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tblLook w:val="0600" w:firstRow="0" w:lastRow="0" w:firstColumn="0" w:lastColumn="0" w:noHBand="1" w:noVBand="1"/>
      </w:tblPr>
      <w:tblGrid>
        <w:gridCol w:w="981"/>
        <w:gridCol w:w="1366"/>
        <w:gridCol w:w="884"/>
        <w:gridCol w:w="313"/>
        <w:gridCol w:w="284"/>
        <w:gridCol w:w="3372"/>
        <w:gridCol w:w="270"/>
        <w:gridCol w:w="270"/>
        <w:gridCol w:w="975"/>
        <w:gridCol w:w="1103"/>
        <w:gridCol w:w="982"/>
      </w:tblGrid>
      <w:tr w:rsidR="006C30F5" w:rsidRPr="00D01930" w14:paraId="1A1BA359" w14:textId="77777777" w:rsidTr="00B056FD">
        <w:trPr>
          <w:trHeight w:val="454"/>
        </w:trPr>
        <w:tc>
          <w:tcPr>
            <w:tcW w:w="2347" w:type="dxa"/>
            <w:gridSpan w:val="2"/>
            <w:vAlign w:val="center"/>
          </w:tcPr>
          <w:p w14:paraId="01619DCE" w14:textId="711C1653" w:rsidR="006C30F5" w:rsidRPr="00D01930" w:rsidRDefault="006C30F5" w:rsidP="00D01930">
            <w:pPr>
              <w:pStyle w:val="Info"/>
              <w:rPr>
                <w:rFonts w:ascii="Arial" w:hAnsi="Arial" w:cs="Arial"/>
                <w:noProof/>
              </w:rPr>
            </w:pPr>
          </w:p>
        </w:tc>
        <w:tc>
          <w:tcPr>
            <w:tcW w:w="6368" w:type="dxa"/>
            <w:gridSpan w:val="7"/>
            <w:shd w:val="clear" w:color="auto" w:fill="BAE6F7" w:themeFill="accent1" w:themeFillTint="33"/>
          </w:tcPr>
          <w:p w14:paraId="55B7DB51" w14:textId="47E3694E" w:rsidR="006C30F5" w:rsidRPr="00D01930" w:rsidRDefault="00F263B8" w:rsidP="00D01930">
            <w:pPr>
              <w:pStyle w:val="Ttulo2"/>
              <w:rPr>
                <w:rFonts w:ascii="Arial" w:hAnsi="Arial" w:cs="Arial"/>
                <w:noProof/>
                <w:spacing w:val="0"/>
              </w:rPr>
            </w:pPr>
            <w:r w:rsidRPr="00D01930">
              <w:rPr>
                <w:rFonts w:ascii="Arial" w:hAnsi="Arial" w:cs="Arial"/>
                <w:noProof/>
                <w:color w:val="000000" w:themeColor="text1"/>
                <w:spacing w:val="0"/>
              </w:rPr>
              <w:t xml:space="preserve">Kilaaj Jiljilimjuon | Mōttan eo an Jōmar </w:t>
            </w:r>
          </w:p>
        </w:tc>
        <w:tc>
          <w:tcPr>
            <w:tcW w:w="2085" w:type="dxa"/>
            <w:gridSpan w:val="2"/>
            <w:vAlign w:val="center"/>
          </w:tcPr>
          <w:p w14:paraId="09659BEE" w14:textId="2943D89A" w:rsidR="006C30F5" w:rsidRPr="00D01930" w:rsidRDefault="006C30F5" w:rsidP="00D01930">
            <w:pPr>
              <w:rPr>
                <w:rFonts w:ascii="Arial" w:hAnsi="Arial" w:cs="Arial"/>
                <w:noProof/>
              </w:rPr>
            </w:pPr>
          </w:p>
        </w:tc>
      </w:tr>
      <w:tr w:rsidR="006C30F5" w:rsidRPr="00D01930" w14:paraId="4359D7EA" w14:textId="77777777" w:rsidTr="00B056FD">
        <w:trPr>
          <w:trHeight w:val="288"/>
        </w:trPr>
        <w:tc>
          <w:tcPr>
            <w:tcW w:w="10800" w:type="dxa"/>
            <w:gridSpan w:val="11"/>
          </w:tcPr>
          <w:p w14:paraId="23F9DB2B" w14:textId="373E66A1" w:rsidR="006C30F5" w:rsidRPr="00D01930" w:rsidRDefault="006C30F5" w:rsidP="00D01930">
            <w:pPr>
              <w:rPr>
                <w:rFonts w:ascii="Arial" w:hAnsi="Arial" w:cs="Arial"/>
                <w:noProof/>
                <w:sz w:val="10"/>
                <w:szCs w:val="10"/>
              </w:rPr>
            </w:pPr>
          </w:p>
        </w:tc>
      </w:tr>
      <w:tr w:rsidR="006C30F5" w:rsidRPr="00D01930" w14:paraId="178CAC26" w14:textId="77777777" w:rsidTr="00B056FD">
        <w:trPr>
          <w:trHeight w:val="864"/>
        </w:trPr>
        <w:tc>
          <w:tcPr>
            <w:tcW w:w="981" w:type="dxa"/>
            <w:vAlign w:val="center"/>
          </w:tcPr>
          <w:p w14:paraId="407B2EE0" w14:textId="59B00AC7" w:rsidR="006C30F5" w:rsidRPr="00D01930" w:rsidRDefault="00D01930" w:rsidP="00D01930">
            <w:pPr>
              <w:rPr>
                <w:rFonts w:ascii="Arial" w:hAnsi="Arial" w:cs="Arial"/>
                <w:noProof/>
              </w:rPr>
            </w:pPr>
            <w:r w:rsidRPr="00D01930">
              <w:rPr>
                <w:rFonts w:ascii="Arial" w:hAnsi="Arial" w:cs="Arial"/>
                <w:noProof/>
                <w:sz w:val="10"/>
                <w:szCs w:val="10"/>
              </w:rPr>
              <w:drawing>
                <wp:anchor distT="0" distB="0" distL="114300" distR="114300" simplePos="0" relativeHeight="251659264" behindDoc="1" locked="0" layoutInCell="1" allowOverlap="1" wp14:anchorId="07BF0A8B" wp14:editId="355E05B4">
                  <wp:simplePos x="0" y="0"/>
                  <wp:positionH relativeFrom="column">
                    <wp:posOffset>-60325</wp:posOffset>
                  </wp:positionH>
                  <wp:positionV relativeFrom="paragraph">
                    <wp:posOffset>-351155</wp:posOffset>
                  </wp:positionV>
                  <wp:extent cx="1019810" cy="1005840"/>
                  <wp:effectExtent l="0" t="0" r="8890"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9810" cy="1005840"/>
                          </a:xfrm>
                          <a:prstGeom prst="rect">
                            <a:avLst/>
                          </a:prstGeom>
                          <a:noFill/>
                        </pic:spPr>
                      </pic:pic>
                    </a:graphicData>
                  </a:graphic>
                  <wp14:sizeRelH relativeFrom="page">
                    <wp14:pctWidth>0</wp14:pctWidth>
                  </wp14:sizeRelH>
                  <wp14:sizeRelV relativeFrom="page">
                    <wp14:pctHeight>0</wp14:pctHeight>
                  </wp14:sizeRelV>
                </wp:anchor>
              </w:drawing>
            </w:r>
          </w:p>
        </w:tc>
        <w:tc>
          <w:tcPr>
            <w:tcW w:w="8837" w:type="dxa"/>
            <w:gridSpan w:val="9"/>
            <w:vAlign w:val="center"/>
          </w:tcPr>
          <w:p w14:paraId="3D2C9234" w14:textId="6C97523B" w:rsidR="00F263B8" w:rsidRPr="00D01930" w:rsidRDefault="00F715CA" w:rsidP="00D01930">
            <w:pPr>
              <w:pStyle w:val="Ttulo1"/>
              <w:ind w:left="283"/>
              <w:rPr>
                <w:rFonts w:cs="Arial"/>
                <w:noProof/>
              </w:rPr>
            </w:pPr>
            <w:r w:rsidRPr="00D01930">
              <w:rPr>
                <w:rFonts w:cs="Arial"/>
                <w:noProof/>
              </w:rPr>
              <w:t>LAAJRAK IN NUUJLŌTA EO</w:t>
            </w:r>
          </w:p>
          <w:p w14:paraId="4C36BF4B" w14:textId="001F693C" w:rsidR="006C30F5" w:rsidRPr="00D01930" w:rsidRDefault="00801748" w:rsidP="00D01930">
            <w:pPr>
              <w:pStyle w:val="Ttulo2"/>
              <w:spacing w:before="0"/>
              <w:rPr>
                <w:rFonts w:ascii="Arial" w:hAnsi="Arial" w:cs="Arial"/>
                <w:noProof/>
                <w:spacing w:val="0"/>
              </w:rPr>
            </w:pPr>
            <w:r w:rsidRPr="00D01930">
              <w:rPr>
                <w:rFonts w:ascii="Arial" w:hAnsi="Arial" w:cs="Arial"/>
                <w:noProof/>
                <w:spacing w:val="0"/>
              </w:rPr>
              <w:t>High School &amp; Beyond Planning (Kōkar ko ñan High Jikuul &amp; Tokãlik) — Nuuj &amp; Melele ko</w:t>
            </w:r>
          </w:p>
        </w:tc>
        <w:tc>
          <w:tcPr>
            <w:tcW w:w="982" w:type="dxa"/>
          </w:tcPr>
          <w:p w14:paraId="6B2F7AF3" w14:textId="7A8AF8E4" w:rsidR="006C30F5" w:rsidRPr="00D01930" w:rsidRDefault="006C30F5" w:rsidP="00D01930">
            <w:pPr>
              <w:rPr>
                <w:rFonts w:ascii="Arial" w:hAnsi="Arial" w:cs="Arial"/>
                <w:noProof/>
              </w:rPr>
            </w:pPr>
          </w:p>
        </w:tc>
      </w:tr>
      <w:tr w:rsidR="006C30F5" w:rsidRPr="00D01930" w14:paraId="3A5CC13C" w14:textId="77777777" w:rsidTr="00035894">
        <w:tc>
          <w:tcPr>
            <w:tcW w:w="10800" w:type="dxa"/>
            <w:gridSpan w:val="11"/>
            <w:tcBorders>
              <w:bottom w:val="single" w:sz="18" w:space="0" w:color="auto"/>
            </w:tcBorders>
          </w:tcPr>
          <w:p w14:paraId="3B36A4CB" w14:textId="77777777" w:rsidR="006C30F5" w:rsidRPr="00D01930" w:rsidRDefault="006C30F5" w:rsidP="00D01930">
            <w:pPr>
              <w:rPr>
                <w:rFonts w:ascii="Arial" w:hAnsi="Arial" w:cs="Arial"/>
                <w:noProof/>
                <w:sz w:val="16"/>
                <w:szCs w:val="16"/>
              </w:rPr>
            </w:pPr>
          </w:p>
        </w:tc>
      </w:tr>
      <w:tr w:rsidR="00221E59" w:rsidRPr="00D01930" w14:paraId="0CE963F1" w14:textId="77777777" w:rsidTr="00035894">
        <w:tc>
          <w:tcPr>
            <w:tcW w:w="10800" w:type="dxa"/>
            <w:gridSpan w:val="11"/>
            <w:tcBorders>
              <w:top w:val="single" w:sz="18" w:space="0" w:color="auto"/>
            </w:tcBorders>
            <w:vAlign w:val="center"/>
          </w:tcPr>
          <w:p w14:paraId="3E4C3711" w14:textId="4B3A8E12" w:rsidR="00221E59" w:rsidRPr="00D01930" w:rsidRDefault="00221E59" w:rsidP="00D01930">
            <w:pPr>
              <w:pStyle w:val="Info"/>
              <w:jc w:val="right"/>
              <w:rPr>
                <w:rFonts w:ascii="Arial" w:hAnsi="Arial" w:cs="Arial"/>
                <w:i/>
                <w:iCs/>
                <w:noProof/>
                <w:color w:val="C00000"/>
                <w:sz w:val="18"/>
              </w:rPr>
            </w:pPr>
            <w:r w:rsidRPr="00D01930">
              <w:rPr>
                <w:rFonts w:ascii="Arial" w:hAnsi="Arial" w:cs="Arial"/>
                <w:i/>
                <w:iCs/>
                <w:noProof/>
                <w:color w:val="C00000"/>
                <w:sz w:val="18"/>
              </w:rPr>
              <w:t>Replace with School Contact Info</w:t>
            </w:r>
          </w:p>
        </w:tc>
      </w:tr>
      <w:tr w:rsidR="004B1CE7" w:rsidRPr="00D01930" w14:paraId="51EF200A" w14:textId="77777777" w:rsidTr="00035894">
        <w:trPr>
          <w:trHeight w:val="144"/>
        </w:trPr>
        <w:tc>
          <w:tcPr>
            <w:tcW w:w="10800" w:type="dxa"/>
            <w:gridSpan w:val="11"/>
          </w:tcPr>
          <w:p w14:paraId="58125260" w14:textId="77777777" w:rsidR="004B1CE7" w:rsidRPr="00D01930" w:rsidRDefault="004B1CE7" w:rsidP="00D01930">
            <w:pPr>
              <w:rPr>
                <w:rFonts w:ascii="Arial" w:hAnsi="Arial" w:cs="Arial"/>
                <w:noProof/>
                <w:sz w:val="16"/>
                <w:szCs w:val="16"/>
              </w:rPr>
            </w:pPr>
          </w:p>
        </w:tc>
      </w:tr>
      <w:tr w:rsidR="007D5022" w:rsidRPr="00D01930" w14:paraId="55E2CE09" w14:textId="77777777" w:rsidTr="00035894">
        <w:trPr>
          <w:trHeight w:val="5353"/>
        </w:trPr>
        <w:tc>
          <w:tcPr>
            <w:tcW w:w="3231" w:type="dxa"/>
            <w:gridSpan w:val="3"/>
            <w:vMerge w:val="restart"/>
          </w:tcPr>
          <w:p w14:paraId="213C2883" w14:textId="0B9C5763" w:rsidR="00896954" w:rsidRPr="00D01930" w:rsidRDefault="00896954" w:rsidP="00D01930">
            <w:pPr>
              <w:pStyle w:val="Titlenormal"/>
              <w:rPr>
                <w:noProof/>
              </w:rPr>
            </w:pPr>
            <w:r w:rsidRPr="00D01930">
              <w:rPr>
                <w:noProof/>
              </w:rPr>
              <w:t>EKIL</w:t>
            </w:r>
            <w:r w:rsidRPr="00D01930">
              <w:rPr>
                <w:rFonts w:ascii="Calibri" w:hAnsi="Calibri" w:cs="Calibri"/>
                <w:noProof/>
              </w:rPr>
              <w:t>Ō</w:t>
            </w:r>
            <w:r w:rsidRPr="00D01930">
              <w:rPr>
                <w:noProof/>
              </w:rPr>
              <w:t>K JIKUUL BWE EJ</w:t>
            </w:r>
            <w:r w:rsidRPr="00D01930">
              <w:rPr>
                <w:rFonts w:ascii="Calibri" w:hAnsi="Calibri" w:cs="Calibri"/>
                <w:noProof/>
              </w:rPr>
              <w:t>Ō</w:t>
            </w:r>
            <w:r w:rsidRPr="00D01930">
              <w:rPr>
                <w:noProof/>
              </w:rPr>
              <w:t>MAR!</w:t>
            </w:r>
          </w:p>
          <w:p w14:paraId="7D3B6BE6" w14:textId="77777777" w:rsidR="00896954" w:rsidRPr="00D01930" w:rsidRDefault="00896954" w:rsidP="00D01930">
            <w:pPr>
              <w:pStyle w:val="TextBody"/>
              <w:rPr>
                <w:rFonts w:ascii="Arial" w:hAnsi="Arial" w:cs="Arial"/>
                <w:noProof/>
              </w:rPr>
            </w:pPr>
            <w:r w:rsidRPr="00D01930">
              <w:rPr>
                <w:rFonts w:ascii="Arial" w:hAnsi="Arial" w:cs="Arial"/>
                <w:noProof/>
              </w:rPr>
              <w:t xml:space="preserve">Emaroñ kilōk jikuul, bōtaab ewōr wōt wãween ko ñan an jodikdik eo nejum katak wōt ilo allōñ ko ilo jōmar. Kobalok ippãn joortak ko an jukjukin pãd eo jen Boys &amp; Girls Club, laibrãre, ak doulul ko jet, jejjo kallōj im university ko ewōr kããm ko ñan jōmar im būrokraam ko ñan rijikuul ro an middle im high jikuul. </w:t>
            </w:r>
          </w:p>
          <w:p w14:paraId="3C9107E7" w14:textId="307A2CF5" w:rsidR="007D5022" w:rsidRPr="00D01930" w:rsidRDefault="00896954" w:rsidP="00D01930">
            <w:pPr>
              <w:pStyle w:val="TextBody"/>
              <w:rPr>
                <w:rFonts w:ascii="Arial" w:hAnsi="Arial" w:cs="Arial"/>
                <w:noProof/>
              </w:rPr>
            </w:pPr>
            <w:r w:rsidRPr="00D01930">
              <w:rPr>
                <w:rFonts w:ascii="Arial" w:hAnsi="Arial" w:cs="Arial"/>
                <w:noProof/>
              </w:rPr>
              <w:t>Būrokraam kein rej jitōn lok kajojo wūnin kōnono ko, ekoba science, jiñña, ak ikkure ko, im maroñ koba būrokraam ko rej kōmman in raan ak boñ. Scholarship ko ñan būrokraam ko ilo jōmar ekkã aer bellok ñan ro rekōiie ñan bōki.</w:t>
            </w:r>
          </w:p>
        </w:tc>
        <w:tc>
          <w:tcPr>
            <w:tcW w:w="313" w:type="dxa"/>
            <w:vMerge w:val="restart"/>
            <w:tcBorders>
              <w:right w:val="single" w:sz="18" w:space="0" w:color="auto"/>
            </w:tcBorders>
          </w:tcPr>
          <w:p w14:paraId="22E8ECCE" w14:textId="20EADE00" w:rsidR="007D5022" w:rsidRPr="00D01930" w:rsidRDefault="007D5022" w:rsidP="00D01930">
            <w:pPr>
              <w:rPr>
                <w:rFonts w:ascii="Arial" w:hAnsi="Arial" w:cs="Arial"/>
                <w:noProof/>
              </w:rPr>
            </w:pPr>
          </w:p>
        </w:tc>
        <w:tc>
          <w:tcPr>
            <w:tcW w:w="284" w:type="dxa"/>
            <w:vMerge w:val="restart"/>
            <w:tcBorders>
              <w:left w:val="single" w:sz="18" w:space="0" w:color="auto"/>
            </w:tcBorders>
          </w:tcPr>
          <w:p w14:paraId="5CD1640A" w14:textId="77777777" w:rsidR="007D5022" w:rsidRPr="00D01930" w:rsidRDefault="007D5022" w:rsidP="00D01930">
            <w:pPr>
              <w:rPr>
                <w:rFonts w:ascii="Arial" w:hAnsi="Arial" w:cs="Arial"/>
                <w:noProof/>
              </w:rPr>
            </w:pPr>
          </w:p>
        </w:tc>
        <w:tc>
          <w:tcPr>
            <w:tcW w:w="3372" w:type="dxa"/>
            <w:tcBorders>
              <w:bottom w:val="single" w:sz="18" w:space="0" w:color="auto"/>
            </w:tcBorders>
          </w:tcPr>
          <w:p w14:paraId="67F7BF3A" w14:textId="2780B910" w:rsidR="007D5022" w:rsidRPr="00D01930" w:rsidRDefault="00DD003B" w:rsidP="00D01930">
            <w:pPr>
              <w:rPr>
                <w:rStyle w:val="Textoennegrita"/>
                <w:rFonts w:ascii="Arial" w:hAnsi="Arial" w:cs="Arial"/>
                <w:i/>
                <w:iCs/>
                <w:noProof/>
                <w:color w:val="C00000"/>
              </w:rPr>
            </w:pPr>
            <w:r w:rsidRPr="00D01930">
              <w:rPr>
                <w:rStyle w:val="Textoennegrita"/>
                <w:rFonts w:ascii="Arial" w:hAnsi="Arial" w:cs="Arial"/>
                <w:i/>
                <w:iCs/>
                <w:noProof/>
                <w:color w:val="C00000"/>
              </w:rPr>
              <w:t>Advertise Local Summer Programs Here</w:t>
            </w:r>
          </w:p>
        </w:tc>
        <w:tc>
          <w:tcPr>
            <w:tcW w:w="3600" w:type="dxa"/>
            <w:gridSpan w:val="5"/>
          </w:tcPr>
          <w:p w14:paraId="1DE3FE8C" w14:textId="41F2F2EA" w:rsidR="00DD003B" w:rsidRPr="00D01930" w:rsidRDefault="00DD003B" w:rsidP="00D01930">
            <w:pPr>
              <w:rPr>
                <w:rStyle w:val="Textoennegrita"/>
                <w:rFonts w:ascii="Arial" w:hAnsi="Arial" w:cs="Arial"/>
                <w:i/>
                <w:iCs/>
                <w:noProof/>
                <w:color w:val="C00000"/>
              </w:rPr>
            </w:pPr>
            <w:r w:rsidRPr="00D01930">
              <w:rPr>
                <w:rStyle w:val="Textoennegrita"/>
                <w:rFonts w:ascii="Arial" w:hAnsi="Arial" w:cs="Arial"/>
                <w:i/>
                <w:iCs/>
                <w:noProof/>
                <w:color w:val="C00000"/>
              </w:rPr>
              <w:t>Advertise Local Summer Programs Here</w:t>
            </w:r>
          </w:p>
          <w:p w14:paraId="6A8044F8" w14:textId="57A3E050" w:rsidR="007D5022" w:rsidRPr="00D01930" w:rsidRDefault="007D5022" w:rsidP="00D01930">
            <w:pPr>
              <w:rPr>
                <w:rFonts w:ascii="Arial" w:hAnsi="Arial" w:cs="Arial"/>
                <w:noProof/>
                <w:color w:val="C00000"/>
              </w:rPr>
            </w:pPr>
          </w:p>
        </w:tc>
      </w:tr>
      <w:tr w:rsidR="007D5022" w:rsidRPr="00D01930" w14:paraId="0727042E" w14:textId="77777777" w:rsidTr="00035894">
        <w:trPr>
          <w:trHeight w:val="432"/>
        </w:trPr>
        <w:tc>
          <w:tcPr>
            <w:tcW w:w="3231" w:type="dxa"/>
            <w:gridSpan w:val="3"/>
            <w:vMerge/>
          </w:tcPr>
          <w:p w14:paraId="4BE4CE13" w14:textId="77777777" w:rsidR="007D5022" w:rsidRPr="00D01930" w:rsidRDefault="007D5022" w:rsidP="00D01930">
            <w:pPr>
              <w:rPr>
                <w:rFonts w:ascii="Arial" w:hAnsi="Arial" w:cs="Arial"/>
                <w:noProof/>
              </w:rPr>
            </w:pPr>
          </w:p>
        </w:tc>
        <w:tc>
          <w:tcPr>
            <w:tcW w:w="313" w:type="dxa"/>
            <w:vMerge/>
            <w:tcBorders>
              <w:right w:val="single" w:sz="18" w:space="0" w:color="auto"/>
            </w:tcBorders>
          </w:tcPr>
          <w:p w14:paraId="23C2818D" w14:textId="77777777" w:rsidR="007D5022" w:rsidRPr="00D01930" w:rsidRDefault="007D5022" w:rsidP="00D01930">
            <w:pPr>
              <w:rPr>
                <w:rFonts w:ascii="Arial" w:hAnsi="Arial" w:cs="Arial"/>
                <w:noProof/>
              </w:rPr>
            </w:pPr>
          </w:p>
        </w:tc>
        <w:tc>
          <w:tcPr>
            <w:tcW w:w="284" w:type="dxa"/>
            <w:vMerge/>
            <w:tcBorders>
              <w:left w:val="single" w:sz="18" w:space="0" w:color="auto"/>
            </w:tcBorders>
          </w:tcPr>
          <w:p w14:paraId="77F0BF1C" w14:textId="77777777" w:rsidR="007D5022" w:rsidRPr="00D01930" w:rsidRDefault="007D5022" w:rsidP="00D01930">
            <w:pPr>
              <w:rPr>
                <w:rFonts w:ascii="Arial" w:hAnsi="Arial" w:cs="Arial"/>
                <w:noProof/>
              </w:rPr>
            </w:pPr>
          </w:p>
        </w:tc>
        <w:tc>
          <w:tcPr>
            <w:tcW w:w="3372" w:type="dxa"/>
            <w:tcBorders>
              <w:top w:val="single" w:sz="18" w:space="0" w:color="auto"/>
            </w:tcBorders>
          </w:tcPr>
          <w:p w14:paraId="69E07A8C" w14:textId="77777777" w:rsidR="007D5022" w:rsidRPr="00D01930" w:rsidRDefault="007D5022" w:rsidP="00D01930">
            <w:pPr>
              <w:rPr>
                <w:rFonts w:ascii="Arial" w:hAnsi="Arial" w:cs="Arial"/>
                <w:noProof/>
              </w:rPr>
            </w:pPr>
          </w:p>
        </w:tc>
        <w:tc>
          <w:tcPr>
            <w:tcW w:w="270" w:type="dxa"/>
            <w:tcBorders>
              <w:top w:val="single" w:sz="18" w:space="0" w:color="auto"/>
            </w:tcBorders>
          </w:tcPr>
          <w:p w14:paraId="63CA43EB" w14:textId="77777777" w:rsidR="007D5022" w:rsidRPr="00D01930" w:rsidRDefault="007D5022" w:rsidP="00D01930">
            <w:pPr>
              <w:rPr>
                <w:rFonts w:ascii="Arial" w:hAnsi="Arial" w:cs="Arial"/>
                <w:noProof/>
              </w:rPr>
            </w:pPr>
          </w:p>
        </w:tc>
        <w:tc>
          <w:tcPr>
            <w:tcW w:w="270" w:type="dxa"/>
            <w:tcBorders>
              <w:top w:val="single" w:sz="18" w:space="0" w:color="auto"/>
            </w:tcBorders>
          </w:tcPr>
          <w:p w14:paraId="619C8043" w14:textId="77777777" w:rsidR="007D5022" w:rsidRPr="00D01930" w:rsidRDefault="007D5022" w:rsidP="00D01930">
            <w:pPr>
              <w:rPr>
                <w:rFonts w:ascii="Arial" w:hAnsi="Arial" w:cs="Arial"/>
                <w:noProof/>
              </w:rPr>
            </w:pPr>
          </w:p>
        </w:tc>
        <w:tc>
          <w:tcPr>
            <w:tcW w:w="3060" w:type="dxa"/>
            <w:gridSpan w:val="3"/>
            <w:tcBorders>
              <w:top w:val="single" w:sz="18" w:space="0" w:color="auto"/>
            </w:tcBorders>
          </w:tcPr>
          <w:p w14:paraId="4BF167C6" w14:textId="77777777" w:rsidR="007D5022" w:rsidRPr="00D01930" w:rsidRDefault="007D5022" w:rsidP="00D01930">
            <w:pPr>
              <w:rPr>
                <w:rFonts w:ascii="Arial" w:hAnsi="Arial" w:cs="Arial"/>
                <w:noProof/>
              </w:rPr>
            </w:pPr>
          </w:p>
        </w:tc>
      </w:tr>
      <w:tr w:rsidR="007D5022" w:rsidRPr="00D01930" w14:paraId="7B5B841B" w14:textId="77777777" w:rsidTr="00035894">
        <w:trPr>
          <w:trHeight w:val="4320"/>
        </w:trPr>
        <w:tc>
          <w:tcPr>
            <w:tcW w:w="3231" w:type="dxa"/>
            <w:gridSpan w:val="3"/>
            <w:vMerge/>
          </w:tcPr>
          <w:p w14:paraId="5144FECC" w14:textId="77777777" w:rsidR="007D5022" w:rsidRPr="00D01930" w:rsidRDefault="007D5022" w:rsidP="00D01930">
            <w:pPr>
              <w:rPr>
                <w:rFonts w:ascii="Arial" w:hAnsi="Arial" w:cs="Arial"/>
                <w:noProof/>
              </w:rPr>
            </w:pPr>
          </w:p>
        </w:tc>
        <w:tc>
          <w:tcPr>
            <w:tcW w:w="313" w:type="dxa"/>
            <w:vMerge/>
            <w:tcBorders>
              <w:right w:val="single" w:sz="18" w:space="0" w:color="auto"/>
            </w:tcBorders>
          </w:tcPr>
          <w:p w14:paraId="5EEFACED" w14:textId="77777777" w:rsidR="007D5022" w:rsidRPr="00D01930" w:rsidRDefault="007D5022" w:rsidP="00D01930">
            <w:pPr>
              <w:rPr>
                <w:rFonts w:ascii="Arial" w:hAnsi="Arial" w:cs="Arial"/>
                <w:noProof/>
              </w:rPr>
            </w:pPr>
          </w:p>
        </w:tc>
        <w:tc>
          <w:tcPr>
            <w:tcW w:w="284" w:type="dxa"/>
            <w:vMerge/>
            <w:tcBorders>
              <w:left w:val="single" w:sz="18" w:space="0" w:color="auto"/>
            </w:tcBorders>
          </w:tcPr>
          <w:p w14:paraId="2BC9F19E" w14:textId="77777777" w:rsidR="007D5022" w:rsidRPr="00D01930" w:rsidRDefault="007D5022" w:rsidP="00D01930">
            <w:pPr>
              <w:rPr>
                <w:rFonts w:ascii="Arial" w:hAnsi="Arial" w:cs="Arial"/>
                <w:noProof/>
              </w:rPr>
            </w:pPr>
          </w:p>
        </w:tc>
        <w:tc>
          <w:tcPr>
            <w:tcW w:w="3372" w:type="dxa"/>
          </w:tcPr>
          <w:p w14:paraId="05DBA5EC" w14:textId="53B27488" w:rsidR="007D5022" w:rsidRPr="00D01930" w:rsidRDefault="00000000" w:rsidP="00D01930">
            <w:pPr>
              <w:rPr>
                <w:rFonts w:ascii="Arial" w:hAnsi="Arial" w:cs="Arial"/>
                <w:noProof/>
              </w:rPr>
            </w:pPr>
            <w:sdt>
              <w:sdtPr>
                <w:rPr>
                  <w:rStyle w:val="TitlenormalChar"/>
                  <w:rFonts w:cs="Arial"/>
                  <w:noProof/>
                </w:rPr>
                <w:id w:val="-615903596"/>
                <w:placeholder>
                  <w:docPart w:val="2D1345C0BC234164A73CBC25A85FDC75"/>
                </w:placeholder>
                <w:temporary/>
                <w:showingPlcHdr/>
                <w15:appearance w15:val="hidden"/>
              </w:sdtPr>
              <w:sdtEndPr>
                <w:rPr>
                  <w:rStyle w:val="Fuentedeprrafopredeter"/>
                  <w:rFonts w:eastAsiaTheme="minorHAnsi"/>
                  <w:b w:val="0"/>
                  <w:bCs w:val="0"/>
                  <w:color w:val="auto"/>
                  <w:sz w:val="20"/>
                  <w:szCs w:val="24"/>
                  <w:lang w:bidi="ar-SA"/>
                </w:rPr>
              </w:sdtEndPr>
              <w:sdtContent>
                <w:r w:rsidR="00E53889" w:rsidRPr="00D01930">
                  <w:rPr>
                    <w:rStyle w:val="TitlenormalChar"/>
                    <w:rFonts w:cs="Arial"/>
                    <w:noProof/>
                  </w:rPr>
                  <w:t>IIEN KO RELLAP IMAAN</w:t>
                </w:r>
              </w:sdtContent>
            </w:sdt>
          </w:p>
          <w:p w14:paraId="347FA6EA" w14:textId="2D3E5DAA" w:rsidR="007D5022" w:rsidRPr="00D01930" w:rsidRDefault="007D5022" w:rsidP="00D01930">
            <w:pPr>
              <w:rPr>
                <w:rFonts w:ascii="Arial" w:hAnsi="Arial" w:cs="Arial"/>
                <w:noProof/>
              </w:rPr>
            </w:pPr>
          </w:p>
          <w:p w14:paraId="340D22C2" w14:textId="736A2991" w:rsidR="007D5022" w:rsidRPr="00D01930" w:rsidRDefault="00000000" w:rsidP="00D01930">
            <w:pPr>
              <w:pStyle w:val="Prrafodelista"/>
              <w:numPr>
                <w:ilvl w:val="0"/>
                <w:numId w:val="3"/>
              </w:numPr>
              <w:spacing w:line="240" w:lineRule="auto"/>
              <w:rPr>
                <w:rFonts w:ascii="Arial" w:hAnsi="Arial" w:cs="Arial"/>
                <w:i/>
                <w:iCs/>
                <w:noProof/>
                <w:color w:val="A6A6A6" w:themeColor="background1" w:themeShade="A6"/>
              </w:rPr>
            </w:pPr>
            <w:sdt>
              <w:sdtPr>
                <w:rPr>
                  <w:rFonts w:ascii="Arial" w:hAnsi="Arial" w:cs="Arial"/>
                  <w:i/>
                  <w:iCs/>
                  <w:noProof/>
                  <w:color w:val="A6A6A6" w:themeColor="background1" w:themeShade="A6"/>
                </w:rPr>
                <w:id w:val="-1628150936"/>
                <w:placeholder>
                  <w:docPart w:val="15C565B3416944C991C5A9A41837BEF1"/>
                </w:placeholder>
              </w:sdtPr>
              <w:sdtContent>
                <w:sdt>
                  <w:sdtPr>
                    <w:rPr>
                      <w:rFonts w:ascii="Arial" w:hAnsi="Arial" w:cs="Arial"/>
                      <w:i/>
                      <w:iCs/>
                      <w:noProof/>
                      <w:color w:val="A6A6A6" w:themeColor="background1" w:themeShade="A6"/>
                    </w:rPr>
                    <w:id w:val="-1441836109"/>
                    <w:placeholder>
                      <w:docPart w:val="FBB2214C99914F7FAF4F666050B4C86F"/>
                    </w:placeholder>
                  </w:sdtPr>
                  <w:sdtContent>
                    <w:sdt>
                      <w:sdtPr>
                        <w:rPr>
                          <w:rFonts w:ascii="Arial" w:hAnsi="Arial" w:cs="Arial"/>
                          <w:i/>
                          <w:iCs/>
                          <w:noProof/>
                          <w:color w:val="A6A6A6" w:themeColor="background1" w:themeShade="A6"/>
                        </w:rPr>
                        <w:id w:val="2022893207"/>
                        <w:placeholder>
                          <w:docPart w:val="1DE01C0FA5C44BC7B9FC0E72FC47D0DD"/>
                        </w:placeholder>
                      </w:sdtPr>
                      <w:sdtContent>
                        <w:sdt>
                          <w:sdtPr>
                            <w:rPr>
                              <w:rFonts w:ascii="Arial" w:hAnsi="Arial" w:cs="Arial"/>
                              <w:i/>
                              <w:iCs/>
                              <w:noProof/>
                              <w:color w:val="A6A6A6" w:themeColor="background1" w:themeShade="A6"/>
                            </w:rPr>
                            <w:id w:val="-1253808530"/>
                            <w:placeholder>
                              <w:docPart w:val="94ED5E55BCA84BD5B0E2376C2ED99367"/>
                            </w:placeholder>
                            <w:showingPlcHdr/>
                          </w:sdtPr>
                          <w:sdtContent>
                            <w:r w:rsidR="009E110F" w:rsidRPr="00D01930">
                              <w:rPr>
                                <w:rFonts w:ascii="Arial" w:hAnsi="Arial" w:cs="Arial"/>
                                <w:i/>
                                <w:iCs/>
                                <w:noProof/>
                                <w:color w:val="C00000"/>
                              </w:rPr>
                              <w:t>Click here to enter text.</w:t>
                            </w:r>
                          </w:sdtContent>
                        </w:sdt>
                      </w:sdtContent>
                    </w:sdt>
                  </w:sdtContent>
                </w:sdt>
              </w:sdtContent>
            </w:sdt>
          </w:p>
          <w:p w14:paraId="7D46F4FD" w14:textId="184DB987" w:rsidR="007D5022" w:rsidRPr="00D01930" w:rsidRDefault="007D5022" w:rsidP="00D01930">
            <w:pPr>
              <w:ind w:left="360"/>
              <w:rPr>
                <w:rFonts w:ascii="Arial" w:hAnsi="Arial" w:cs="Arial"/>
                <w:noProof/>
              </w:rPr>
            </w:pPr>
          </w:p>
        </w:tc>
        <w:tc>
          <w:tcPr>
            <w:tcW w:w="270" w:type="dxa"/>
            <w:tcBorders>
              <w:right w:val="single" w:sz="18" w:space="0" w:color="auto"/>
            </w:tcBorders>
          </w:tcPr>
          <w:p w14:paraId="562E0CFE" w14:textId="77777777" w:rsidR="007D5022" w:rsidRPr="00D01930" w:rsidRDefault="007D5022" w:rsidP="00D01930">
            <w:pPr>
              <w:rPr>
                <w:rFonts w:ascii="Arial" w:hAnsi="Arial" w:cs="Arial"/>
                <w:noProof/>
              </w:rPr>
            </w:pPr>
          </w:p>
        </w:tc>
        <w:tc>
          <w:tcPr>
            <w:tcW w:w="270" w:type="dxa"/>
            <w:tcBorders>
              <w:left w:val="single" w:sz="18" w:space="0" w:color="auto"/>
            </w:tcBorders>
          </w:tcPr>
          <w:p w14:paraId="26318FC3" w14:textId="380941CC" w:rsidR="007D5022" w:rsidRPr="00D01930" w:rsidRDefault="007D5022" w:rsidP="00D01930">
            <w:pPr>
              <w:rPr>
                <w:rFonts w:ascii="Arial" w:hAnsi="Arial" w:cs="Arial"/>
                <w:noProof/>
              </w:rPr>
            </w:pPr>
          </w:p>
        </w:tc>
        <w:tc>
          <w:tcPr>
            <w:tcW w:w="3060" w:type="dxa"/>
            <w:gridSpan w:val="3"/>
          </w:tcPr>
          <w:p w14:paraId="04A458B9" w14:textId="7D1D2895" w:rsidR="007D5022" w:rsidRPr="00D01930" w:rsidRDefault="007D5022" w:rsidP="00D01930">
            <w:pPr>
              <w:jc w:val="center"/>
              <w:rPr>
                <w:rStyle w:val="TitlenormalChar"/>
                <w:rFonts w:cs="Arial"/>
                <w:noProof/>
              </w:rPr>
            </w:pPr>
            <w:r w:rsidRPr="00D01930">
              <w:rPr>
                <w:rFonts w:ascii="Arial" w:hAnsi="Arial" w:cs="Arial"/>
                <w:b/>
                <w:bCs/>
                <w:noProof/>
                <w:color w:val="0D5672" w:themeColor="accent1"/>
                <w:sz w:val="32"/>
                <w:szCs w:val="22"/>
              </w:rPr>
              <w:drawing>
                <wp:inline distT="0" distB="0" distL="0" distR="0" wp14:anchorId="62AAD224" wp14:editId="26BD36BA">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9936" cy="529936"/>
                          </a:xfrm>
                          <a:prstGeom prst="rect">
                            <a:avLst/>
                          </a:prstGeom>
                        </pic:spPr>
                      </pic:pic>
                    </a:graphicData>
                  </a:graphic>
                </wp:inline>
              </w:drawing>
            </w:r>
          </w:p>
          <w:p w14:paraId="19440986" w14:textId="2FEC63C9" w:rsidR="007D5022" w:rsidRPr="00D01930" w:rsidRDefault="007D5022" w:rsidP="00D01930">
            <w:pPr>
              <w:jc w:val="center"/>
              <w:rPr>
                <w:rFonts w:ascii="Arial" w:hAnsi="Arial" w:cs="Arial"/>
                <w:noProof/>
              </w:rPr>
            </w:pPr>
            <w:r w:rsidRPr="00D01930">
              <w:rPr>
                <w:rStyle w:val="TitlenormalChar"/>
                <w:rFonts w:cs="Arial"/>
                <w:noProof/>
              </w:rPr>
              <w:t>KWAR KE JELÃ?</w:t>
            </w:r>
          </w:p>
          <w:p w14:paraId="540E3F9C" w14:textId="044FE390" w:rsidR="008B23BC" w:rsidRPr="00D01930" w:rsidRDefault="008B23BC" w:rsidP="00D01930">
            <w:pPr>
              <w:pStyle w:val="TextBody"/>
              <w:rPr>
                <w:rFonts w:ascii="Arial" w:hAnsi="Arial" w:cs="Arial"/>
                <w:noProof/>
              </w:rPr>
            </w:pPr>
            <w:r w:rsidRPr="00D01930">
              <w:rPr>
                <w:rFonts w:ascii="Arial" w:hAnsi="Arial" w:cs="Arial"/>
                <w:noProof/>
              </w:rPr>
              <w:t>Jodikdik ro rejjab bōk konaer ilo makūtkūt ko elap tōprak ie ilo iien jōmar remaroñ jerwaan e tarin 3</w:t>
            </w:r>
            <w:r w:rsidR="009E110F" w:rsidRPr="00D01930">
              <w:rPr>
                <w:rFonts w:ascii="Arial" w:hAnsi="Arial" w:cs="Arial"/>
                <w:noProof/>
              </w:rPr>
              <w:t> </w:t>
            </w:r>
            <w:r w:rsidRPr="00D01930">
              <w:rPr>
                <w:rFonts w:ascii="Arial" w:hAnsi="Arial" w:cs="Arial"/>
                <w:noProof/>
              </w:rPr>
              <w:t xml:space="preserve">allōñ in jelãlokjen ko ilo kilaaj ruum. </w:t>
            </w:r>
          </w:p>
          <w:p w14:paraId="5B618A3A" w14:textId="77777777" w:rsidR="008B23BC" w:rsidRPr="00D01930" w:rsidRDefault="008B23BC" w:rsidP="00D01930">
            <w:pPr>
              <w:pStyle w:val="TextBody"/>
              <w:rPr>
                <w:rFonts w:ascii="Arial" w:hAnsi="Arial" w:cs="Arial"/>
                <w:noProof/>
              </w:rPr>
            </w:pPr>
            <w:r w:rsidRPr="00D01930">
              <w:rPr>
                <w:rFonts w:ascii="Arial" w:hAnsi="Arial" w:cs="Arial"/>
                <w:noProof/>
              </w:rPr>
              <w:t>Jet iien, jerwaane katak ko ilo jōmar emaroñ likit rijikuul ro ilo juon wãween eo enej kōmman bããk liklok.</w:t>
            </w:r>
          </w:p>
          <w:p w14:paraId="5664FD70" w14:textId="1C2C4D4E" w:rsidR="00576013" w:rsidRPr="00D01930" w:rsidRDefault="008B23BC" w:rsidP="00D01930">
            <w:pPr>
              <w:pStyle w:val="TextBody"/>
              <w:rPr>
                <w:rFonts w:ascii="Arial" w:hAnsi="Arial" w:cs="Arial"/>
                <w:noProof/>
              </w:rPr>
            </w:pPr>
            <w:r w:rsidRPr="00D01930">
              <w:rPr>
                <w:rFonts w:ascii="Arial" w:hAnsi="Arial" w:cs="Arial"/>
                <w:noProof/>
              </w:rPr>
              <w:t>Jodikdik ro ej menin aikuj ñan rōjañ er bwe ren riit im kobalok ilo makūtkūt ko ilo jōmar.</w:t>
            </w:r>
          </w:p>
        </w:tc>
      </w:tr>
    </w:tbl>
    <w:p w14:paraId="18227546" w14:textId="4205202C" w:rsidR="00F97485" w:rsidRPr="00D01930" w:rsidRDefault="00F97485" w:rsidP="00D01930">
      <w:pPr>
        <w:rPr>
          <w:rFonts w:ascii="Arial" w:hAnsi="Arial" w:cs="Arial"/>
          <w:noProof/>
        </w:rPr>
      </w:pPr>
      <w:r w:rsidRPr="00D01930">
        <w:rPr>
          <w:rFonts w:ascii="Arial" w:hAnsi="Arial" w:cs="Arial"/>
          <w:noProof/>
        </w:rPr>
        <w:br w:type="page"/>
      </w:r>
    </w:p>
    <w:tbl>
      <w:tblPr>
        <w:tblW w:w="0" w:type="auto"/>
        <w:tblLook w:val="04A0" w:firstRow="1" w:lastRow="0" w:firstColumn="1" w:lastColumn="0" w:noHBand="0" w:noVBand="1"/>
      </w:tblPr>
      <w:tblGrid>
        <w:gridCol w:w="3678"/>
        <w:gridCol w:w="277"/>
        <w:gridCol w:w="3328"/>
        <w:gridCol w:w="270"/>
        <w:gridCol w:w="236"/>
        <w:gridCol w:w="3001"/>
      </w:tblGrid>
      <w:tr w:rsidR="00221E59" w:rsidRPr="00D01930" w14:paraId="6F1EC783" w14:textId="77777777" w:rsidTr="00035894">
        <w:trPr>
          <w:trHeight w:val="454"/>
        </w:trPr>
        <w:tc>
          <w:tcPr>
            <w:tcW w:w="10790" w:type="dxa"/>
            <w:gridSpan w:val="6"/>
            <w:tcBorders>
              <w:bottom w:val="single" w:sz="18" w:space="0" w:color="auto"/>
            </w:tcBorders>
          </w:tcPr>
          <w:p w14:paraId="0C643917" w14:textId="68A8032B" w:rsidR="00221E59" w:rsidRPr="00D01930" w:rsidRDefault="00000000" w:rsidP="00D01930">
            <w:pPr>
              <w:rPr>
                <w:rStyle w:val="Ttulo2Car"/>
                <w:rFonts w:ascii="Arial" w:hAnsi="Arial" w:cs="Arial"/>
                <w:noProof/>
                <w:spacing w:val="0"/>
              </w:rPr>
            </w:pPr>
            <w:r w:rsidRPr="00D01930">
              <w:rPr>
                <w:rFonts w:ascii="Arial" w:hAnsi="Arial" w:cs="Arial"/>
                <w:noProof/>
              </w:rPr>
              <w:lastRenderedPageBreak/>
              <w:pict w14:anchorId="0C35C271">
                <v:group id="Group 1" o:spid="_x0000_s2050" style="position:absolute;margin-left:-35.4pt;margin-top:-31.45pt;width:612pt;height:11in;z-index:-251655168"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AYl0VIAAGfSBQAOAAAAZHJzL2Uyb0RvYy54bWzsne1u3Eiypv8vsPdA1M8ZTIvfH8JoDnr7&#10;bDca6HO2sVN7AeVS6QMjqTRVZcs9V79vZJIyk44gOWWZGe7OP5ZspamXkRGRzKcikn/9j4+PD9GH&#10;3eF4v3+6WiXfxato97TdX98/3V6t/t/6x7/Uq+h42jxdbx72T7ur1W+74+o//vY//8dfX54vd+n+&#10;bv9wvTtEuMjT8fLl+Wp1dzo9X15cHLd3u8fN8bv98+4JP7zZHx43J/z1cHtxfdi84OqPDxdpHJcX&#10;L/vD9fNhv90dj/jX/7Q/XP3NXP/mZrc9/Z+bm+PuFD1craDtZP48mD/f0Z8Xf/vr5vL2sHm+u9+2&#10;MjZnqHjc3D/hl75e6j83p030/nD/2aUe77eH/XF/c/puu3+82N/c3G935h5wN0k8uJufDvv3z+Ze&#10;bi9fbp9fzQTTDux09mW3//3h10N0f425W0VPm0dMkfmtUUKmeXm+vcSInw7Pf3/+9WDvD9/+st/+&#10;44gfXwx/Tn+//TT4483hkf4TbjP6aGz+26vNdx9P0Rb/WFVVmseYmi1+lsRxUdPfzLRs7zB3n/3H&#10;7d3/nvqvF5vL7lc/7X+8f3jotL5qe3mGux0/WfT4ZRb9+93meWcm6kj2ai2adhb9v3DDzdPtwy6q&#10;8gxOeH96gJ3/12b7j1vM8NO1NbX5r52dj9bI0dP+hzv81933h8P+5W63uYZSMzWwfe8/0F+OmKLo&#10;3ct/7a9x8c370944ZGeIs+agZ8jnw/H0027/GNE3V6sDbslcf/Phl+OJ7Lu57Ia0ftIafnP58ET/&#10;8mkm7L+YGyDN5GbHy3f769+g/7C3IYqUgm/u9od/raIXhOfV6vjP95vDbhU9/PwEGzRJnlM8m7/k&#10;RZXiL4f+T971f7J52uJSV6vTKrLf/nCyOeD98+H+9g6/KTE387T/Hna7uTc39EmV8XTjMDYkjBu9&#10;Rkc723k32138dPP8k80ubx9PRVInJe4bgVMkcQF7mLDpIqssm6TMusjKq6Yo5sUV/mMaN/BeE5J5&#10;nRcN/ceeM8AA/sKq6Az942G3o5Uhyqxte/GwQTSYLPXmAZSWedlkiOLPU1lWI39Zq9lvXaNt39sI&#10;omDoogYLxjXix0TMdZt/17jGzeMDlqE//yWKoyLOSvwRl3bybl+HIWHbYX+6iNZx9BLBF4wDfBqC&#10;OexdKcmzPKI/hsNwN69XMoPumGvBv3vXKuI0Z1Vhdl6vtc5ZVWU3xNwffmHJqqq6Ybg/M4hThccL&#10;R1VSsKqabhjZqmZVJa7ZkV8yVlbSt7sZxelKXNNj/mpWWNK3/TpJeWmu7ZO8SHlpfeObUaw01/7k&#10;Wry0/gSsk5KX5k5Akpe8iyX9GTCjOGmUxZ3pFKyW9udgnQrO705Bkle8n6X9KTCjWGnuHBSx4Glp&#10;fw7WCBI2Lt0pSPK6YCc07U+BGcVKc+dADM20PwfrlA8DWjB6U5DkDe9rWX8KzChOWubOgZjLKKF+&#10;ShsZHwZIXANpvK9l/SmAtDxipblzUMQ5H6FZfw7WyFXchGbuFMhW60+BaDV6sunNQREXFRuheX8O&#10;1jkfBrk7BaKv0ZPp6xSIvpa7c1DEiHduccr7c7DO+TDI3SkQIzTvT4EYobk7B5DG57W8PwdrzDo3&#10;oYU7BWJeK/pTIOa1wp0D0WpFfw7WyPKsNHcKxNUAj3v9CcXVuDAo3DkQfa3oz8G64MOgcKdAXEPx&#10;QNmXhpWWk0bPtk4YCBFa9udgXfJhULpTID51lP0pEB87SncOxLxW9udgjVjhJrR0pwC/lM9rZX8K&#10;zKjOang0f32O3NzZDdnmcvvxqX22xHfY+AAbxGab87w/0rZ6DbvhKXZtHp9xCYyiB1FhMO6EBlf0&#10;8Dg5GPNLg/GsNGc0PQSZ4WaDMnnxBHYww7ttybhwelig4Vjn54ihBdwMn3entKjScKyHc67e7hzW&#10;WKNmDW9vNZt3q7QgkBjk8jlXpyRths+7VUqcNBw5b87VKZmZ4fNulRKMGT7vVinoaTjidY4YCkQz&#10;3LlV62ptkBDSGGLCwyoCJnxHvwJ8Y3Oi2Oq+jV6uVpSi7swX+tfH/Yfdem9+fqIAo2cp/FKzLcOv&#10;+vTjh6f+sARZE8PS9ka6H3Zfn821rO0723Q/677aMUhxuA4uZy3S/bD7agdZTZA2NsheCY8OY4Os&#10;pFdv6H5N99X+uvbmsDKMXaq1lN3BwlTdNbqv9lr0KIMbnLgWLck0qvPS7hrdV3stWqowauIWaX4x&#10;asJa7bUmDN/qGp/C9hbHDT/wq+7Gtg/7485amVzVMrnOZ8nVewDi9pXg/O743AJkFwu2ZeWvCMow&#10;FQfJfkUEVZVpQc/O8MwB8/tKCCpNsAFJapM76VGjI1WItNctw/IIKo0BexhVSPWfVAmPXN2Qt0dQ&#10;ScOrQrb8pIrfdHxdBJXUDWsuBQgKk8hL6z/x+kFQktUUICjJ0xQgKCk0FSAoKZcpQFApmByX0BQg&#10;qDTjpSlAUCnoEmc1BQgqzfm8pgBBSVZTgKAkX1OAoKQIVYCgpLwWEJTdEo1DooCgJO5Hiw82GuuA&#10;oIb49I+GoCwxGecXCyMoK2kC9bwpgmrh0jjOmomgbGS9DYKy13oTBGVvMSCo80vEFkBQmO8BgjKY&#10;fSkEVVdFQR/uL4agsgaP0hk+AsNqrgdBZTU+Y2ZU+UVQGSpdOFXeEVRWoZ6NMZcCBAVVvDQE2idu&#10;56UKSrKaAgQleZoCBCWFpgIEJeUyBQgqjwGJmQhVgKDyhJemAEHlKZg/YzUFCCpP+bymAEFJVlOA&#10;oCRfU4CgpAhVgKCkvBYQVEBQTuFZqIKSaNsfuArKlhONYwc7ZhxB2bKzCRIyq67HXmmCz1hJUwiq&#10;HTWOjd60CqqtlVJXBWV1jU9hqIIyDYtf0qW4AIICfB0gKNOjthSCapoEBfcLIqiiwmfgBdoMVCGo&#10;gtocGFV+EVRBLSuMKuTBTzTFRxVUUQBBMcIUICio4qX5R1CS1RQgKMnTFCAoKTQVICgplylAUEXD&#10;R6gCBFU0QFBM8lCAoErq4uWkuesAXw77dRvxSuri5aQ5i4GXRjzJagoQlORrChCUFKEKEJSU1wKC&#10;CggqIKi2B2u8FO4PjKBsOdGXI6iFq6DmIai2VmpBBBUa8UzPaGjEA4x6/ipHrMHzBwjKFAgthKCy&#10;JC6rtkV0mUa8qsAGpML+URWCqqjNgVHlbj34sw86HvT2jXhVxqtydh0+EFSVJay5FCAoTCIvzT+C&#10;kqymAEFJnqYAQUmhqQBBSblMAYKqqE6RSWgKEFRV89IUIKiKimEZqymogqqo95mT5iwGXhCUZDUF&#10;CEryNQUISopQBQhKymsBQQUEFRBUQFAGB3zRWVCW5IyX0CyMoFq4NF5tFBrxcIiYOc1r3llQoRGP&#10;jm1XXgVFh/YMGJRBrEsxqDRpqvYgv2UYVJPhWbqJlTGohs5OYVT5ZVBNwqtyth0+GFSDo8Y5cylg&#10;UJhEXpp/BiVZTQGDkjxNAYOSQlMBg5JymQIG1RSgxExCU8CgmpKXpoBBNdTGy1hNAYNqSj6vKejE&#10;k6ymgEFJvqaAQUkRqoBBSXktMKjAoAKDCgxqnEFhd4JzXb68DCp04tEp8PTyD5hzokPQw3nkoROv&#10;9ybBr/e+wAU68eidZAMGZfDMUgwqy4qM3umy1GlQZYJ3fpVx0wIvJQeSlwkaHThVXhkUBDWsKt8M&#10;CsJSVph/BkWTyEvzzqBEq/lnUKKn+WdQYmj6Z1BiLvPPoMoEb+KjWBiWm/pnUGWSJ6w0/wwK0vhl&#10;wD+DKhN0P3MT6p9BiVbzz6BEX/PPoMQI9c+gxLwWGFRgUIFBBQY1zqBCK96bngYVWvFCK1708fHh&#10;6au14tEb7wcMCqVRWOqWglB5XmdLFkKVWYwtSFqZmkc1R5KXKVodOFV+IVRa8aq8Q6i0ylhzKYBQ&#10;cC1emn8IJVlNAYSSPE0BhJJCUwGEknKZAgiVoVSRS2gKIFSW8tIUQKgM9bCc1RRAqAz9z6w0ZzHw&#10;0YxXSlZTAKEkX1MAoaQIVQChpLwWIFSAUAFCBQj15RAqNONdreh5h0qcxs+WCm/FQ/vf5nRnfI6+&#10;+eV4Mt9v3x9PP+32j+bNZofnH+8fHpCdN5cPT/Tn0779hwv7LxcEVI7Pvx4sWnm3v/7t10N02J/o&#10;/ZTRh90B36Bt7l+r6OWweb5aHf/5fnPYraKHn3vlTifzlxxnIuD/HPo/+bYLoVByOIRQhs8sBaGK&#10;MmsWrYTKazxM57a4UA+EynGACqfKL4TKS16Vs+/w0I0HS+WsuRRAKLgWL80/hJKspgBCSZ6mAEJJ&#10;oakAQkm5TAGEyhtgYibNKoBQRcxLUwChCrTyclZTAKGKhM9rCiqhJKspgFCSrymAUFKEKoBQUl4L&#10;ECpAqAChAoQah1DYnYRuPDIBTlq2+eLhab23fMR+tWcqtS+Nm4JQoRsvQKivXAmVfw6hTDPtUhCq&#10;rBqAvQXb8coSn4Pjw1OKTz0QqqRmB0aVXwhVUuMKo8o7hCozQChGmAIIBVW8NP8QSrKaAggleZoC&#10;CCWFpgIIJeUyBRCqrPgIVQChyhoQikkeCiBUSb28nDR3HfDwZryypA5oTpqzGHiphJKspgBCSb6m&#10;AEJJEaoAQkl5LUCoAKEChAoQahxChXa80I7Xnl3ecrbx48Faaw2J3fZhf9zZfBsqob5uOx6eboeV&#10;UBlluaUgVNWkRXuoWXt+yO7jKdriQLSsTmJUnW2BdO231iE+3hxMBVy/Gm7zATVy+DFBJVMt16dL&#10;uMbN48PmamXeHVfWObYgNWhFO769/TVqE+2wP11E65h9Cx1YWe9KSQ4SQn8Mr4TistcrmUF3OExj&#10;OAjwr3ctPKsC9zCq3M0Hq6p0roRfWLKq+gzEDOJUIX87qlJelbPv8FEJVScFay4FEAqTyEvrT8A6&#10;Kdm5pFdf9CYgyUvexZL+DJhR3GxS0WbvavAv3moKIFQteJoCCCWFpgIIJeUyBRCqplpFJqEpgFA1&#10;goqTpgBC1VQQy1hNQSVUTR3QnLR+Klp7gVCS1RRAKMnXFEAoKUIVQCgprwUIZZ+Btx9Nywe+RJun&#10;W2rooGff5/2RDhJe00MQHprXSUEPnWgHmRiOBxMzvHtT2Phwelig4al5gp68Oi3gZrh54/b0cGQT&#10;Gp51rwgbF0MLnRk+71Zp8THD590qLQg0PJ93q+2pIut83q1SCSld/fXE5/FbpWRmhs+7VUowZvi8&#10;W6Wgp+HlvFulQDTDnVu1s9tuwA677Sl6MM1GtuXocLU6rKJ3V6t3di/02tpk252iF1O6E92ZL+TP&#10;n15+Zyt3BrDg04+7Qh87rH193Dh4CO14oR2ve8vewK86bwoQ6tlioJfj81euhALCGEIoQ1WWglBN&#10;XCdLVkJVcYqH6abRBaGqmI5QYVR5hVBVHPOqnH2HDwjVNCVrLgUQCpPIS/MPoSSr+YdQoqf5h1Bi&#10;aPqHUGIu8w+hqjgD8GQSmn8IVcU5L80/hKpi6uVlrOYfQkEan9f8t+OJVvMPoURf8w+hxAj1D6HE&#10;vBYg1CyqFCAUeA6H5wKEIiDJWeb3BKEs3BuHUHZMB+g67tB9baGXAW1gWjbouh92X+0gfM4LGgeO&#10;MTbIBiTKcsYGWUmvSLL7Nd3XlrC1o8ZFtVgltOOFSqinLU6a+uEEAgxPff98uL+9AxNOzKcWT/vv&#10;35/2N/dUv2POrLInVbV/AXtaCkJhazyEUAa1LwShcjChqrZcfZFKKJzplUdVUn1Wv+S1EqpK0OzA&#10;qfILoRI0rnCqkAlthQ1VjXmAUNBUssL8QygyFy/NO4QSraYAQkmepgBCSaGpAEJJuUwBhEpR68el&#10;DgUQKk0LVpoCCJWil5ezmgIIlaLul5XmLAY+KqEqyWoKIJTkawoglBShCiCUlNcChLK72PGamVAJ&#10;JaGWAKEky/yeIFRox3tTCGVr5CbgWNvMNMHZQMVmILv2WhP0D4LoWuMcMUCobwJCIWKHEKokYLsU&#10;hEqyssKr6sifloFQWY0tSFYY0tbv2vMLoTI0O3Cq/EKoDI0rnCpn3+EDQmVFxQpTAKHgWrw0/xBK&#10;spoCCCV5mgIIJYWmAggl5TIFECpDrSKXOhRAqDzmpSmAUDkKYjmrKYBQOXp5WWnOYuAFQklWUwCh&#10;JF9TAKGkCFUAoaS8FiBUgFBO52Fox5OoUmjHm1F2NE4w7EnFEyxkFlaxV5ogNFhHsQmegD1tr+HE&#10;YeIzIVSLl8arqlrYM6GrdbeJW5wJobBTgiUmDD8PQtlbHC9Ba601LGYL7XiLVULB9YcQyvT5LgWh&#10;0iLNahyQtBiEKko8TBeZMghV4AgVTpVfCFXkvCpn3+EDQhVZzZpLAYSCa/HS/EMoyWoKIJTkaQog&#10;lBSaCiCUlMsUQKiiAiZm0qwCCFXUvDQFEKpALy9nNQUQqmj4vKagHU+ymgIIJfmaAgglRagCCCXl&#10;tQChAoQKEKqlK+PlcH9gCGVpzjh4sGPGIZRtoptgIbMgVGjHs82EMyGULWWbMHxhyd74FIZKqG+h&#10;EorOLh5CKENGF4JQaZmXTft5RpLgIBHjVJvLr3s6OV6cXEZFHJuary8rhyrxUu0Ef9DK0L8S8s5r&#10;xxr9POJOjnZPJy/iNGdV/fskqsT7tDlVfRCS0CBOFXJA7zjrIsZH4JytziBRZVKzspJ+GRp01ayu&#10;BGnHERbXrLCzSFSZVry0vvETGsWZLHFPhydz8dL6EzD3dPIy413MPZ2cRnHSKMLnWO0sElXiDBvO&#10;z3Bqad/9MYqVNvR/wdPOIlFlGfPS+lOQ0ChW2jAIhNA8i0SVJe9rOI21bzWM4qThxZ7uhAq57CwS&#10;hZegsVYDtHek8b6WDcMAhTFc6jiLRIlW6yciTChvtXwYBqil5KSdRaIkX8OJto7VeF/Lh2GA+lNW&#10;Wn8O1vh84IV74YU7BYkUoTg9ty9NiNB8GAYln9fOIlFSXqPPOHtrp5DX6CHUyWuC1c4iUdJqgALq&#10;vjRhNSjcOShiwdfOIlHSGoonp740YQ2lbYBjNSFCzyJR0lMHTjt2pPGrQTkMAyGvnUWipMe00g2D&#10;3nMaTll+fcvN5q578Q12/u3By8LhOvaj9/W8853hTfjwde2c7mzOEeeO7bH75jWelQKJCiRqlhP8&#10;gUmUBRlfTqIs6pgAIkiqiGNU1NjI7I5x6r5aAmOvNFErZIN8ouwIauj3vU05lJU1ca227GhCV9tH&#10;N3GLb0qibLoNJCqn59t3Pz8dcd58gSOHVlhB6DSoq9Wp+1b5wVC0/xySKDOvS5GoqkyLHE9uiKwF&#10;SVSaYB+S1OYRoM+P+s/A896TJz3iuA9fvSec/q8bPHulMZgPo6r/+LvmNyDus6+BTBwhcJ+75pGo&#10;BJ+Dc6r6T77reTVR0lP0eSQqqRtWmAIShUnkpfUnwA+JkqymgERJnqaAREmhqYBESblMAYlKU5Ao&#10;JqEpIFEowmWlKSBRKSATZ7WzaqLelkSlOZ/XFJAoyWoKSJTkawpIlBShCkiUlNcCiQokKpCoQKLM&#10;2x/De/JAzDvi1X215Cs05l1aQ9AjHfDCOJUMjXm0qhD18XREeQokOiBRAGoQtRSJqquioE/5lyVR&#10;WYMnapxLRXfaR0N+SVRW4xNnRpVfEpXhOHBOlXcSleHN5pwwBSQKk8hL80+iJKspIFGSpykgUVJo&#10;KiBRUi5TQKJyEHguQhWQqDzhpSkgUTmOUOespoBE5agCYqU5i8HMI6LetiZKspoCEiX5mgISJUWo&#10;AhIl5bVAogKJCiQqkKhxEmWLi8bpgx0zXlCDigLamo6foDSrJspeaaJgyEqaqD2iZgiImqhjmkmi&#10;5tVEtaO6esyOeXVfLfLxUBNldY1PYejO+ya68xAfQxJl3G0pEtU0SbJ8TVRR4RPxAr0HqkhUQb0P&#10;jCq/JKqg3gJGFdLhaw+Fl5qoogCJYoQpIFFQxUvzT6IkqykgUZKnKSBRUmgqIFFSLlNAooqGj1AF&#10;JKpoQKKY5KGARJXU2stJc9cBvjiW1tJe+9Ubd+eV1BDNSXMWAy8kSrKaAhIl+ZoCEiVFqAISJeW1&#10;QKICiQokKpCocRIVuvPelETZsqIJQuaBRFldgUT9Drrz0CA2JFEGJC9EorIkLqu2c3TB7ryqwD6k&#10;wjZSFYmqqPeBUeXuQNjjQYb7jzc8J6rKeFXO5sNHd16VJay5FJAoTCIvzT+JkqymgERJnqaAREmh&#10;qYBESblMAYmqqGqRSWgKSFRV89IUkKiKSmMZqymoiaqoIZqT5iwGXkiUZDUFJEryNQUkSopQBSRK&#10;ymuBRAUSFUhUIFFfTqIsrRrHGG27zhvURNkrTdREtSdAjdcevek5US1jGr/BmedEYXeDWq2JW5x5&#10;TpS91kQxWqtrfApDd943URMFyjEkUea0xaVIVJo0FT1iL9ud1+AYVHwcqIxENXSsCqPKL4lqcPgp&#10;p8rZfPggUQ1edM4JU0CiMIm8NP8kSrKaAhIleZoCEiWFpgISJeUyBSSqwUHYXIQqIFFNyUtTQKIa&#10;au1llgEFJKrBgfasNGcx8EKiJKspIFGSrykgUVKEKiBRUl4LJCqQqECiAokaJ1FYkLClDN15K4Af&#10;my+6Trrua3uIUtt3N0Gi2lHjhMxDTZTVNUGi7KBxXwjnRJGXEPXxdU4UimmGJCon112KRGUZ3vJt&#10;08ZyNVFlksZ471BjglTNOVFlgt4HTpVXEgVBDavK2Xx4IFEQlrLC/JMomkRemncSJVrNP4kSPc0/&#10;iRJD0z+JEnOZfxJVJhkfof5JVJnkCRuh/kkUpPHLgH8SVSZoiKbkRk8I/XXT/4nlotX8kyjR1/yT&#10;KDFC/ZMoMa8FEmV3lnh5HwWh9A4/eyzNOilmMYvEliCscQTNnKvTwwI2+mu8I3fWcPtR8zqd95ZA&#10;WlTp6niX7Jyr00Jnhs+7VVp8zPB5t9pWVKzxHtQ5YtpP1dd4N+ms4e2tvvY9jc8qJTPSjnd4zrk6&#10;JRgzfN6tUtDTcLzrcs7VKRDNcOdWcYI27qF9weRhtz1FD1crHKR0Mn/iZV4HvOTravWOfsXm8nlz&#10;ovdSdt9GL1eETqI784X+9dOR5M453B1e+fRjF7C0ZUPj9MHavrNNd4Huq/19lmJMlObMOifKXmmi&#10;YMhKevWGTkv31Wp605ooK2vizKmZNVG2omviFmfWRNlrTRh+Xk2UvcVxXwgkikLeJ4lCrhqSKJPl&#10;liJReV5ni9dElVmMfUhamZWu/0SNVPzp7KOY7YODWzvncKD6hXtLHZaM1yvRz9kXsrvvzitT9D5w&#10;qvySqLTiVSFpvt7h2geJSquMNZcCEgXX4qUh3D4ZLSlZD6OFxnExFPBxLkYHF75eLKHzf++wTbQr&#10;/O11G9ZreqNn72rwL95qCkiU5GkKSJQUmgpIlJTLFJCoDFWLXEJTQKKylJemgERlKI3lrKaARGVo&#10;iGal9VPR2kdNVClZTQGJknxNAYmSIlQBiZLyWiBRczABPQQRJggkigiIIR37Y/SR+FYgUQK9/KOR&#10;KAs7VJEoK2lJEhW6806UFgKJ8k2i4PpDElXSZnYpElVgB718TVRe44k6twGvh0TlOFaFU+WXROUl&#10;r8rZfPggUXmRs+ZSQKLgWrw0/yRKspoCEiV5mgISJYWmAhIl5TIFJCpvQD2ZNKuARBUxL00BiSrw&#10;uQVnNQUkqsD5g6w0ZzHwQqIkqykgUZKvKSBRUoQqIFFSXgskKpAoFy2FmigBLf2Ba6KwIAHEjtfB&#10;2DHjJMr61kRpzqyaKHuliYIhK2mKRLWjxjvq3vTE8rZyqitS7Gq0uq+2Vit05/14//CA7Ly5fDD1&#10;qk/79h9QKEj/YmqOjs+/HixfsX1w0WFv6wU/7A745m5/+Ncqejlsnq9Wx3++3xx2q+jh56fj1apJ&#10;zLnkJ/OXHMd1wu0O/Z+86/9kYw6HulqdVpH99ocTChLxX94/H+5v7/CbEpNFn/bfvz/tb+5PvkkU&#10;nHpIokyx5VIkqqwa2NSkjQW788oSn4jjY9RhAYnfmqiSeh8YVX5JVEl9LIwqeM5rRY6XmqgyA4li&#10;hCkgUVDFS/NPoiSrKSBRkqcpIFFSaCogUVIuU0CiyoqPUAUkqqxBopjkoYBEldTay0lz1wEP784r&#10;S2qI5qQ5i4EXEiVZTQGJknxNAYmSIlQBiZLyWiBRgUQFEkU7F9sIRxvfQKKw01/vTembKXFpG9i+&#10;nES1W9Nx6DOLRNkrvQmJaiunxkW9KYlqK6fUkSiraxwmwuTTVDLURHkmUTQBQxJlHHwpElU1adGy&#10;1AVJVJ1jH1IDWcD8emqiaup9YFS5OxC2o+vrvTuvrFNelbP58FETVScFay4FJAqTyEvzT6Ikqykg&#10;UZKnKSBRUmgqIFFSLlNAomqqWmQSmgISVZe8NAUkqqbSWMZqCmqiamrt5aQ5i4EXEiVZTQGJknxN&#10;AYmSIlQBiZLyWiBRcyAEPQSF7jyUA9yG7rw1mk7m+EzozrPlLH2ktTCJCt15l219le2hnShGm3dO&#10;lMVV41QykCjfJAqzNCRRJm0tRaKauE4Wr4mq4hRP1E2ji0RVMR2rwqjySqKqOOZVOZsPHySqaUrW&#10;XApIFCaRl+afRElW80+iRE/zT6LE0PRPosRc5p9EVXEGVswkNP8kqopzXpp/ElXF1NrLWM0/iYI0&#10;Pq/5P7FctJp/EiX6mn8SJUaofxIl5rVAouZQhUCipEIhWnyI0WXz8AwtCDQ8nFg+RHoUiGSZUuOJ&#10;5didQNs4fbBjOjfoiqq6r5aIhO48OkWpsEBuomswdOeF7rzt/vFif3Nzv91dvOwP1xdpnMTmu+fD&#10;frs7Hu+fbv9+t3neoaq1RUy/HqL7axzUBRcbkCjQQSx1C5GoHEyoqm1KW64mCi2WeVQllXlLoJqa&#10;qCpB7wOnyi+JStDHwqnyTaKgqWSF+SdRZC5emncSJVpNAYmSPE0BiZJCUwGJknKZAhKV4kx+LnUo&#10;IFFpWrDSFJCoFK29nNUUkKgUDdGsNGcx8FETVUlWU0CiJF9TQKKkCFVAoqS8FkhUIFGhO29WkRMl&#10;GGJFoSaqbd1zKdMcErVwTZSVNEF82tbDiffdtVU+9h1G5qAiW+vl2qBtXZu4Vlt7NKHLA4kK3Xm9&#10;E6S+6XOiaLsyJFGmGXQpEpVkZYV32FHCXJBEZTX2IZl9F6oeEpWh94FT5ZdEZehj4VQ5mw8PNVHQ&#10;VLHCFJAouBYvzT+JkqymgERJnqaAREmhqYBESblMAYnKULXIpQ4FJCqPeWkKSFSO0ljOagpIVI6G&#10;aFaasxh4IVGS1RSQKMnXFJAoKUIVkCgprwUSFUhUIFGBRJlzsh73H3YcYAnnRHVvg5siUXbv/TYk&#10;yoLPiaOwIIh2+7bgRSRkLUQN3Xl/lBPLs/xzEmVKGpciUWmRZjVELEuiihJP1EVWUD7XQ6IKHKvC&#10;qfJLooqcV+VsPnyQqCKrWXMpIFFwLV6afxIlWU0BiZI8TQGJkkJTAYmScpkCElVUYMVMmlVAooqa&#10;l6aARBVo7eWspoBEFQ2f1xR050lWU0CiJF9TQKKkCFVAoqS8FkhUIFGBRAUSNU6ibHFR6M5bTZGo&#10;tu9u/PTz0J23uXzenO6Mz9E3vxxP9o0B74+nn3b7R4MRDs+hO+/87jxQjmFNlDk9aSkSlZVxkkAE&#10;SJTpCtxc7j6eoi16U7M6iYFPt8RPzbd2Af54czDzvu35wOYDPKOFSsZH+nQJ17DvePvzX6I4qqoc&#10;H4ZXSfnlECpHq0KCP4ZXQpnZ60vl6OfRXWTTQV8V4JujitoeGFX/PoTKs5JV1WcgUFWyqnBgnqOK&#10;WlgYVWdAqBxnxHPGSsDke9bCKM5aCfKlIywBhGKEnQWh8iLlpfWNn9AoVpp7WDyp4qX1J2CNQS+M&#10;V9BHOb37THLUo7FW68+AGcVJo9d89q4GabzVzoJQOXojOWmp6/4YxUob+r/gaWdBqBwVj6y0/hQk&#10;NIqV5s5BVQmheRaEytGAy0nL3DDAKE4a9VI7EyrksrMgVN7wvgZe3/7SP11AO0ax0oZhUPC+dhaE&#10;Eq3mhoFgtXwYBiUgFJM8zoJQkq/hWJG+1QRfy4dhQF29nLT+HKzx0QCXPHJ3ChIpQnM3DIQIzYdh&#10;QL3QnLT+HKxnlkNJeY26AKyDG19D9uN8jZ6LnTAQrHYWhJJWAxRQ96UJq0HhzkFVCb52FoSS1lA0&#10;3/SlCWsofRbtWE2I0LMglPTUUbphIDx2lMMwEPLaWRBKekzD8TZ9q/We0/BB/e11+xy5oU2HebTE&#10;+8nafxPeVGarC9bm8Xn6tWbmkXftHLEjvgMN84un4DWelQKEChBqlhO0NSWhMa9rRuu+2uOfbESN&#10;HxFlGc1EVQ6SKm1Qzd5VLPCxV5qoFbKSJhrg2lqviRKm0JjXnnseXpv3tL3bH344HQivRO+fD/e3&#10;dye0n5ks+rT//v1pf3NP69sFAZ93++vffj20f3k5PttDmvBN9PHx4el4iTFXq7vT6fny4uK4vds9&#10;bo7fPd5vD/vj/ub03fkQCg9NQwhlqMpSECqvsiS2y/cyEKpJsQWpG7P696lQ//F3HbNP+e6zL+0l&#10;+Q2l9HDT/3WDx66GOh4YVf0n3zW/93Afe6GKhwODRy6eDQw2Hg11rzCq+g+963mVUNID9HkQqm4a&#10;VpgCCAVz8dL6E+AHQklWUwChJE9TAKGk0FQAoaRcpgBCNVSryKQOBRCqASnhpCmAUA0VxDJWO6sS&#10;6m0hVENt0Jw0ZzHwAqEkqymAUJKvKYBQUoQqgFBSXgsQKkCoAKEChDKVKKEnT4ReMyGU3XZPAK2Z&#10;p0NhdwMYN8HZQk8eIZ5PuCc67EGEQIc+7A74BrjoX6vo5bB5vlod//l+84fpyYPzDCGU6VRbCkIV&#10;dV0lIDLw4EUgFGqqqqiOK10Qqo5xjgqnyiuEquOaV+XsOzxAKAiLWXP5h1A0ibw07xBKtJp/CCV6&#10;mn8IJYamfwgl5jL/EKpOkoYNA/8Qqk5SXpp/CFUn6OXllgH/EArS+Lx2Vjvem1ZCiVbzD6FEX/MP&#10;ocQI9Q+hxLwWIFSAUAFCBQg1DqFsSVFoxwvteATFiCyM+0KL7IbFbNuH/XFn821ox/u6lVCofRlC&#10;KNOpthSEwjuNsxQiFoNQaV1HdWrxb780yWslVJ2i2YFT5RdCpWgm4FR5h1BpCQjFTWK/+n+No365&#10;thVinr2+BNNox7VIUZdorzdEaMBAY2f/aqSKl+YfQklWUwChJE9TAKGk0FQAoaRcpgBCZTEfoQog&#10;VBYDQjHJQwGEytCmy0rrpyIv7Xh1hl5eVpqzGPiohII03moKIJTkawoglBShCiCUlNcChAoQKkCo&#10;AKHGIZTdTY6DBwuqQjsett1vUwlljf42lVD2WhN9kG2F1vgUBgj1TbTjIRqHEMoUCS0FoeoE/XhL&#10;VkLlJbYgeWacVw+EytHswKlyNx8sU3EhyFu249U59hScKmff4aMSKs8TVpiCSii4Fi/NP4SSrKYA&#10;QkmepgBCSaGpAEJJuUwBhMqpVpFJswogVN7w0hRAqJwKYhmrKaiEytEBzUpzFgMvEEqymgIIJfma&#10;AgglRagCCCXltQChAoQKECpAqAChxg8TD+143ZlQtuNwHEiGSihaVT41CbZ/We5MKDq0dQihjIMv&#10;BaGaLG0WrYQqczxMl4kyCFXiCBVOlV8IVaa8Kmff4QNClWnKmksBhIJr8dL8QyjJagoglORpCiCU&#10;FJoKIJSUyxRAqLIEJmbSrAIIVVa8NAUQqqReXsZqCiBUWfF5TUE7nmQ1BRBK8jUFEEqKUAUQSspr&#10;AUIFCBUgVIBQ4xAKu5PJFiw7ZryMBl0VuM5EQc6sg8ntlSbKhKykqYPJ21FvAqFsr9pUJVQ7qnsp&#10;QnfAe/fVHvSOi5CxJm5x5plQ8yqhrK7xKQyVUN9CJRQ9eA8hlJnXhSBUEeP1QiQCHrzMmVB1hs/B&#10;a7x3D+u5nkqompodGFV+IRTOw2FVIRO+9qmtfUCoOgaEYsylAEJBFS/NP4SSrKYAQkmepgBCSaGp&#10;AEJJuUwBhKpzPkIVQKi6AIRikocCCFVTLy8nzV0H+DdUfNW349U1dUBz0pzFwEsllGQ1BRBK8jUF&#10;EEqKUAUQSsprAUIFCBUgVIBQ4xDKMozx6hfLcsYJhqUcbwGh7JUmCE2Ll8ZhT3g73qYtcgrteD8/&#10;4V11TZJTIdE78xc0baT4y8aQp6vVqftW+dvxCBUOIBTuCUvdUhAqKZMixf58KQjVxAm2IE1tYl0P&#10;hGqo2YFR5W4+lm7Ha6hxhVHl7Dt8QKimzlhhCiAUzMVL8w+hJKspgFCSpymAUFJo+odQYi7zD6Ga&#10;mGoVmdThH0I1ccZL8w+hIA0QirGa/0qoJqYOaE6asxj4gFCi1fxDKNHX/EMoMUL9QygxrwUIFSBU&#10;gFABQgUI9SaVULb2Y6oSqh01DsdoPXuzSih7rQn6Nw9CWfHjQDK049Gq4rMdD5WCQwhl3G0pCJVW&#10;eDnegpVQTdIkUQP0paoSqklwhAqnyiuEapKKV+XsOzxAKFgqZ83lH0LRJPLSvEMo0Wr+IZToaf4h&#10;lBiaCiCUlMsUQKg0ztgwUACh0oSXpgBCpejl5ZYBBRAqTfm85r8dr5GspgBCSb6mAEJJEaoAQkl5&#10;LUCoAKEChAoQahxC2ZKicfBgx4xXQoV2vOgjzi23ZVwTbYKhHe/H+4cHZOfN5cMT/fm0b//hwv6L&#10;gTzH518Ptr7n3f76t18P0WF/og6w6MPugG/u9od/raKXw+b5anX85/vNYbeKHvr1Tqd+vdOh/5Nv&#10;uxIKZ4IPIZQJ36UgVNakVbHgweRNVqVRk9nSSDWVUE2GZgdOlV8IlaFxhVPlHUJlecEKUwCh4Fq8&#10;NP8QSrKaAggleZoCCCWFpgIIJeUyBRAqq4GJmTSrAEJlDSAUI00BhMrRy8tKc9cBD+14TY4OaFaa&#10;sxh4qYSSrKYAQkm+pgBCSRGqAEJJeS1AqAChAoQKEGocQr1VO55KCGVvbqJ6aebB5C1eGq+qaiuO&#10;9EEoW7kyzhHDmVDfxJlQeLodQqiMstxSEKqIi4qaGhdrxysKbEGK1NykHgiFc7FYVe7mY+F2vKZA&#10;4wpnK2ff4aMSqkgBobhJxMLx6bSqJGUNRi9jtIP+/JcojpK8SPFHln9WG9c3vhl1F+FoPYO7b6/b&#10;sFkn7tsJSRUvzT+EkqymAEJJnqYAQkmhqQBCSblMAYQqSj5CFUAoLDhshCqAUAUVxDJ5TUElVIEO&#10;aFaasxh4gVCS1RRAKMnXFEAoKUIVQCgprwUIFSBUgFABQi0DoSyjmegKs1tXUB8bmd1x3d1Xe2y3&#10;vdLv+kwo20I3cYszDya315ow/Lx2PGv58aq40I5HvvvyfLy09VntXxZ8Ox620EMIZXbjpGn73x/+&#10;bgrINpfH51/2238co6f9D3ebp9vd94fD/uVut7nG2Vi2W9T5D/QXqj2L3r381/56d7XavD/tzfLx&#10;8ebwSOVq+5sbU+xXomB90UqoKsMWpIo/Rw4dmfjTRbSOWXoBj3bgBa7EwYs+CKGfRxy7cEFIU+EI&#10;FU5Vn4Os+Q/AXQiCX1iyqvoMxAziVIGz9+6wqYBxOFXOvsMHhKrikhWmoBIKrsVL608A0BXrYXTu&#10;YG8Ckhxth5yL4eWO7Th4qxnFzSYdUte7GmaSt5oCCCV5mgIIJYWmAggl5TIFEKqiWkUmzSqAUFXB&#10;S1MAoSrq5WWspgBCVdQBzUnrp6K1FwglWU0BhJJ8TQGEkiJUAYSS8lqAUAFCBQgVINSXQyhbUDRe&#10;RrMwhGprnMbPXqINAuo13qYSqj3t6U0qoZRCqHAm1BZNftoPJofzDCFUQVnOYUpfEUJVWdmU4CiL&#10;VULhOPmoqWtlEAonmLKq/EKomhpXGFs5+w4fEKquK1aYAggFc/HS/EMoyWoKIJTkaQoglBSaCiCU&#10;lMsUQKgmBfBkUocCCNVkgFCMNAUQqqFeXk6auw7wn0Z81bfjNU3O5zUFZ0JJVlMAoSRfUwChpAhV&#10;AKGkvBYgVIBQAUIFCDUOobA7wW5yvPrFjhmHUCrb8azwt4FQlrJNXCu04+F9fJvTnfE5+uaX48l8&#10;v31/PP2025uSmtvDczgTart/vEBt0f12d/GyP1xfpHESm++eD/vt7ni8f7r9+93meYcM3tIlVCnd&#10;X1+tcpDVIYQql4RQdd6g62s5CJXEcVNE+BMPNFjR1TTkQRH6HVhd7gaEraD5etVQUITuFVaXbxRF&#10;oipemn8YZSwmiPOOo0Ys5x9IQZzkcf6RFMRJYeofSkGclNv8Y6kkTmIhWv2DKYhDbSKFxWergn80&#10;BXFo8eXFuWuDBzhF4oT11D+eGrGcf0A14nP+ERXESdHqH1KN5LmAqQKmCpgqYKpxTGXLib4cUy1c&#10;K9UCqAVrpQKmOlG/VmjYo1WFyJGvhj24/hBTVUtiqqYsiiVrpZI4rWhDkuKTZV2YKqXmLE6XuxVZ&#10;HFOlhaDLP6ZK0R/CmkwDpoKHCeIUYCrRchowlehxGjCVGKYaMJWY2zRgqhQFjmy0asBUaSOI04Cp&#10;MlTSspbz38iXxBnagHlxzgLho5WPxAmW04CpRJ/TgKnEaNWAqcQ8FzBVwFQBUwVM9eWYyqKs8Wqq&#10;hTFV26y3IKYKLX0BU532N/cnz5iqwNEzQ0xl+kwXaukr4zpJ6gUPN0/ivKDH6jzVhqlynMTC6vKM&#10;qXJ0wLC6nF2Ih8Y+EtXw0jRgKniYIE4BphItpwFTiR6nAVOJYaoBU4m5TQOmykuCykzi1YCp8oow&#10;FSNOA6bK0SbMi3PXBi/VVHkt5DkN1VSi5TRgKtHnNGAqMVo1YCoxzwVMFTBVwFQBU41jKuxcQtMf&#10;mcC+q+lic9kdxt59tYeyty+oC01/PUDRM9b2YX/c2Xwbmv4+Pj48HS+Bja5Wd6fT8+XFxXF7t3vc&#10;HL97vN8e9sf9zem7s5v+qK90iKkMQV4KUyVNntCzxVInTyVxmdGGpIxN0Ziipr/SNE8wutytyOLV&#10;VKVph2F0+cdUZUyYipGmAVNBliBOAaYSLacBU4kepwFTiWGqAVOJuU0DpipzIVo1YKqyIIbGpBIN&#10;mKrECw15ce7a4AVTlabzmrOcs0D4qaYSLacBU4k+pwFTidGqAVOJeS5gqoCpAqYKmGocU4Wmv7aN&#10;LWCqlsSNN4CGpj/f1VSoWxxgKhRYQdRSmCqLm6qydNv83s3l7uMp2lJDaI0zCFbRFgDLfmsX4O41&#10;f/3zyTYfcGoZfkzQyZxf1qdPuEbvVWUJyrdoQ1LVpmisPxDEzg708Z4+6DLNE4wudyuyOKaqGvq0&#10;nNHl7EK8VFNVTcxL04CpYDFBnAJMJVpOA6YSPU4DphLDVAOmEnObBkxVm9pHJpFowFR1RgyNEacB&#10;U9Wm0JYT564NXjBVbTqvOXHOAuEHU4mW04CpRJ/TgKnEaNWAqcQ8FzCVfUrefnyix2F8ifBS7atV&#10;7LAbejzCY/U6MSfxoT5gYjgeWMzwrgVqfDg9QtDwNJuFS2hRN8PN58aTYmiZpeFZ1/s0LoYWPjN8&#10;3q3SUmSGz7tVWhxoeD7vVqlH2wyfd6tUjkrDUUswZ1YppZnh826VkowZPu9WKexpeDnvVtvSg3Xp&#10;3Kqd3XaLdthtT9ED+WZ0Mn8erlaHVfTuavWO7teeS92OpWqV6MWU/0R35gsNeNx/2K33ZijXnPXp&#10;x26RUPuqu3E0EZr+cHK1nfO3qaay7gYsZH25m5Luq63fAjcjLwMXGhvVui7mcXSUVd+5d/eLuq9t&#10;wZgdNK4qYCqyMyEhT2dTUWobYiqTFJfCVHlaZI3NrwthqqYhfNCU2jBVY45uYXS5W5HFMRUwIm8v&#10;ZxfiBVM1VcJL04CpMJOCOCTsTzwUtWovkf1Uw2GmWCb7dDWnk8vy7PPXT/ZnIaFRd8zV0iGrFS2n&#10;AVOJHqcBU4lhqgFTiblNAaaiU5n5gFCAqSCOMBWTfRVgKpz8RJ8UcOLctcEHpoI4Ic8paPqTLacA&#10;U8k+pwBTydGqAVOJeS5gKrtxG2c3AVNJAC9gKskyvydMZfHfOJqwY8YZh923TtCSWeDFXmmC4VhJ&#10;r9Cy4y3dV8tdknbUOMIJ1VSXTl/juC8ETOUbU+WfYyozZUthqiKrs8qS62UwVZJU2JAkCR6iYXuH&#10;DHRgwEs1FV41BRzE6XK3IizU+Ipv+ksSaofhdCEffqItPjAVpAFTcdIUYCqSJYjzj6lkyynAVLLH&#10;KcBUcpgqwFRybtOAqZJGiFYNmCqNwdC4VKIBU6XUP8yKc9cGL5gqpc5rVpyzQHippkpEy2nAVKLP&#10;acBUYrQqwFRynguYKmAqp3AsVFNJ3ClUU43W4ljaM46pFj5CvQVQXW1dh6e6ry2mspvpiQqogKkC&#10;pkLx4mmFYtvt3f7wwwl/A1B9/3y4v71DcWNisujT/vv3Ko5Qx3PusJrKVHUuhalKFFM1NtwXwlRZ&#10;SRuSDIGqC1Nl1DzB6XK3IotjqiwTdDm7EC+YKstS3mQaMBU8TBCnAFOJltOAqUSP04CpxDDVgKnE&#10;3KYBU2VU+8glOA2YCn3lvDgNmCqjQlvOcgre9Jdk1HnNinMWCD+YSrScBkwl+pwGTCVGqwZMJea5&#10;gKkCpgqYquUv4yV1AVONYqrQ9Bea/tB3yjWTdlwwHKH+bE+Hejk+R1/3CHXU4QwxlWksWghT5Xjg&#10;QPWEaUhN8P7ooq1x+roHVFVVXkZVlbzBy/7MWdT4Y8i8UMX5WmqU0CCuFwulbL3GrqrKclbVv8+p&#10;ygSbLkZVH5AkNIhT5babVRWOduds5WxC5lGqko4FY2QlaBDuWQujOF0JaKZjLozjhJ3FqMoUO0FO&#10;Wt/4CY1ipbnlbKSKl9afgPXMfr+Sjs3hpPVnIKFRnLRBvx+k8VY7i0+VVM7GSMOxFP0JxShW2tD/&#10;BU87i06VRKM5af0pSGgUK20YBEJonsWmzKHTjDQct9G3GqorOWnZMAyEXHYWmSpL3tcyNwwwipU2&#10;DAMUYnIRehaXEq3mhoFgtdxte60qjOOknUWlJF/DkSXOhPK+lg/DoOKXgbOYlBShuRsGQoTmwzCo&#10;+Lx2Vn+flNfotS691UDIa8UwDASrncWjpNWgcMNAWA2KYRgIvnYWjZLWUDw59a0mrKF09oezhgoR&#10;ehaLkp46cJyNI41fDcphGAh57SwShWzLrgY4OqcvrfechmN0Xg863dx1Z59i59+eloPv2GOf7Ak+&#10;8w7wgTfRcT/O8T3igVKYXxqMZ6VAogKJmuUEgUSNkigbUaFgCmlloviKlmQa1eWeDtR0Xy3NwUVo&#10;1ETr4szjp+y1JhoqW13jUxhOSf8mCqawEg9JlDlkbykSlVcZTjowHrwgiWrwDFnVjXkE+LLWPukR&#10;x3346j3h9H/d4NmrScB8GFX9x98137vhPvsayMRtw93nrnkkqsHp7Zyq/pPv2geJqpuGFaaARGES&#10;eWn9CfBDoiSrKSBRkqcpIFFSaCogUVIuU0CiGtRacqlDAYlqUMDDSVNAopoCJIpZBhSQqKbg85oC&#10;EiVZTQGJknxNAYmSIlQBiZLyWiBRgUQFEhVIVHhf35ucMNUypvFrzSRR2N28GYmy13oTEmVvMZww&#10;pbt1D+hxSKJMpdBSJKqo6yoBkYEHL0ei8CbAKqrjSheJqnHULavKK4mq45pX5ZtEQVjMmss/iSLX&#10;4qV5J1Gi1fyTKNHT/JMoMTT9kygxl/knUXWC08W5NOufRNUJXh7ISfNPouokK3hp7jrAfySRDz+T&#10;EKoWz6qJgjQ+r/knUaLV/JMo0df8kygxQv2TKDGvBRIVSFQgUYFEjZMoW+80Th/m1EShooC2puOg&#10;5vd/1rk9XEdfTZTVFWqicqr5f/fz0xElaUVFfTD25Khv6BApROOQRBk+sxSJquI8S9tKvMW68+q0&#10;rqM6tSWJ/SIl0NPXvoB1HHHvSnObAqjwiC37PqMmqk7R+8CpcncgrKrh/uPtuvPqFL0FnCrvJCpF&#10;ZxUnTAGJgmvx0vyTKMlqCkiU5GkKSJQUmgpIlJTLFJCoDAeIcxGqgERlyNucNAUkKkPXLivNXQd8&#10;kKgMTV+sNGcxmHle1Jt259WS1RSQKMnXFJAoKUIVkCgprwUSFUhUIFGBRI2TKLul/HISZVHHW5Ao&#10;e6WJ1jULxyaID9QQHpvoqAvHmYfjzL+h48ypaXNIogz/XYpE1Qna8xavicpx0EmdZ5+d7uSXRIFm&#10;sqrcHcjSJCrHxoKzlbP58NCdV+d5wgpTQKLgWrw0/yRKspoCEiV5mgISJYWmAhIl5TIFJCqnqkUm&#10;zSogUTkO4eakKSBROZXGMlbz351X52iIZqU5i4EXEiVZTQGJknxNAYmSIlQBiZLyWiBRgUQFEhVI&#10;VCBR44VaM0lU6M4LJ5ZreLEePXEMSZThM0uRqCZLm+VrosocT9RlooxElThWhVPll0SVKa/K2Xz4&#10;IFFlmrLmUkCi4Fq8NP8kSrKaAhIleZoCEiWFpgISJeUyBSSqLMGKmTSrgESVeMsfJ00BiSqptZex&#10;mgISVVZ8XlPQnSdZTQGJknxNAYmSIlQBiZLyWiBRgUQFEhVI1DiJssVFX14TFbrzoo8ov7IFXRO1&#10;Wh5OLLe6Qnfet9+dV2IqByQKZVJY6hYiUUWc1wU9/S97TlSd4RPxOjZ3qqc7r6beB0aVXxKFM3JY&#10;Vd5JVB2DRDHmUkCioIqX5p9ESVZTQKIkT1NAoqTQVECipFymgETVOR+hCkhUjfOTuOShgETV1NrL&#10;5DUFJKqmhmhOmrMYeKmJkqymgERJvqaAREkRqoBESXktkKhAogKJCiRqnESF7ryZNVEtYxqvr5p5&#10;Yrk1+kQDYnh33q8Hy1fe7a9/+/UQHfanqxV60z78f/bOtrdtI4njX0XQyxat+fxgwAWKHloc0DsU&#10;qL6AIiu2cbblk5Q6vU9/M7tUymXmT7E0xZ20+8ZS4g0zHO7Mcn/8z3C7py/3u/3/lovX/frlZnn4&#10;74f1frtcPJoGUHVseNOx3Q1q3/7NF90nil+w2yVR5lWNc5Eoes1bntD+fFYSVUfUR6mqK3OmekhU&#10;zbUPglV+SVTNdSyCVc7mw4cmqq5S0TAFJIrcJZvmn0QhrykgUWimKSBRKDT9kyiYy/yTqDpi1aKQ&#10;OvyTqDpKZdP8kygyjUiU4DX/JKqOuCBaMs1ZDHyQKOg1/yQKzjX/JApGqH8SBfNaIFGBRAUSFUhU&#10;IFH99GggiQrVeaE6T0N1XlVTr+suijKaxrlQVFLSu/PmFkXVcR0vaqJgnNDVoKg6pr4qklVeUVQd&#10;l7JVzu7DA4oiT2Wiu/yjKL6IsmneURT0mn8UBWeafxQFQ1MBikK5TAGKSqJUDAMFKCqJZdMUoKiE&#10;anulZUABikoSOa/5L8+rkdcUoCg01xSgKBShClAUymsBRQUUFVBUQFH9KIp2J6RuCOV5S1vjdLW+&#10;fnxe7Xi3e/p8MQiGFEwD2p+H8rz19cv6eG/mHH/5+XA03zcfDseftrsngxH2Lz8+PD4apPD4zH/z&#10;vGv+wrif/gFTlcNLEEW9bCmDN4iJZGEPtzfLqqa9cRdFpZzm5kJRaZ2U+dw9y+u0TBZ1aoWEelBU&#10;StUPklV+UVRKlSySVd5RVJrlomEKUBRNLdk0/ygKeU0BikIzTQGKQqGpAEWhXKYARaUVwWIhzSpA&#10;UWlNKEowTQGKyqi4VzTNXQc8vD2vzqgkWjTNWQy8qKKQ1xSgKDTXFKAoFKEKUBTKawFFBRQVUFRA&#10;Uf0oaqr6PJWdosLb85oX4zV1g6FT1F+gUxRBoC6JyuYkUXmUlxmVSc5bn5fntA/JE8Pc9JAoapkl&#10;WuXuQGZ+e16dUyWL5Ctn8+FDFJUnRKKki0irx/unx/XN8qurxSpORIfxGxvtoK+/WUSLuEhK+hF9&#10;3sW+7Xwz6n5hnzM484a0ha2jsVWyaf5JFPKaAhKFZpoCEoVCUwGJQrlMAYnKCzlCFZAoWnXECFVA&#10;onLWxgp5TYEoKqeSaNE0ZzHwQqKQ1xSQKDTXFJAoFKEKSBTKa4FEBRIVSFQgUfOQKKsZivtL4ez+&#10;lQribGSeZEenTys/skc600aJ1lHaCZ/pDU7WDBAyDazPGyaKaqr4TBURFFjxekbWnznFgZ2i7LHO&#10;OD6QqL9OpyjaaHdJVD4niSpIuz6/JqpMaR9SRoa5OUThBBSYYUQiwqDIbTEHhhciwWjTEDNIAhgu&#10;DalLaqwiWdWGISv5UbhLQqg6LBataoMQM0iyivJc6wzrkliOZJWz+fBBosqoEA1ToImiqSWb1r4A&#10;q7gQZxgvNK0LEBepPMXo5Y/NOJqtZpR0NRNaJltHoyspe00BiUIzTQGJQqGpgEShXKaARJWsWhTS&#10;rAISVeayaQpIVMm1vYLXFJCokiuiJdPaqWjlhUQhrykgUWiuKSBRKEIVkCiU1wKJCiQqkKhAot5O&#10;oizQ6RfUzEyiGsbUT3wmJVGhU1ToFKWhU1QhNIoq5iRRZVrUbMS8mihqRL+oq0oZiaLmpqJVfklU&#10;xXUsgq+czYcPElVVpWiYAhJF7pJN80+ikNcUkCg00xSQKBSaCkgUymUKSFSdEPUUUocCElWnRKIE&#10;0xSQqJpLeyXT3HVAfiSRdZ9JUG21pPXM2pkoLmiUhLEzF4rXdSbnNQWNopDXFJAoNNcUkCgUoQpI&#10;FMprgUQFEhVIVCBR/SSKdie0pQyNoiZqFDVME2U52jSaKHusoIn627w9j25Iu5qock4SVWU11X/N&#10;TKLiKKrzBf2kuxpa1tWoosgiKn8Q7XJ3IaKWprsHmU4XRRZRMYtol28exUZRXZ14Kdu6NC9VesYs&#10;YFx7J+hFHdXjOf9UioxDM84/lyLjUJj6J1NkHMpt/tlUHMURiFb/dIqMI5Uih8Vnq4J/PkXGUcWv&#10;bJy7NnggVGwcWE/9M6oez/mnVD1zzj+nIuNQtPonVT15LrCqwKoCqwqsqp9VWdTxdlY1s2rKIrYv&#10;tX4vsKrQ1Hz3dLV7//5hs7163e1vrxK6yzDfXva7zfZweHi++/V+LTQ1L2jydFmVqZp9pUbwm3//&#10;9qvpBb+mnvA/7zb/OSyedz/cr5/vtt/v97vX++369nCztGJD5x/wH7iN/OLd6792t9ub5frDcWeW&#10;j4/v96YXPVm7+Eg1s3WR57OrpuIoKXlXktAzZl2sKqECCdEudz8yO6tKcmCXf1aVULmI6DL/6ilj&#10;FjBOAauCntPAquCM08CqYJhqYFUwt2lgVQlJHcVo1cCqkhoYp4FVpaSpFT3nv64vjlKqCpaNcxYI&#10;H5V9bBzwnAZWBeecBlYFo1UDq4J5LrCqwKoCqwqs6u2syqKVUOHH3a36m2k1PZ3OMDRe0zT2mrKi&#10;sH5u2XTm6rYL2zzuDlubb8ML+D4+PT4fron+3Czvj8eX66urw+Z++7Q+fPv0sNnvDrv3x283o1kV&#10;3Up2WZUJTQc9XY5VFVEVx9XcXc/jKMv53jpLtLGqjLqziHZ5ZlUZFcSIdjlbEQ91fmwUtWISL6UC&#10;XRXNMGCcAlYFPaeBVcEZp4FVwTDVwKpgbtPAqrKCybKQeDWwqqxkViUYp4FVZVQ1LBvnrg1edFVZ&#10;BfKcBl0V9JwGVgXnnAZWBaNVA6uCeS6wqsCqAqsKrKqfVdHOJdQAsgvsS5xgL3Mq2ONR07CqoKsK&#10;uqqxrKokTNRhVfRXtNTNxariOqNeGLPXABYp70qKyNQ7KqoBLEwthWCXux+ZXVdVmOoYwS7/rMp0&#10;phcvpQJWRR4D80wBq4Ke08Cq4IzTwKpgmGpgVTC3aWBVRcZkWUgkGlhVkTNIE4zTwKoKet2hbJy7&#10;NnhhVYUpxJY85ywQfnRV0HMaWBWccxpYFYxWDawK5rnAqgKrCqwqsKp+VmWxSb+WxvIsVboqa9IZ&#10;/dKkndMDqwqd0zV0Ti9J/dZlVaamby5WlUZ1Wdr4i0mtn5u8sL7efjwuNlQjmFbUl2C52BDYtV/t&#10;KnyqJNx8OBx/2u5MVeH6t58PR/o1kyf65rahcl9kFpOai3clZWWEjYpYVWVqKQS73P3I7KyqrPm5&#10;uWCXsxXxoqsq60g2TUMNIHkMGKeAVUHPaWBVcMZpYFUwTDWwKpjbNLCqyqgghUSigVVV/LZMKctp&#10;YFWVkdwKntNQA1iZQmzJOGeB8MOqoOc0sCo45zSwKhitGlgVzHOBVQVWFVhVYFVvZ1WhBvBmyfc+&#10;k+mqQg1g0FWN1lURNO2yKoOa52JVWZKn9fy91euaGUJN7boautV4YUWB+f7pcX2z/OpqsYpEJkQu&#10;s0O+/mZBmMSoU+hH90htVY8ZJL5GyT1WVJt2LoJdnlkVAUXZX85WxAurqkt6j5V4KdtXwFNvdbqS&#10;wDgFrAp6TgOrgjNOA6uCYaqBVcHcpoBVcbtmOSAUsCoyjlmVkH0VsCrqBsWPCyTj3LXBh66KjAN5&#10;TkENIPacAlaF55wCVoWjVQOrgnkusKrAqgKrCqyqn1VZgcTbdVXN5rW/nZPtckMtj2xkPj6vdiym&#10;OH2+WOWOgUJnXpJnzT6nq2pG9RvVdGAKNYBNmWP/XAj9qnjuMhd6t7v9/Zd984fXw4utwqMvi4v2&#10;qyop0rqsKuWAmotV5WmVlhZfz6iriuOSdiVxTHfSdK56dFX0IipiQpJd7n5EZGgXfA9gHHN1jGSX&#10;d1ZFphGrkkxToKtis4Bx/lkV9pwCVoVnnAJWhcNUAavCuU0Dq4prEK0aWFUSEUiTUokGVpVwObFo&#10;nLs2eGFVSQTynAZWBT2ngVXBOaeBVcFoVcCqcJ4LrIp3FevrzcdnvrmljwW9D+lmGTkAh2+PSC+x&#10;is1bT88Pt5KIVXyqiOo/Ot9C8NETs5s4e3Re1M1w05Tj/HC7F1+l9r1O506VFz4+ejrsVHkpMsOH&#10;nWojPFllw06VZbB89GzYqXIC5eGf6ES/3zmlmeHDTpWTjBk+7FQ57Hl4MexUORDNcOdU7dVtSl/2&#10;281x8chzc3E0P/c3y/1y8e5m+c5uzbhhdTOWvy5eTYOlxb354On9tPtta8lPQ3wsFzphoT9+7YKh&#10;pkyun09Y3598czrA6dP+f7ZEjg5ng+70y9OnHTSIVdkjTcKq7I76TI+pwKqu7dUJrOp5c7/b/3Ck&#10;4KOZ+uFl/3B3T+EYmwXjefc9vRnv/QMXrXllVdnnrCqbk1UVJKuqm3CfrwYwTgvelaQWdCtiVSnX&#10;Ukh2ufuR2VlVmgK7/LOqNE1kl2lgVTTDgHEKWBX0nAZWBWecBlYFw1QDq4K5TQOrSlkFKSU4DayK&#10;ysxl4zSwqpQlt5LnFNQAxikXYovGOQuElxrAGHpOA6uCc04Dq4LRqoFVwTwXWFVgVQ6WC6wKAcvA&#10;qnoRU6gBDDWA6wZoBV2Vb1ZFDKSrqzJEfiZdVZplSfOAx4Dwi3eqyhIiGynRMXL82xhVltJ7mehH&#10;90j0YONTFSH/fjGg9i+LaZMkWPXnCVWWUqWIYFUbjdDvC9EqSs3t6sYskq1yth/D6v6yjF4bLpgV&#10;t2suYx4leSsmmNk2LK2pzbDgrlF0KstpRkimtZ0f8yjRtI6ajaySTWtfgBV1qn9dWO2tMwm7F6CQ&#10;pxg922zPMRolmZYQIh/itVFkKivleUbPUdum0SjRNELkbdPQTBvFpbKKZodwQZP2JYh5lGha9xqA&#10;0BxFpTKeHYJp9Hy47TUaJZmWdsIA5bJRTCqr5blGz6Id0+S5lnbCgM5RDINRRAp6zQ0D4LWsEwZZ&#10;Jps2ikehuUbP2NteA3Mt64ZBTsRHyGujaBSKUHqe3zYNRGjWDQPOkpJp7WuwGsiiMpDXSDvQNg3k&#10;tbwbBsBro0gUWg1yNwzAapB3wwDMtVEcCq2h1OOz7TWwhtJq04yyrQtQhI6iUOiug/QXbdPAbUfR&#10;DQNwjzaKQZnzFFJu4YZB6z6NdB+fOp6uWdNhbhVJztLIO5BOyWpIhilOaDax4MTRm0AFFF1fHkz3&#10;SoFBBQY1aBL8jRmUjZa366UodVHUTaGXskeaRC9lT25OvZTVkXxS9Z3kYqdPK0wig9hZZ06RlyAa&#10;ZQUilGVPxzh9Osc643i+CaBj9Uvegl7qi9BL0U1Tl0EVnOXmZ1AzlvahzVv7Fnj+JlTTgaiC981C&#10;ayzntosHSTvd7uZjOhBVcKN6wSwXRPEoya6LgqgiITGCZJqz9eBRommdrcekIKrgRs6Sac7Wg0dJ&#10;pl0URBVcVimY5oIoHiWa1t16gJk2CkQVLIiUTHNjgEaJpnWDYEoQZd6FJpjmgigeJZl2URBVFPJc&#10;c0EUjxJN64QB2uaOAlHQa24YAK9dFEShueaCKB4lee2iIApFqAuiUIReFEShvOaCKJTXLgqi0Grg&#10;gii0GlwURKE11AVRaA29KIhCdx0uiEK3HRcFUZRtxdXABVE86hShAUT1lAWGwj2kPwqFe4akei/c&#10;CyBq0sK9AKKuubDUVEx/KjblGtXWO9vu9i8/hobooxui076sC6LME5qZQBT1kili2pAS15xHDBUV&#10;tHeObHG6o0NpPbUbxqDQU7bO8z9ZPNDZg0fm9eufW9XGICu5e8hnmz9ZpOLsvweKoaKMNvOCr9pb&#10;v5UPMVSUkrRKMEyBGIqskk1rXwA/YijkNQViKDTTRjEoJFAZJ4ZCoalADIVymQIxVFTKETqKQU0r&#10;hooqkvUIyUOBGCqqaL8smeauA/JCkHVXAiBXdBkUS6ZOm+/2ethlUBE3B5NMcxYDL2Io5DUFYig0&#10;1xSIoVCEKhBDobwWxFBBDBXEUEEMZXhAaB4F5USTMigSZ9DmXJ8YytoVxFAZP2N998/nA2nR8pJ1&#10;B2ujgLpZHk9ftTePoqf+XQZlWrbNxKCSNE54bzgbg0oy2oEkJKwxKuu72+bsV39eBzUlg0q4x5Bg&#10;lbv3EIu4ujuPCQvykoT2HYJVzrbDB4NKYqqpEQxTwKDIKtk0/wwKeU0Bg0IzTQGDQqGpgEGhXKaA&#10;QdGrVsUwUMCgkkI2TQGDSliLJuQ1BQV5SSnntVGNzKctyENeU8Cg0FxTwKBQhCpgUCivBQYVGFRg&#10;UIFBBQbV31V9IINq6FL/sViaPIBB2S38NAV59ljnCvIGMSg7qL84s/HWqTH+qTpw87g7bG2+DTqo&#10;y75sj3hCl0EZtjgTg7JlorNIoKoqWlR5818pgU8VbToEm7yipyoXbfINnira1Qqu8o+dyCjRMO/Q&#10;CXjMP3ICM8w/cALh6B83gdzlHzZV1IlJiEr/qKmORMP8g6Y6qiSP+cdMdSzmMf+QCXjMP2ICc8w/&#10;YAJR6R8vgTwW4FKASwEuBbjUD5doB0I0pB8o2DH96pjQ7WnxkZRNocguFNktLgqXKqI7HbhEf0VL&#10;3UxwqVVkN2O3J6TiJh5q+yB/dbUYVmmH2gg4lXbtLgJOIcPpv7M9QFE5z59HTajvQpt3xKjtQqfR&#10;Dap/GgGbUKeKcd2eUM3YKNyE+nvQa47/mBIx6u8Rd1Rmk1baoa4obttx1BWl2+0JeW0UckK9ZMZ1&#10;e0IzbRR0Qh143Eo71IEn+SwI5OqnUdgJ9i1qp594aLcnlMtGgadpuz2hOp5R6Al6rZ2IoNe63Z5Q&#10;9dMo+ITm2rhuT6hmbBR+QhHqVtoN7fY0aaUdymvjuj0hr41CUGg1GNftCc21URAKraHjuj2hCB2F&#10;odBdx7huTyivjQJR6DYtdHs68EZzFVtRwYruKYZgLr5ZoH3+itb5QcPpJsoMH9ZgnRdVHm57TnBP&#10;lY/PPa2neKEzw82bks4Pb041HXaqvCDw0SmXDznV0O1JR7cnun+jq/Z2EGUJzBmxjVVIkFDGzpCT&#10;ROb0aRtp2yOdkQDZmX+moo2s4ZObs+24DYIzdnloO27tOkXyyeGnT+v40Hb8S2g7XtGl7IIo84aN&#10;mUBUq9JuRhCFpNzkDI8gCtX0tFnIsJZP6JZwDIhCRVDt/d/Alk/oJnociEKFYwpA1KTldmjDNg5E&#10;Ia8pAFFopikAUSg0FYAolMsUgChUzKMARKESKAUgChWOKQBRk5bbobw2DkQhrykAUWiuKQBRKEIV&#10;gCiU1wKIGgJE+CaI+Qk9SBs0PIAo8ELDAKJQh3UORJ5iBHNbU8yCQO9txwOICuV21w2IsrSqH0qG&#10;cjuOYYY+73a3v/+yb/7wenixmiT6cmFFFIHaLogyl2wmEGVh8nwMCui9vRIoUOTjlT+Biijf9AlU&#10;kPlnT1PW3KEd2ijyBDzmnzuBGeafOoFw9M+cQO7yT5xAdY9/3gTqofzTJlBB5p81TVlzh/LYKNIE&#10;POafM4E55p8ygaj0z5hAHguEqbWfN7oSaiB7x6/jYTnQy67RLgXCBJARLzcMRoLUqTtnOOQNMhqm&#10;6lJNmKxmqJ8q2DH9OhkbRlNIneyRJpE6WcPnlDqFmru/cc0dgae7a3pt369Em8z31zv+RkVb+/XL&#10;/cPmH+vjuv1nM+p6m+zud4+32/13/wcAAP//AwBQSwMEFAAGAAgAAAAhALd1U9nnAAAAEgEAAA8A&#10;AABkcnMvZG93bnJldi54bWxMj09vwjAMxe+T9h0iT9oN0hSVjdIUIfbnhJAGk9BuoTFtRZNUTWjL&#10;t585bRfrWbaffy9bjaZhPXa+dlaCmEbA0BZO17aU8H34mLwC80FZrRpnUcINPazyx4dMpdoN9gv7&#10;fSgZmVifKglVCG3KuS8qNMpPXYuWZmfXGRWo7UquOzWQuWl4HEVzblRt6UOlWtxUWFz2VyPhc1DD&#10;eibe++3lvLn9HJLdcStQyuen8W1JZb0EFnAMfxdwz0D8kBPYyV2t9qyRMHmJiD+QmMcLYPcNkcxi&#10;YCdSSSwE8Dzj/6PkvwAAAP//AwBQSwECLQAUAAYACAAAACEAtoM4kv4AAADhAQAAEwAAAAAAAAAA&#10;AAAAAAAAAAAAW0NvbnRlbnRfVHlwZXNdLnhtbFBLAQItABQABgAIAAAAIQA4/SH/1gAAAJQBAAAL&#10;AAAAAAAAAAAAAAAAAC8BAABfcmVscy8ucmVsc1BLAQItABQABgAIAAAAIQDWRAYl0VIAAGfSBQAO&#10;AAAAAAAAAAAAAAAAAC4CAABkcnMvZTJvRG9jLnhtbFBLAQItABQABgAIAAAAIQC3dVPZ5wAAABIB&#10;AAAPAAAAAAAAAAAAAAAAACtVAABkcnMvZG93bnJldi54bWxQSwUGAAAAAAQABADzAAAAP1YAAAAA&#10;">
                  <v:rect id="Rectangle 743" o:spid="_x0000_s2051" style="position:absolute;width:77724;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uKZxwAAAN8AAAAPAAAAZHJzL2Rvd25yZXYueG1sRI9Ba8JA&#10;FITvQv/D8gpepG70IBJdpVikQQQxaT0/sq9JaPZtzG6T+O9dQehlYBjmG2a9HUwtOmpdZVnBbBqB&#10;IM6trrhQ8JXt35YgnEfWWFsmBTdysN28jNYYa9vzmbrUFyJA2MWooPS+iaV0eUkG3dQ2xCH7sa1B&#10;H2xbSN1iH+CmlvMoWkiDFYeFEhvalZT/pn9GQZ+fukt2/JSnySWxfE2uu/T7oNT4dfhYBXlfgfA0&#10;+P/GE5FoBXN4/AlfQG7uAAAA//8DAFBLAQItABQABgAIAAAAIQDb4fbL7gAAAIUBAAATAAAAAAAA&#10;AAAAAAAAAAAAAABbQ29udGVudF9UeXBlc10ueG1sUEsBAi0AFAAGAAgAAAAhAFr0LFu/AAAAFQEA&#10;AAsAAAAAAAAAAAAAAAAAHwEAAF9yZWxzLy5yZWxzUEsBAi0AFAAGAAgAAAAhAEN64pnHAAAA3wAA&#10;AA8AAAAAAAAAAAAAAAAABwIAAGRycy9kb3ducmV2LnhtbFBLBQYAAAAAAwADALcAAAD7AgAAAAA=&#10;" filled="f" stroked="f"/>
                  <v:group id="_x0000_s2052" style="position:absolute;left:5181;top:5105;width:66916;height:1479" coordsize="66920,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1v9xwAAAN8AAAAPAAAAZHJzL2Rvd25yZXYueG1sRI9Ba8JA&#10;FITvQv/D8gq96SatlhJdRdSKBxGMhdLbI/tMgtm3IbtN4r93BcHLwDDMN8xs0ZtKtNS40rKCeBSB&#10;IM6sLjlX8HP6Hn6BcB5ZY2WZFFzJwWL+Mphhom3HR2pTn4sAYZeggsL7OpHSZQUZdCNbE4fsbBuD&#10;Ptgml7rBLsBNJd+j6FMaLDksFFjTqqDskv4bBdsOu+VHvGn3l/Pq+neaHH73MSn19tqvp0GWUxCe&#10;ev9sPBA7rWAM9z/hC8j5DQAA//8DAFBLAQItABQABgAIAAAAIQDb4fbL7gAAAIUBAAATAAAAAAAA&#10;AAAAAAAAAAAAAABbQ29udGVudF9UeXBlc10ueG1sUEsBAi0AFAAGAAgAAAAhAFr0LFu/AAAAFQEA&#10;AAsAAAAAAAAAAAAAAAAAHwEAAF9yZWxzLy5yZWxzUEsBAi0AFAAGAAgAAAAhAI7vW/3HAAAA3wAA&#10;AA8AAAAAAAAAAAAAAAAABwIAAGRycy9kb3ducmV2LnhtbFBLBQYAAAAAAwADALcAAAD7AgAAAAA=&#10;">
                    <v:shape id="Freeform 3" o:spid="_x0000_s2053" style="position:absolute;left:264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zf2xwAAAN8AAAAPAAAAZHJzL2Rvd25yZXYueG1sRI9Ba8JA&#10;FITvQv/D8gq9mU0D1hJdpRoKPZSiqYjeHtlnsph9G7JbTf99tyB4GRiG+YaZLwfbigv13jhW8Jyk&#10;IIgrpw3XCnbf7+NXED4ga2wdk4Jf8rBcPIzmmGt35S1dylCLCGGfo4ImhC6X0lcNWfSJ64hjdnK9&#10;xRBtX0vd4zXCbSuzNH2RFg3HhQY7WjdUncsfq+BTZ7Uz++Ph6zg1xWbl/DlMKqWeHodiFuVtBiLQ&#10;EO6NG+JDK5jA/5/4BeTiDwAA//8DAFBLAQItABQABgAIAAAAIQDb4fbL7gAAAIUBAAATAAAAAAAA&#10;AAAAAAAAAAAAAABbQ29udGVudF9UeXBlc10ueG1sUEsBAi0AFAAGAAgAAAAhAFr0LFu/AAAAFQEA&#10;AAsAAAAAAAAAAAAAAAAAHwEAAF9yZWxzLy5yZWxzUEsBAi0AFAAGAAgAAAAhAI0TN/bHAAAA3wAA&#10;AA8AAAAAAAAAAAAAAAAABwIAAGRycy9kb3ducmV2LnhtbFBLBQYAAAAAAwADALcAAAD7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054" style="position:absolute;left:276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amBxwAAAN8AAAAPAAAAZHJzL2Rvd25yZXYueG1sRI9Ba8JA&#10;FITvQv/D8gq91U0D1ZK4SjUUeiiiVsTcHtlnsph9G7JbTf99Vyh4GRiG+YaZLQbbigv13jhW8DJO&#10;QBBXThuuFey/P57fQPiArLF1TAp+ycNi/jCaYabdlbd02YVaRAj7DBU0IXSZlL5qyKIfu444ZifX&#10;WwzR9rXUPV4j3LYyTZKJtGg4LjTY0aqh6rz7sQq+dFo7cyiP63Jqis3S+XN4rZR6ehyKPMp7DiLQ&#10;EO6Nf8SnVjCB25/4BeT8DwAA//8DAFBLAQItABQABgAIAAAAIQDb4fbL7gAAAIUBAAATAAAAAAAA&#10;AAAAAAAAAAAAAABbQ29udGVudF9UeXBlc10ueG1sUEsBAi0AFAAGAAgAAAAhAFr0LFu/AAAAFQEA&#10;AAsAAAAAAAAAAAAAAAAAHwEAAF9yZWxzLy5yZWxzUEsBAi0AFAAGAAgAAAAhAH3BqYHHAAAA3wAA&#10;AA8AAAAAAAAAAAAAAAAABwIAAGRycy9kb3ducmV2LnhtbFBLBQYAAAAAAwADALcAAAD7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055" style="position:absolute;left:287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QwayAAAAN8AAAAPAAAAZHJzL2Rvd25yZXYueG1sRI/NasMw&#10;EITvhb6D2EJvidxAm+BYNk1CoYdS8kdIbou1sYWtlbHUxH37KhDoZWAY5hsmKwbbigv13jhW8DJO&#10;QBCXThuuFOx3H6MZCB+QNbaOScEveSjyx4cMU+2uvKHLNlQiQtinqKAOoUul9GVNFv3YdcQxO7ve&#10;Yoi2r6Tu8RrhtpWTJHmTFg3HhRo7WtZUNtsfq+BLTypnDqfj92lqVuuF8014LZV6fhpW8yjvcxCB&#10;hvDfuCM+tYIp3P7ELyDzPwAAAP//AwBQSwECLQAUAAYACAAAACEA2+H2y+4AAACFAQAAEwAAAAAA&#10;AAAAAAAAAAAAAAAAW0NvbnRlbnRfVHlwZXNdLnhtbFBLAQItABQABgAIAAAAIQBa9CxbvwAAABUB&#10;AAALAAAAAAAAAAAAAAAAAB8BAABfcmVscy8ucmVsc1BLAQItABQABgAIAAAAIQASjQwayAAAAN8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056" style="position:absolute;left:299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phoyAAAAN8AAAAPAAAAZHJzL2Rvd25yZXYueG1sRI9NawIx&#10;EIbvBf9DGMFbzSq0ldUoflDooZT6geht2Iy7wc1k2UTd/vvOodDLwMvwPjPPbNH5Wt2pjS6wgdEw&#10;A0VcBOu4NHDYvz9PQMWEbLEOTAZ+KMJi3nuaYW7Dg7d036VSCYRjjgaqlJpc61hU5DEOQ0Msu0to&#10;PSaJbaltiw+B+1qPs+xVe3QsFypsaF1Rcd3dvIFPOy6DO55PX+c3t/lehXhNL4Uxg363mcpYTkEl&#10;6tJ/4w/xYQ3Iw+IjLqDnvwAAAP//AwBQSwECLQAUAAYACAAAACEA2+H2y+4AAACFAQAAEwAAAAAA&#10;AAAAAAAAAAAAAAAAW0NvbnRlbnRfVHlwZXNdLnhtbFBLAQItABQABgAIAAAAIQBa9CxbvwAAABUB&#10;AAALAAAAAAAAAAAAAAAAAB8BAABfcmVscy8ucmVsc1BLAQItABQABgAIAAAAIQBjEphoyAAAAN8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057" style="position:absolute;left:310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j3zxwAAAN8AAAAPAAAAZHJzL2Rvd25yZXYueG1sRI9PawIx&#10;FMTvBb9DeAVvmq2g1dUotiJ4EPEfUm+PzetucPOybKKu394UhF4GhmF+w0xmjS3FjWpvHCv46CYg&#10;iDOnDecKjodlZwjCB2SNpWNS8CAPs2nrbYKpdnfe0W0fchEh7FNUUIRQpVL6rCCLvusq4pj9utpi&#10;iLbOpa7xHuG2lL0kGUiLhuNCgRV9F5Rd9lerYK17uTOn88/m/GkW2y/nL6GfKdV+bxbjKPMxiEBN&#10;+G+8ECutYAR/f+IXkNMnAAAA//8DAFBLAQItABQABgAIAAAAIQDb4fbL7gAAAIUBAAATAAAAAAAA&#10;AAAAAAAAAAAAAABbQ29udGVudF9UeXBlc10ueG1sUEsBAi0AFAAGAAgAAAAhAFr0LFu/AAAAFQEA&#10;AAsAAAAAAAAAAAAAAAAAHwEAAF9yZWxzLy5yZWxzUEsBAi0AFAAGAAgAAAAhAAxePfPHAAAA3wAA&#10;AA8AAAAAAAAAAAAAAAAABwIAAGRycy9kb3ducmV2LnhtbFBLBQYAAAAAAwADALcAAAD7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058" style="position:absolute;left:321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n3RyAAAAOAAAAAPAAAAZHJzL2Rvd25yZXYueG1sRI9NawIx&#10;EIbvBf9DGMFbzSq0ldUoflDooZT6geht2Iy7wc1k2UTd/vvOodDL8A7DPC/PbNH5Wt2pjS6wgdEw&#10;A0VcBOu4NHDYvz9PQMWEbLEOTAZ+KMJi3nuaYW7Dg7d036VSCYRjjgaqlJpc61hU5DEOQ0Mst0to&#10;PSZZ21LbFh8C97UeZ9mr9uhYGipsaF1Rcd3dvIFPOy6DO55PX+c3t/lehXhNL4Uxg363mcpYTkEl&#10;6tL/xx/iw4qDKIiQBNDzXwAAAP//AwBQSwECLQAUAAYACAAAACEA2+H2y+4AAACFAQAAEwAAAAAA&#10;AAAAAAAAAAAAAAAAW0NvbnRlbnRfVHlwZXNdLnhtbFBLAQItABQABgAIAAAAIQBa9CxbvwAAABUB&#10;AAALAAAAAAAAAAAAAAAAAB8BAABfcmVscy8ucmVsc1BLAQItABQABgAIAAAAIQCrOn3R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059" style="position:absolute;left:333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thKyAAAAOAAAAAPAAAAZHJzL2Rvd25yZXYueG1sRI/BasJA&#10;EIbvQt9hmUJvZqNQlcRV2kqhBykaS2luQ3aaLGZnQ3ar8e3dguBlmOHn/4ZvuR5sK07Ue+NYwSRJ&#10;QRBXThuuFXwd3scLED4ga2wdk4ILeVivHkZLzLQ7855ORahFhLDPUEETQpdJ6auGLPrEdcQx+3W9&#10;xRDPvpa6x3OE21ZO03QmLRqOHxrs6K2h6lj8WQVbPa2d+S5/Psu52exenT+G50qpp8dhk8fxkoMI&#10;NIR744b40NFhAv9CcQG5ugIAAP//AwBQSwECLQAUAAYACAAAACEA2+H2y+4AAACFAQAAEwAAAAAA&#10;AAAAAAAAAAAAAAAAW0NvbnRlbnRfVHlwZXNdLnhtbFBLAQItABQABgAIAAAAIQBa9CxbvwAAABUB&#10;AAALAAAAAAAAAAAAAAAAAB8BAABfcmVscy8ucmVsc1BLAQItABQABgAIAAAAIQDEdthK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060" style="position:absolute;left:344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EY9xwAAAOAAAAAPAAAAZHJzL2Rvd25yZXYueG1sRI9Na8JA&#10;EIbvBf/DMoI33RiwLdFV/EDwUKRVEb0N2TFZzM6G7Krpv+8KQi/DDC/vMzyTWWsrcafGG8cKhoME&#10;BHHutOFCwWG/7n+C8AFZY+WYFPySh9m08zbBTLsH/9B9FwoRIewzVFCGUGdS+rwki37gauKYXVxj&#10;McSzKaRu8BHhtpJpkrxLi4bjhxJrWpaUX3c3q+BLp4Uzx/Npe/4wq++F89cwypXqddvVOI75GESg&#10;Nvw3XoiNjg4pPIXiAnL6BwAA//8DAFBLAQItABQABgAIAAAAIQDb4fbL7gAAAIUBAAATAAAAAAAA&#10;AAAAAAAAAAAAAABbQ29udGVudF9UeXBlc10ueG1sUEsBAi0AFAAGAAgAAAAhAFr0LFu/AAAAFQEA&#10;AAsAAAAAAAAAAAAAAAAAHwEAAF9yZWxzLy5yZWxzUEsBAi0AFAAGAAgAAAAhADSkRj3HAAAA4AAA&#10;AA8AAAAAAAAAAAAAAAAABwIAAGRycy9kb3ducmV2LnhtbFBLBQYAAAAAAwADALcAAAD7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061" style="position:absolute;left:356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OOmyAAAAOAAAAAPAAAAZHJzL2Rvd25yZXYueG1sRI9Na8JA&#10;EIbvgv9hmYK3uqmilugqflDwIKJpKfU2ZKfJYnY2ZLca/70rFLwMM7y8z/DMFq2txIUabxwreOsn&#10;IIhzpw0XCr4+P17fQfiArLFyTApu5GEx73ZmmGp35SNdslCICGGfooIyhDqV0uclWfR9VxPH7Nc1&#10;FkM8m0LqBq8Rbis5SJKxtGg4fiixpnVJ+Tn7swp2elA483362Z8mZnNYOX8Oo1yp3ku7mcaxnIII&#10;1IZn4x+x1dFhCA+huICc3wEAAP//AwBQSwECLQAUAAYACAAAACEA2+H2y+4AAACFAQAAEwAAAAAA&#10;AAAAAAAAAAAAAAAAW0NvbnRlbnRfVHlwZXNdLnhtbFBLAQItABQABgAIAAAAIQBa9CxbvwAAABUB&#10;AAALAAAAAAAAAAAAAAAAAB8BAABfcmVscy8ucmVsc1BLAQItABQABgAIAAAAIQBb6OOm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062" style="position:absolute;left:3679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XvSyAAAAOAAAAAPAAAAZHJzL2Rvd25yZXYueG1sRI9NawIx&#10;EIbvgv8hTMFbzVb8KKtR/KDgQUS3pdTbsJnuBjeTZZPq+u+NUPAyzPDyPsMzW7S2EhdqvHGs4K2f&#10;gCDOnTZcKPj6/Hh9B+EDssbKMSm4kYfFvNuZYardlY90yUIhIoR9igrKEOpUSp+XZNH3XU0cs1/X&#10;WAzxbAqpG7xGuK3kIEnG0qLh+KHEmtYl5efszyrY6UHhzPfpZ3+amM1h5fw5jHKlei/tZhrHcgoi&#10;UBuejX/EVkeHITyE4gJyfgcAAP//AwBQSwECLQAUAAYACAAAACEA2+H2y+4AAACFAQAAEwAAAAAA&#10;AAAAAAAAAAAAAAAAW0NvbnRlbnRfVHlwZXNdLnhtbFBLAQItABQABgAIAAAAIQBa9CxbvwAAABUB&#10;AAALAAAAAAAAAAAAAAAAAB8BAABfcmVscy8ucmVsc1BLAQItABQABgAIAAAAIQDUAXvS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063" style="position:absolute;left:379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d5JxwAAAOAAAAAPAAAAZHJzL2Rvd25yZXYueG1sRI9Ni8Iw&#10;EIbvC/6HMII3TRV0pRrFDwQPIqsuy3obmtk22ExKE7X+eyMIexlmeHmf4ZnOG1uKG9XeOFbQ7yUg&#10;iDOnDecKvk+b7hiED8gaS8ek4EEe5rPWxxRT7e58oNsx5CJC2KeooAihSqX0WUEWfc9VxDH7c7XF&#10;EM86l7rGe4TbUg6SZCQtGo4fCqxoVVB2OV6tgp0e5M78nH/350+z/lo6fwnDTKlOu1lP4lhMQARq&#10;wn/jjdjq6DCEl1BcQM6eAAAA//8DAFBLAQItABQABgAIAAAAIQDb4fbL7gAAAIUBAAATAAAAAAAA&#10;AAAAAAAAAAAAAABbQ29udGVudF9UeXBlc10ueG1sUEsBAi0AFAAGAAgAAAAhAFr0LFu/AAAAFQEA&#10;AAsAAAAAAAAAAAAAAAAAHwEAAF9yZWxzLy5yZWxzUEsBAi0AFAAGAAgAAAAhALtN3knHAAAA4AAA&#10;AA8AAAAAAAAAAAAAAAAABwIAAGRycy9kb3ducmV2LnhtbFBLBQYAAAAAAwADALcAAAD7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064" style="position:absolute;left:3908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0A+xwAAAOAAAAAPAAAAZHJzL2Rvd25yZXYueG1sRI9Ni8Iw&#10;EIbvC/6HMII3TRV0pRrFDwQPIqsuy3obmtk22ExKE7X+eyMIexlmeHmf4ZnOG1uKG9XeOFbQ7yUg&#10;iDOnDecKvk+b7hiED8gaS8ek4EEe5rPWxxRT7e58oNsx5CJC2KeooAihSqX0WUEWfc9VxDH7c7XF&#10;EM86l7rGe4TbUg6SZCQtGo4fCqxoVVB2OV6tgp0e5M78nH/350+z/lo6fwnDTKlOu1lP4lhMQARq&#10;wn/jjdjq6DCCl1BcQM6eAAAA//8DAFBLAQItABQABgAIAAAAIQDb4fbL7gAAAIUBAAATAAAAAAAA&#10;AAAAAAAAAAAAAABbQ29udGVudF9UeXBlc10ueG1sUEsBAi0AFAAGAAgAAAAhAFr0LFu/AAAAFQEA&#10;AAsAAAAAAAAAAAAAAAAAHwEAAF9yZWxzLy5yZWxzUEsBAi0AFAAGAAgAAAAhAEufQD7HAAAA4A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065" style="position:absolute;left:4023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WlyAAAAOAAAAAPAAAAZHJzL2Rvd25yZXYueG1sRI9Na8Mw&#10;DIbvg/0Ho8FurbPC1pLGCWvLYIcx+kVpbyJWE5NYDrHXZv9+LhR2ERIv7yOerBhsKy7Ue+NYwcs4&#10;AUFcOm24UrDffYxmIHxA1tg6JgW/5KHIHx8yTLW78oYu21CJCGGfooI6hC6V0pc1WfRj1xHH7Ox6&#10;iyGefSV1j9cIt62cJMmbtGg4fqixo2VNZbP9sQq+9KRy5nA6fp+mZrVeON+E11Kp56dhNY/jfQ4i&#10;0BD+G3fEp44OU7gJxQVk/gcAAP//AwBQSwECLQAUAAYACAAAACEA2+H2y+4AAACFAQAAEwAAAAAA&#10;AAAAAAAAAAAAAAAAW0NvbnRlbnRfVHlwZXNdLnhtbFBLAQItABQABgAIAAAAIQBa9CxbvwAAABUB&#10;AAALAAAAAAAAAAAAAAAAAB8BAABfcmVscy8ucmVsc1BLAQItABQABgAIAAAAIQAk0+Wl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066" style="position:absolute;left:413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HHXyAAAAOAAAAAPAAAAZHJzL2Rvd25yZXYueG1sRI9LawJB&#10;EITvAf/D0IK3OKuQRFZH8UEghxDiA9Fbs9PuDu70LDujbv59+hDIpeii6K+7ZovO1+pObXSBDYyG&#10;GSjiIljHpYHD/v15AiomZIt1YDLwQxEW897TDHMbHryl+y6VSiAcczRQpdTkWseiIo9xGBpiyS6h&#10;9ZjEtqW2LT4E7ms9zrJX7dGxXKiwoXVFxXV38wY+7bgM7ng+fZ3f3OZ7FeI1vRTGDPrdZiqynIJK&#10;1KX/jT/Eh5UO8rEUkgH0/BcAAP//AwBQSwECLQAUAAYACAAAACEA2+H2y+4AAACFAQAAEwAAAAAA&#10;AAAAAAAAAAAAAAAAW0NvbnRlbnRfVHlwZXNdLnhtbFBLAQItABQABgAIAAAAIQBa9CxbvwAAABUB&#10;AAALAAAAAAAAAAAAAAAAAB8BAABfcmVscy8ucmVsc1BLAQItABQABgAIAAAAIQBVTHHX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067" style="position:absolute;left:4252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NRMyAAAAOAAAAAPAAAAZHJzL2Rvd25yZXYueG1sRI9NawIx&#10;EIbvgv8hTMFbzVbwo6tR/KDgQUS3pdTbsJnuBjeTZZPq+u+NUPAyzPDyPsMzW7S2EhdqvHGs4K2f&#10;gCDOnTZcKPj6/HidgPABWWPlmBTcyMNi3u3MMNXuyke6ZKEQEcI+RQVlCHUqpc9Lsuj7riaO2a9r&#10;LIZ4NoXUDV4j3FZykCQjadFw/FBiTeuS8nP2ZxXs9KBw5vv0sz+Nzeawcv4chrlSvZd2M41jOQUR&#10;qA3Pxj9iq6PDOzyE4gJyfgcAAP//AwBQSwECLQAUAAYACAAAACEA2+H2y+4AAACFAQAAEwAAAAAA&#10;AAAAAAAAAAAAAAAAW0NvbnRlbnRfVHlwZXNdLnhtbFBLAQItABQABgAIAAAAIQBa9CxbvwAAABUB&#10;AAALAAAAAAAAAAAAAAAAAB8BAABfcmVscy8ucmVsc1BLAQItABQABgAIAAAAIQA6ANRM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068" style="position:absolute;left:264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rdsyAAAAOAAAAAPAAAAZHJzL2Rvd25yZXYueG1sRI9Na8JA&#10;EIbvhf6HZQq96aaBqkRXqUqhh1LqB6K3ITsmi9nZkN1q/PedQ6GXgZfhfV6e2aL3jbpSF11gAy/D&#10;DBRxGazjysB+9z6YgIoJ2WITmAzcKcJi/vgww8KGG2/ouk2VEgjHAg3UKbWF1rGsyWMchpZYfufQ&#10;eUwSu0rbDm8C943Os2ykPTqWhRpbWtVUXrY/3sCnzavgDqfj12ns1t/LEC/ptTTm+alfT+W8TUEl&#10;6tN/4w/xYQ3koiBCIgN6/gsAAP//AwBQSwECLQAUAAYACAAAACEA2+H2y+4AAACFAQAAEwAAAAAA&#10;AAAAAAAAAAAAAAAAW0NvbnRlbnRfVHlwZXNdLnhtbFBLAQItABQABgAIAAAAIQBa9CxbvwAAABUB&#10;AAALAAAAAAAAAAAAAAAAAB8BAABfcmVscy8ucmVsc1BLAQItABQABgAIAAAAIQBlVrds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069" style="position:absolute;left:276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hL3yAAAAOAAAAAPAAAAZHJzL2Rvd25yZXYueG1sRI9Ba8JA&#10;FITvQv/D8gq91Y2BaolZpVWEHkQ0LcXcHtlnsph9G7JbTf99Vyh4GRiG+YbJl4NtxYV6bxwrmIwT&#10;EMSV04ZrBV+fm+dXED4ga2wdk4Jf8rBcPIxyzLS78oEuRahFhLDPUEETQpdJ6auGLPqx64hjdnK9&#10;xRBtX0vd4zXCbSvTJJlKi4bjQoMdrRqqzsWPVbDVae3Md3nclTOz3r87fw4vlVJPj8N6HuVtDiLQ&#10;EO6Nf8SHVpBO4HYongG5+AMAAP//AwBQSwECLQAUAAYACAAAACEA2+H2y+4AAACFAQAAEwAAAAAA&#10;AAAAAAAAAAAAAAAAW0NvbnRlbnRfVHlwZXNdLnhtbFBLAQItABQABgAIAAAAIQBa9CxbvwAAABUB&#10;AAALAAAAAAAAAAAAAAAAAB8BAABfcmVscy8ucmVsc1BLAQItABQABgAIAAAAIQAKGhL3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070" style="position:absolute;left:28755;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071" style="position:absolute;left:299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CkbyAAAAOAAAAAPAAAAZHJzL2Rvd25yZXYueG1sRI9Ba8JA&#10;FITvgv9heUJvdWNKtcRsxFYKPRRRK1Jvj+xrsph9G7JbTf+9KxS8DAzDfMPki9424kydN44VTMYJ&#10;COLSacOVgv3X++MLCB+QNTaOScEfeVgUw0GOmXYX3tJ5FyoRIewzVFCH0GZS+rImi37sWuKY/bjO&#10;Yoi2q6Tu8BLhtpFpkkylRcNxocaW3moqT7tfq+BTp5Uzh+P3+jgzq82r86fwXCr1MOpX8yjLOYhA&#10;fbg3/hEfWkH6BLdD8QzI4goAAP//AwBQSwECLQAUAAYACAAAACEA2+H2y+4AAACFAQAAEwAAAAAA&#10;AAAAAAAAAAAAAAAAW0NvbnRlbnRfVHlwZXNdLnhtbFBLAQItABQABgAIAAAAIQBa9CxbvwAAABUB&#10;AAALAAAAAAAAAAAAAAAAAB8BAABfcmVscy8ucmVsc1BLAQItABQABgAIAAAAIQCVhCkb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072" style="position:absolute;left:310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bFvyAAAAOAAAAAPAAAAZHJzL2Rvd25yZXYueG1sRI9Ba8JA&#10;FITvgv9heUJvdWNotcRsxFYKPRRRK1Jvj+xrsph9G7JbTf+9KxS8DAzDfMPki9424kydN44VTMYJ&#10;COLSacOVgv3X++MLCB+QNTaOScEfeVgUw0GOmXYX3tJ5FyoRIewzVFCH0GZS+rImi37sWuKY/bjO&#10;Yoi2q6Tu8BLhtpFpkkylRcNxocaW3moqT7tfq+BTp5Uzh+P3+jgzq82r86fwXCr1MOpX8yjLOYhA&#10;fbg3/hEfWkH6BLdD8QzI4goAAP//AwBQSwECLQAUAAYACAAAACEA2+H2y+4AAACFAQAAEwAAAAAA&#10;AAAAAAAAAAAAAAAAW0NvbnRlbnRfVHlwZXNdLnhtbFBLAQItABQABgAIAAAAIQBa9CxbvwAAABUB&#10;AAALAAAAAAAAAAAAAAAAAB8BAABfcmVscy8ucmVsc1BLAQItABQABgAIAAAAIQAabbFv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073" style="position:absolute;left:321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RT0yAAAAOAAAAAPAAAAZHJzL2Rvd25yZXYueG1sRI9bi8Iw&#10;FITfF/wP4Qi+aWrBXalG8YLgw7KsF0TfDs2xDTYnpYna/febBWFfBoZhvmGm89ZW4kGNN44VDAcJ&#10;COLcacOFguNh0x+D8AFZY+WYFPyQh/ms8zbFTLsn7+ixD4WIEPYZKihDqDMpfV6SRT9wNXHMrq6x&#10;GKJtCqkbfEa4rWSaJO/SouG4UGJNq5Ly2/5uFXzqtHDmdDl/XT7M+nvp/C2McqV63XY9ibKYgAjU&#10;hv/GC7HVCtIR/B2KZ0DOfgEAAP//AwBQSwECLQAUAAYACAAAACEA2+H2y+4AAACFAQAAEwAAAAAA&#10;AAAAAAAAAAAAAAAAW0NvbnRlbnRfVHlwZXNdLnhtbFBLAQItABQABgAIAAAAIQBa9CxbvwAAABUB&#10;AAALAAAAAAAAAAAAAAAAAB8BAABfcmVscy8ucmVsc1BLAQItABQABgAIAAAAIQB1IRT0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074" style="position:absolute;left:333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4qDyAAAAOAAAAAPAAAAZHJzL2Rvd25yZXYueG1sRI9Ba8JA&#10;FITvQv/D8gq96aYBtURXaRuEHkrRtBS9PbLPZEn2bchuNf57tyB4GRiG+YZZrgfbihP13jhW8DxJ&#10;QBCXThuuFPx8b8YvIHxA1tg6JgUX8rBePYyWmGl35h2dilCJCGGfoYI6hC6T0pc1WfQT1xHH7Oh6&#10;iyHavpK6x3OE21amSTKTFg3HhRo7eq+pbIo/q+BTp5Uzv4f912Fu8u2b802Ylko9PQ75IsrrAkSg&#10;IdwbN8SHVpDO4P9QPANydQUAAP//AwBQSwECLQAUAAYACAAAACEA2+H2y+4AAACFAQAAEwAAAAAA&#10;AAAAAAAAAAAAAAAAW0NvbnRlbnRfVHlwZXNdLnhtbFBLAQItABQABgAIAAAAIQBa9CxbvwAAABUB&#10;AAALAAAAAAAAAAAAAAAAAB8BAABfcmVscy8ucmVsc1BLAQItABQABgAIAAAAIQCF84qD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075" style="position:absolute;left:344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y8YyAAAAOAAAAAPAAAAZHJzL2Rvd25yZXYueG1sRI9Ba8JA&#10;FITvQv/D8gq96aaBaolZpa0UeiiiaSnm9sg+k8Xs25Ddavz3riB4GRiG+YbJl4NtxZF6bxwreJ4k&#10;IIgrpw3XCn5/PsevIHxA1tg6JgVn8rBcPIxyzLQ78ZaORahFhLDPUEETQpdJ6auGLPqJ64hjtne9&#10;xRBtX0vd4ynCbSvTJJlKi4bjQoMdfTRUHYp/q+Bbp7Uzf+VuXc7MavPu/CG8VEo9PQ6reZS3OYhA&#10;Q7g3bogvrSCdwfVQPANycQEAAP//AwBQSwECLQAUAAYACAAAACEA2+H2y+4AAACFAQAAEwAAAAAA&#10;AAAAAAAAAAAAAAAAW0NvbnRlbnRfVHlwZXNdLnhtbFBLAQItABQABgAIAAAAIQBa9CxbvwAAABUB&#10;AAALAAAAAAAAAAAAAAAAAB8BAABfcmVscy8ucmVsc1BLAQItABQABgAIAAAAIQDqvy8Y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076" style="position:absolute;left:35639;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077" style="position:absolute;left:3679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B7xyAAAAOAAAAAPAAAAZHJzL2Rvd25yZXYueG1sRI9Ba8JA&#10;FITvgv9heUJvdWOg1cZsxFYKPRRRK1Jvj+xrsph9G7JbTf+9KxS8DAzDfMPki9424kydN44VTMYJ&#10;COLSacOVgv3X++MMhA/IGhvHpOCPPCyK4SDHTLsLb+m8C5WIEPYZKqhDaDMpfVmTRT92LXHMflxn&#10;MUTbVVJ3eIlw28g0SZ6lRcNxocaW3moqT7tfq+BTp5Uzh+P3+jg1q82r86fwVCr1MOpX8yjLOYhA&#10;fbg3/hEfWkH6ArdD8QzI4goAAP//AwBQSwECLQAUAAYACAAAACEA2+H2y+4AAACFAQAAEwAAAAAA&#10;AAAAAAAAAAAAAAAAW0NvbnRlbnRfVHlwZXNdLnhtbFBLAQItABQABgAIAAAAIQBa9CxbvwAAABUB&#10;AAALAAAAAAAAAAAAAAAAAB8BAABfcmVscy8ucmVsc1BLAQItABQABgAIAAAAIQD0bB7x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078" style="position:absolute;left:3792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079" style="position:absolute;left:3908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080" style="position:absolute;left:4023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pdyAAAAOAAAAAPAAAAZHJzL2Rvd25yZXYueG1sRI9Ba8JA&#10;FITvgv9heUJvdWNKtcRsxFYKPRRRK1Jvj+xrsph9G7JbTf+9KxS8DAzDfMPki9424kydN44VTMYJ&#10;COLSacOVgv3X++MLCB+QNTaOScEfeVgUw0GOmXYX3tJ5FyoRIewzVFCH0GZS+rImi37sWuKY/bjO&#10;Yoi2q6Tu8BLhtpFpkkylRcNxocaW3moqT7tfq+BTp5Uzh+P3+jgzq82r86fwXCr1MOpX8yjLOYhA&#10;fbg3/hEfWsFTCrdD8QzI4goAAP//AwBQSwECLQAUAAYACAAAACEA2+H2y+4AAACFAQAAEwAAAAAA&#10;AAAAAAAAAAAAAAAAW0NvbnRlbnRfVHlwZXNdLnhtbFBLAQItABQABgAIAAAAIQBa9CxbvwAAABUB&#10;AAALAAAAAAAAAAAAAAAAAB8BAABfcmVscy8ucmVsc1BLAQItABQABgAIAAAAIQB/ERpd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081" style="position:absolute;left:413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b/GyAAAAOAAAAAPAAAAZHJzL2Rvd25yZXYueG1sRI9BawIx&#10;FITvBf9DeEJvNavSKqtRtCL0UERXEb09Ns/d4OZl2UTd/ntTKPQyMAzzDTOdt7YSd2q8cayg30tA&#10;EOdOGy4UHPbrtzEIH5A1Vo5JwQ95mM86L1NMtXvwju5ZKESEsE9RQRlCnUrp85Is+p6riWN2cY3F&#10;EG1TSN3gI8JtJQdJ8iEtGo4LJdb0WVJ+zW5WwbceFM4cz6fNeWRW26Xz1/CeK/XabVeTKIsJiEBt&#10;+G/8Ib60guEQfg/FMyBnTwAAAP//AwBQSwECLQAUAAYACAAAACEA2+H2y+4AAACFAQAAEwAAAAAA&#10;AAAAAAAAAAAAAAAAW0NvbnRlbnRfVHlwZXNdLnhtbFBLAQItABQABgAIAAAAIQBa9CxbvwAAABUB&#10;AAALAAAAAAAAAAAAAAAAAB8BAABfcmVscy8ucmVsc1BLAQItABQABgAIAAAAIQAQXb/G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082" style="position:absolute;left:42523;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083" style="position:absolute;left:4360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IpyAAAAOAAAAAPAAAAZHJzL2Rvd25yZXYueG1sRI9PawIx&#10;FMTvBb9DeII3zapYy2oU/yB4EGm1lHp7bJ67wc3Lsom6fntTEHoZGIb5DTOdN7YUN6q9cayg30tA&#10;EGdOG84VfB833Q8QPiBrLB2Tggd5mM9ab1NMtbvzF90OIRcRwj5FBUUIVSqlzwqy6HuuIo7Z2dUW&#10;Q7R1LnWN9wi3pRwkybu0aDguFFjRqqDscrhaBTs9yJ35Of3uT2Oz/lw6fwmjTKlOu1lPoiwmIAI1&#10;4b/xQmy1guEI/g7FMyBnTwAAAP//AwBQSwECLQAUAAYACAAAACEA2+H2y+4AAACFAQAAEwAAAAAA&#10;AAAAAAAAAAAAAAAAW0NvbnRlbnRfVHlwZXNdLnhtbFBLAQItABQABgAIAAAAIQBa9CxbvwAAABUB&#10;AAALAAAAAAAAAAAAAAAAAB8BAABfcmVscy8ucmVsc1BLAQItABQABgAIAAAAIQDw+IIp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084" style="position:absolute;left:4473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hxeyAAAAOAAAAAPAAAAZHJzL2Rvd25yZXYueG1sRI9BawIx&#10;FITvgv8hPMFbzWqpymoUrQgeSmlXEb09Ns/d4OZl2UTd/vumUPAyMAzzDTNftrYSd2q8caxgOEhA&#10;EOdOGy4UHPbblykIH5A1Vo5JwQ95WC66nTmm2j34m+5ZKESEsE9RQRlCnUrp85Is+oGriWN2cY3F&#10;EG1TSN3gI8JtJUdJMpYWDceFEmt6Lym/Zjer4EOPCmeO59PneWI2X2vnr+EtV6rfazezKKsZiEBt&#10;eDb+ETut4HUMf4fiGZCLXwAAAP//AwBQSwECLQAUAAYACAAAACEA2+H2y+4AAACFAQAAEwAAAAAA&#10;AAAAAAAAAAAAAAAAW0NvbnRlbnRfVHlwZXNdLnhtbFBLAQItABQABgAIAAAAIQBa9CxbvwAAABUB&#10;AAALAAAAAAAAAAAAAAAAAB8BAABfcmVscy8ucmVsc1BLAQItABQABgAIAAAAIQAAKhxe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85" style="position:absolute;left:4588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rnFyAAAAOAAAAAPAAAAZHJzL2Rvd25yZXYueG1sRI9BawIx&#10;FITvgv8hPMGbZrW0ymoUrQgeSqmriN4em+ducPOybKJu/31TKPQyMAzzDTNftrYSD2q8caxgNExA&#10;EOdOGy4UHA/bwRSED8gaK8ek4Js8LBfdzhxT7Z68p0cWChEh7FNUUIZQp1L6vCSLfuhq4phdXWMx&#10;RNsUUjf4jHBbyXGSvEmLhuNCiTW9l5TfsrtV8KHHhTOny/nzMjGbr7Xzt/CaK9XvtZtZlNUMRKA2&#10;/Df+EDut4GUCv4fiGZCLHwAAAP//AwBQSwECLQAUAAYACAAAACEA2+H2y+4AAACFAQAAEwAAAAAA&#10;AAAAAAAAAAAAAAAAW0NvbnRlbnRfVHlwZXNdLnhtbFBLAQItABQABgAIAAAAIQBa9CxbvwAAABUB&#10;AAALAAAAAAAAAAAAAAAAAB8BAABfcmVscy8ucmVsc1BLAQItABQABgAIAAAAIQBvZrnF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86" style="position:absolute;left:4704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87" style="position:absolute;left:48173;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88" style="position:absolute;left:4932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89" style="position:absolute;left:5048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0" style="position:absolute;left:5161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2kgyAAAAOAAAAAPAAAAZHJzL2Rvd25yZXYueG1sRI9Ba8JA&#10;FITvgv9heUJvdWNotcRsxFYKPRRRK1Jvj+xrsph9G7JbTf+9KxS8DAzDfMPki9424kydN44VTMYJ&#10;COLSacOVgv3X++MLCB+QNTaOScEfeVgUw0GOmXYX3tJ5FyoRIewzVFCH0GZS+rImi37sWuKY/bjO&#10;Yoi2q6Tu8BLhtpFpkkylRcNxocaW3moqT7tfq+BTp5Uzh+P3+jgzq82r86fwXCr1MOpX8yjLOYhA&#10;fbg3/hEfWsFTCrdD8QzI4goAAP//AwBQSwECLQAUAAYACAAAACEA2+H2y+4AAACFAQAAEwAAAAAA&#10;AAAAAAAAAAAAAAAAW0NvbnRlbnRfVHlwZXNdLnhtbFBLAQItABQABgAIAAAAIQBa9CxbvwAAABUB&#10;AAALAAAAAAAAAAAAAAAAAB8BAABfcmVscy8ucmVsc1BLAQItABQABgAIAAAAIQAnF2kg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1" style="position:absolute;left:52771;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style="position:absolute;left:5392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lTPyAAAAOAAAAAPAAAAZHJzL2Rvd25yZXYueG1sRI9BawIx&#10;FITvBf9DeEJvNavYKqtRtCL0UERXEb09Ns/d4OZl2UTd/ntTKPQyMAzzDTOdt7YSd2q8cayg30tA&#10;EOdOGy4UHPbrtzEIH5A1Vo5JwQ95mM86L1NMtXvwju5ZKESEsE9RQRlCnUrp85Is+p6riWN2cY3F&#10;EG1TSN3gI8JtJQdJ8iEtGo4LJdb0WVJ+zW5WwbceFM4cz6fNeWRW26Xz1/CeK/XabVeTKIsJiEBt&#10;+G/8Ib60guEQfg/FMyBnTwAAAP//AwBQSwECLQAUAAYACAAAACEA2+H2y+4AAACFAQAAEwAAAAAA&#10;AAAAAAAAAAAAAAAAW0NvbnRlbnRfVHlwZXNdLnhtbFBLAQItABQABgAIAAAAIQBa9CxbvwAAABUB&#10;AAALAAAAAAAAAAAAAAAAAB8BAABfcmVscy8ucmVsc1BLAQItABQABgAIAAAAIQDHslTPyAAAAOAA&#10;AAAPAAAAAAAAAAAAAAAAAAcCAABkcnMvZG93bnJldi54bWxQSwUGAAAAAAMAAwC3AAAA/AIAAAAA&#1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3" style="position:absolute;left:5505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FUyAAAAOAAAAAPAAAAZHJzL2Rvd25yZXYueG1sRI9PawIx&#10;FMTvBb9DeII3zSpay2oU/yB4EGm1lHp7bJ67wc3Lsom6fntTEHoZGIb5DTOdN7YUN6q9cayg30tA&#10;EGdOG84VfB833Q8QPiBrLB2Tggd5mM9ab1NMtbvzF90OIRcRwj5FBUUIVSqlzwqy6HuuIo7Z2dUW&#10;Q7R1LnWN9wi3pRwkybu0aDguFFjRqqDscrhaBTs9yJ35Of3uT2Oz/lw6fwmjTKlOu1lPoiwmIAI1&#10;4b/xQmy1guEI/g7FMyBnTwAAAP//AwBQSwECLQAUAAYACAAAACEA2+H2y+4AAACFAQAAEwAAAAAA&#10;AAAAAAAAAAAAAAAAW0NvbnRlbnRfVHlwZXNdLnhtbFBLAQItABQABgAIAAAAIQBa9CxbvwAAABUB&#10;AAALAAAAAAAAAAAAAAAAAB8BAABfcmVscy8ucmVsc1BLAQItABQABgAIAAAAIQCo/vFUyAAAAOAA&#10;AAAPAAAAAAAAAAAAAAAAAAcCAABkcnMvZG93bnJldi54bWxQSwUGAAAAAAMAAwC3AAAA/AIAAAAA&#1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4" style="position:absolute;left:5621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G8jyAAAAOAAAAAPAAAAZHJzL2Rvd25yZXYueG1sRI9BawIx&#10;FITvgv8hPMFbzSqtymoUrQgeSmlXEb09Ns/d4OZl2UTd/vumUPAyMAzzDTNftrYSd2q8caxgOEhA&#10;EOdOGy4UHPbblykIH5A1Vo5JwQ95WC66nTmm2j34m+5ZKESEsE9RQRlCnUrp85Is+oGriWN2cY3F&#10;EG1TSN3gI8JtJUdJMpYWDceFEmt6Lym/Zjer4EOPCmeO59PneWI2X2vnr+EtV6rfazezKKsZiEBt&#10;eDb+ETut4HUMf4fiGZCLXwAAAP//AwBQSwECLQAUAAYACAAAACEA2+H2y+4AAACFAQAAEwAAAAAA&#10;AAAAAAAAAAAAAAAAW0NvbnRlbnRfVHlwZXNdLnhtbFBLAQItABQABgAIAAAAIQBa9CxbvwAAABUB&#10;AAALAAAAAAAAAAAAAAAAAB8BAABfcmVscy8ucmVsc1BLAQItABQABgAIAAAAIQBYLG8j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95" style="position:absolute;left:573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Mq4yAAAAOAAAAAPAAAAZHJzL2Rvd25yZXYueG1sRI9BawIx&#10;FITvgv8hPMGbZpW2ymoUrQgeSqmriN4em+ducPOybKJu/31TKPQyMAzzDTNftrYSD2q8caxgNExA&#10;EOdOGy4UHA/bwRSED8gaK8ek4Js8LBfdzhxT7Z68p0cWChEh7FNUUIZQp1L6vCSLfuhq4phdXWMx&#10;RNsUUjf4jHBbyXGSvEmLhuNCiTW9l5TfsrtV8KHHhTOny/nzMjGbr7Xzt/CaK9XvtZtZlNUMRKA2&#10;/Df+EDut4GUCv4fiGZCLHwAAAP//AwBQSwECLQAUAAYACAAAACEA2+H2y+4AAACFAQAAEwAAAAAA&#10;AAAAAAAAAAAAAAAAW0NvbnRlbnRfVHlwZXNdLnhtbFBLAQItABQABgAIAAAAIQBa9CxbvwAAABUB&#10;AAALAAAAAAAAAAAAAAAAAB8BAABfcmVscy8ucmVsc1BLAQItABQABgAIAAAAIQA3YMq4yAAAAOAA&#10;AAAPAAAAAAAAAAAAAAAAAAcCAABkcnMvZG93bnJldi54bWxQSwUGAAAAAAMAAwC3AAAA/A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96" style="position:absolute;left:58499;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97" style="position:absolute;left:5965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98" style="position:absolute;left:608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MQRyAAAAOAAAAAPAAAAZHJzL2Rvd25yZXYueG1sRI9Ba8JA&#10;EIXvBf/DMkJvulGwSnSVqgg9lFLTInobstNkMTsbsltN/33nUOhl4DG87/GtNr1v1I266AIbmIwz&#10;UMRlsI4rA58fh9ECVEzIFpvAZOCHImzWg4cV5jbc+Ui3IlVKIBxzNFCn1OZax7Imj3EcWmL5fYXO&#10;Y5LYVdp2eBe4b/Q0y560R8eyUGNLu5rKa/HtDbzaaRXc6XJ+u8zd/n0b4jXNSmMeh/1+Ked5CSpR&#10;n/4bf4gXa2AmCiIkMqDXvwAAAP//AwBQSwECLQAUAAYACAAAACEA2+H2y+4AAACFAQAAEwAAAAAA&#10;AAAAAAAAAAAAAAAAW0NvbnRlbnRfVHlwZXNdLnhtbFBLAQItABQABgAIAAAAIQBa9CxbvwAAABUB&#10;AAALAAAAAAAAAAAAAAAAAB8BAABfcmVscy8ucmVsc1BLAQItABQABgAIAAAAIQA9UMQRyAAAAOAA&#10;AAAPAAAAAAAAAAAAAAAAAAcCAABkcnMvZG93bnJldi54bWxQSwUGAAAAAAMAAwC3AAAA/A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99" style="position:absolute;left:6194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GGKxwAAAOAAAAAPAAAAZHJzL2Rvd25yZXYueG1sRI9Pi8Iw&#10;FMTvC36H8ARvmiroLtUo/kHwILKrInp7NM822LyUJmr3228EYS8DwzC/YSazxpbiQbU3jhX0ewkI&#10;4sxpw7mC42Hd/QLhA7LG0jEp+CUPs2nrY4Kpdk/+occ+5CJC2KeooAihSqX0WUEWfc9VxDG7utpi&#10;iLbOpa7xGeG2lIMkGUmLhuNCgRUtC8pu+7tVsNWD3JnT5by7fJrV98L5WxhmSnXazWocZT4GEagJ&#10;/403YqMVDPvwOhTPgJz+AQAA//8DAFBLAQItABQABgAIAAAAIQDb4fbL7gAAAIUBAAATAAAAAAAA&#10;AAAAAAAAAAAAAABbQ29udGVudF9UeXBlc10ueG1sUEsBAi0AFAAGAAgAAAAhAFr0LFu/AAAAFQEA&#10;AAsAAAAAAAAAAAAAAAAAHwEAAF9yZWxzLy5yZWxzUEsBAi0AFAAGAAgAAAAhAFIcYYrHAAAA4AAA&#10;AA8AAAAAAAAAAAAAAAAABwIAAGRycy9kb3ducmV2LnhtbFBLBQYAAAAAAwADALcAAAD7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100" style="position:absolute;left:630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v/9yAAAAOAAAAAPAAAAZHJzL2Rvd25yZXYueG1sRI9bi8Iw&#10;FITfF/wP4Qi+aWrBXalG8YLgw7KsF0TfDs2xDTYnpYna/febBWFfBoZhvmGm89ZW4kGNN44VDAcJ&#10;COLcacOFguNh0x+D8AFZY+WYFPyQh/ms8zbFTLsn7+ixD4WIEPYZKihDqDMpfV6SRT9wNXHMrq6x&#10;GKJtCqkbfEa4rWSaJO/SouG4UGJNq5Ly2/5uFXzqtHDmdDl/XT7M+nvp/C2McqV63XY9ibKYgAjU&#10;hv/GC7HVCkYp/B2KZ0DOfgEAAP//AwBQSwECLQAUAAYACAAAACEA2+H2y+4AAACFAQAAEwAAAAAA&#10;AAAAAAAAAAAAAAAAW0NvbnRlbnRfVHlwZXNdLnhtbFBLAQItABQABgAIAAAAIQBa9CxbvwAAABUB&#10;AAALAAAAAAAAAAAAAAAAAB8BAABfcmVscy8ucmVsc1BLAQItABQABgAIAAAAIQCizv/9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101" style="position:absolute;left:642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lpmyAAAAOAAAAAPAAAAZHJzL2Rvd25yZXYueG1sRI9PawIx&#10;FMTvBb9DeII3zapYy2oU/yB4EGm1lHp7bJ67wc3Lsom6fntTEHoZGIb5DTOdN7YUN6q9cayg30tA&#10;EGdOG84VfB833Q8QPiBrLB2Tggd5mM9ab1NMtbvzF90OIRcRwj5FBUUIVSqlzwqy6HuuIo7Z2dUW&#10;Q7R1LnWN9wi3pRwkybu0aDguFFjRqqDscrhaBTs9yJ35Of3uT2Oz/lw6fwmjTKlOu1lPoiwmIAI1&#10;4b/xQmy1gtEQ/g7FMyBnTwAAAP//AwBQSwECLQAUAAYACAAAACEA2+H2y+4AAACFAQAAEwAAAAAA&#10;AAAAAAAAAAAAAAAAW0NvbnRlbnRfVHlwZXNdLnhtbFBLAQItABQABgAIAAAAIQBa9CxbvwAAABUB&#10;AAALAAAAAAAAAAAAAAAAAB8BAABfcmVscy8ucmVsc1BLAQItABQABgAIAAAAIQDNglpmyAAAAOAA&#10;AAAPAAAAAAAAAAAAAAAAAAcCAABkcnMvZG93bnJldi54bWxQSwUGAAAAAAMAAwC3AAAA/A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102" style="position:absolute;left:653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ISyAAAAOAAAAAPAAAAZHJzL2Rvd25yZXYueG1sRI9PawIx&#10;FMTvBb9DeII3zSpay2oU/yB4EGm1lHp7bJ67wc3Lsom6fntTEHoZGIb5DTOdN7YUN6q9cayg30tA&#10;EGdOG84VfB833Q8QPiBrLB2Tggd5mM9ab1NMtbvzF90OIRcRwj5FBUUIVSqlzwqy6HuuIo7Z2dUW&#10;Q7R1LnWN9wi3pRwkybu0aDguFFjRqqDscrhaBTs9yJ35Of3uT2Oz/lw6fwmjTKlOu1lPoiwmIAI1&#10;4b/xQmy1gtEQ/g7FMyBnTwAAAP//AwBQSwECLQAUAAYACAAAACEA2+H2y+4AAACFAQAAEwAAAAAA&#10;AAAAAAAAAAAAAAAAW0NvbnRlbnRfVHlwZXNdLnhtbFBLAQItABQABgAIAAAAIQBa9CxbvwAAABUB&#10;AAALAAAAAAAAAAAAAAAAAB8BAABfcmVscy8ucmVsc1BLAQItABQABgAIAAAAIQBCa8IS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103" style="position:absolute;left:665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2eJyAAAAOAAAAAPAAAAZHJzL2Rvd25yZXYueG1sRI9Pa8JA&#10;FMTvBb/D8oTedNNAqkRXqUqhh1L8U4reHtlnsiT7NmS3Gr+9WxB6GRiG+Q0zX/a2ERfqvHGs4GWc&#10;gCAunDZcKvg+vI+mIHxA1tg4JgU38rBcDJ7mmGt35R1d9qEUEcI+RwVVCG0upS8qsujHriWO2dl1&#10;FkO0XSl1h9cIt41Mk+RVWjQcFypsaV1RUe9/rYJPnZbO/JyOX6eJ2WxXztchK5R6HvabWZS3GYhA&#10;ffhvPBAfWkGWwd+heAbk4g4AAP//AwBQSwECLQAUAAYACAAAACEA2+H2y+4AAACFAQAAEwAAAAAA&#10;AAAAAAAAAAAAAAAAW0NvbnRlbnRfVHlwZXNdLnhtbFBLAQItABQABgAIAAAAIQBa9CxbvwAAABUB&#10;AAALAAAAAAAAAAAAAAAAAB8BAABfcmVscy8ucmVsc1BLAQItABQABgAIAAAAIQAtJ2eJ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104" style="position:absolute;left:4360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fn+yAAAAOAAAAAPAAAAZHJzL2Rvd25yZXYueG1sRI9Ba8JA&#10;FITvQv/D8oTedKMQLYmr2Eqhh1KsLWJuj+wzWcy+DdltTP99tyB4GRiG+YZZbQbbiJ46bxwrmE0T&#10;EMSl04YrBd9fr5MnED4ga2wck4Jf8rBZP4xWmGl35U/qD6ESEcI+QwV1CG0mpS9rsuinriWO2dl1&#10;FkO0XSV1h9cIt42cJ8lCWjQcF2ps6aWm8nL4sQre9bxy5licPoql2e2fnb+EtFTqcTzs8ijbHESg&#10;IdwbN8SbVpAu4P9QPANy/QcAAP//AwBQSwECLQAUAAYACAAAACEA2+H2y+4AAACFAQAAEwAAAAAA&#10;AAAAAAAAAAAAAAAAW0NvbnRlbnRfVHlwZXNdLnhtbFBLAQItABQABgAIAAAAIQBa9CxbvwAAABUB&#10;AAALAAAAAAAAAAAAAAAAAB8BAABfcmVscy8ucmVsc1BLAQItABQABgAIAAAAIQDd9fn+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105" style="position:absolute;left:4473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VxlyAAAAOAAAAAPAAAAZHJzL2Rvd25yZXYueG1sRI9Ba8JA&#10;FITvgv9heUJvulFIlcRVaqXQQylqS2luj+xrsph9G7LbmP77riB4GRiG+YZZbwfbiJ46bxwrmM8S&#10;EMSl04YrBZ8fL9MVCB+QNTaOScEfedhuxqM1Ztpd+Ej9KVQiQthnqKAOoc2k9GVNFv3MtcQx+3Gd&#10;xRBtV0nd4SXCbSMXSfIoLRqOCzW29FxTeT79WgVvelE581V8vxdLsz/snD+HtFTqYTLs8yhPOYhA&#10;Q7g3bohXrSBdwvVQPANy8w8AAP//AwBQSwECLQAUAAYACAAAACEA2+H2y+4AAACFAQAAEwAAAAAA&#10;AAAAAAAAAAAAAAAAW0NvbnRlbnRfVHlwZXNdLnhtbFBLAQItABQABgAIAAAAIQBa9CxbvwAAABUB&#10;AAALAAAAAAAAAAAAAAAAAB8BAABfcmVscy8ucmVsc1BLAQItABQABgAIAAAAIQCyuVxl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106" style="position:absolute;left:4588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sgXyAAAAOAAAAAPAAAAZHJzL2Rvd25yZXYueG1sRI/BasJA&#10;EIbvBd9hGaE33ShYJbpKVYQeSqlpEb0N2WmymJ0N2a2mb985FHoZ+Bn+b+ZbbXrfqBt10QU2MBln&#10;oIjLYB1XBj4/DqMFqJiQLTaBycAPRdisBw8rzG2485FuRaqUQDjmaKBOqc21jmVNHuM4tMSy+wqd&#10;xySxq7Tt8C5w3+hplj1pj47lQo0t7Woqr8W3N/Bqp1Vwp8v57TJ3+/dtiNc0K415HPb7pYznJahE&#10;ffpv/CFerIGZfCxCIgN6/QsAAP//AwBQSwECLQAUAAYACAAAACEA2+H2y+4AAACFAQAAEwAAAAAA&#10;AAAAAAAAAAAAAAAAW0NvbnRlbnRfVHlwZXNdLnhtbFBLAQItABQABgAIAAAAIQBa9CxbvwAAABUB&#10;AAALAAAAAAAAAAAAAAAAAB8BAABfcmVscy8ucmVsc1BLAQItABQABgAIAAAAIQDDJsgX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107" style="position:absolute;left:4704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m2MyAAAAOAAAAAPAAAAZHJzL2Rvd25yZXYueG1sRI9BawIx&#10;FITvBf9DeEJvNatgq6tRtCL0UERXEb09Ns/d4OZl2UTd/ntTKPQyMAzzDTOdt7YSd2q8cayg30tA&#10;EOdOGy4UHPbrtxEIH5A1Vo5JwQ95mM86L1NMtXvwju5ZKESEsE9RQRlCnUrp85Is+p6riWN2cY3F&#10;EG1TSN3gI8JtJQdJ8i4tGo4LJdb0WVJ+zW5WwbceFM4cz6fN+cOstkvnr2GYK/XabVeTKIsJiEBt&#10;+G/8Ib60guEYfg/FMyBnTwAAAP//AwBQSwECLQAUAAYACAAAACEA2+H2y+4AAACFAQAAEwAAAAAA&#10;AAAAAAAAAAAAAAAAW0NvbnRlbnRfVHlwZXNdLnhtbFBLAQItABQABgAIAAAAIQBa9CxbvwAAABUB&#10;AAALAAAAAAAAAAAAAAAAAB8BAABfcmVscy8ucmVsc1BLAQItABQABgAIAAAAIQCsam2M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108" style="position:absolute;left:4817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A6syAAAAOAAAAAPAAAAZHJzL2Rvd25yZXYueG1sRI9Ba8JA&#10;EIXvgv9hGaE33ShUS3SVWin0UIpNi+htyE6TxexsyG41/fedg+Bl4DG87/GtNr1v1IW66AIbmE4y&#10;UMRlsI4rA99fr+MnUDEhW2wCk4E/irBZDwcrzG248iddilQpgXDM0UCdUptrHcuaPMZJaInl9xM6&#10;j0liV2nb4VXgvtGzLJtrj45locaWXmoqz8WvN/BuZ1Vwh9Px47Rwu/02xHN6LI15GPW7pZznJahE&#10;fbo3bog3a2AuCiIkMqDX/wAAAP//AwBQSwECLQAUAAYACAAAACEA2+H2y+4AAACFAQAAEwAAAAAA&#10;AAAAAAAAAAAAAAAAW0NvbnRlbnRfVHlwZXNdLnhtbFBLAQItABQABgAIAAAAIQBa9CxbvwAAABUB&#10;AAALAAAAAAAAAAAAAAAAAB8BAABfcmVscy8ucmVsc1BLAQItABQABgAIAAAAIQDzPA6s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109" style="position:absolute;left:49329;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110" style="position:absolute;left:5048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jVAyAAAAOAAAAAPAAAAZHJzL2Rvd25yZXYueG1sRI9Ba8JA&#10;FITvQv/D8gq96aYBtURXaRuEHkrRtBS9PbLPZEn2bchuNf57tyB4GRiG+YZZrgfbihP13jhW8DxJ&#10;QBCXThuuFPx8b8YvIHxA1tg6JgUX8rBePYyWmGl35h2dilCJCGGfoYI6hC6T0pc1WfQT1xHH7Oh6&#10;iyHavpK6x3OE21amSTKTFg3HhRo7eq+pbIo/q+BTp5Uzv4f912Fu8u2b802Ylko9PQ75IsrrAkSg&#10;IdwbN8SHVjBL4f9QPANydQUAAP//AwBQSwECLQAUAAYACAAAACEA2+H2y+4AAACFAQAAEwAAAAAA&#10;AAAAAAAAAAAAAAAAW0NvbnRlbnRfVHlwZXNdLnhtbFBLAQItABQABgAIAAAAIQBa9CxbvwAAABUB&#10;AAALAAAAAAAAAAAAAAAAAB8BAABfcmVscy8ucmVsc1BLAQItABQABgAIAAAAIQBsojVA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111" style="position:absolute;left:5161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pDbyAAAAOAAAAAPAAAAZHJzL2Rvd25yZXYueG1sRI9BawIx&#10;FITvgv8hPMFbzWqpymoUrQgeSmlXEb09Ns/d4OZl2UTd/vumUPAyMAzzDTNftrYSd2q8caxgOEhA&#10;EOdOGy4UHPbblykIH5A1Vo5JwQ95WC66nTmm2j34m+5ZKESEsE9RQRlCnUrp85Is+oGriWN2cY3F&#10;EG1TSN3gI8JtJUdJMpYWDceFEmt6Lym/Zjer4EOPCmeO59PneWI2X2vnr+EtV6rfazezKKsZiEBt&#10;eDb+ETutYPwKf4fiGZCLXwAAAP//AwBQSwECLQAUAAYACAAAACEA2+H2y+4AAACFAQAAEwAAAAAA&#10;AAAAAAAAAAAAAAAAW0NvbnRlbnRfVHlwZXNdLnhtbFBLAQItABQABgAIAAAAIQBa9CxbvwAAABUB&#10;AAALAAAAAAAAAAAAAAAAAB8BAABfcmVscy8ucmVsc1BLAQItABQABgAIAAAAIQAD7pDb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112" style="position:absolute;left:5277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xAFygAAAOEAAAAPAAAAZHJzL2Rvd25yZXYueG1sRI9Pa8JA&#10;FMTvBb/D8oTe6kah1sas4h8KHkrRVKS5PbKvyWL2bchuNX77bqHgZWAY5jdMtuxtIy7UeeNYwXiU&#10;gCAunTZcKTh+vj3NQPiArLFxTApu5GG5GDxkmGp35QNd8lCJCGGfooI6hDaV0pc1WfQj1xLH7Nt1&#10;FkO0XSV1h9cIt42cJMlUWjQcF2psaVNTec5/rIJ3PamcORVfH8WL2e7Xzp/Dc6nU47DfzqOs5iAC&#10;9eHe+EfstILZ6xT+HsU3IBe/AAAA//8DAFBLAQItABQABgAIAAAAIQDb4fbL7gAAAIUBAAATAAAA&#10;AAAAAAAAAAAAAAAAAABbQ29udGVudF9UeXBlc10ueG1sUEsBAi0AFAAGAAgAAAAhAFr0LFu/AAAA&#10;FQEAAAsAAAAAAAAAAAAAAAAAHwEAAF9yZWxzLy5yZWxzUEsBAi0AFAAGAAgAAAAhAKHPEAXKAAAA&#10;4QAAAA8AAAAAAAAAAAAAAAAABwIAAGRycy9kb3ducmV2LnhtbFBLBQYAAAAAAwADALcAAAD+AgAA&#10;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113" style="position:absolute;left:53927;top:1103;width:381;height:381;visibility:visible;mso-wrap-style:square;v-text-anchor:top" coordsize="60,6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114" style="position:absolute;left:5505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wivyAAAAOAAAAAPAAAAZHJzL2Rvd25yZXYueG1sRI9BawIx&#10;FITvgv8hPMFbzSqtymoUrQgeSmlXEb09Ns/d4OZl2UTd/vumUPAyMAzzDTNftrYSd2q8caxgOEhA&#10;EOdOGy4UHPbblykIH5A1Vo5JwQ95WC66nTmm2j34m+5ZKESEsE9RQRlCnUrp85Is+oGriWN2cY3F&#10;EG1TSN3gI8JtJUdJMpYWDceFEmt6Lym/Zjer4EOPCmeO59PneWI2X2vnr+EtV6rfazezKKsZiEBt&#10;eDb+ETutYPwKf4fiGZCLXwAAAP//AwBQSwECLQAUAAYACAAAACEA2+H2y+4AAACFAQAAEwAAAAAA&#10;AAAAAAAAAAAAAAAAW0NvbnRlbnRfVHlwZXNdLnhtbFBLAQItABQABgAIAAAAIQBa9CxbvwAAABUB&#10;AAALAAAAAAAAAAAAAAAAAB8BAABfcmVscy8ucmVsc1BLAQItABQABgAIAAAAIQCMBwivyAAAAOAA&#10;AAAPAAAAAAAAAAAAAAAAAAcCAABkcnMvZG93bnJldi54bWxQSwUGAAAAAAMAAwC3AAAA/AIAAAAA&#1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115" style="position:absolute;left:5621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600yAAAAOAAAAAPAAAAZHJzL2Rvd25yZXYueG1sRI9Ba8JA&#10;FITvQv/D8oTedKMQLYmr2Eqhh1KsLWJuj+wzWcy+DdltTP99tyB4GRiG+YZZbQbbiJ46bxwrmE0T&#10;EMSl04YrBd9fr5MnED4ga2wck4Jf8rBZP4xWmGl35U/qD6ESEcI+QwV1CG0mpS9rsuinriWO2dl1&#10;FkO0XSV1h9cIt42cJ8lCWjQcF2ps6aWm8nL4sQre9bxy5licPoql2e2fnb+EtFTqcTzs8ijbHESg&#10;IdwbN8SbVrBI4f9QPANy/QcAAP//AwBQSwECLQAUAAYACAAAACEA2+H2y+4AAACFAQAAEwAAAAAA&#10;AAAAAAAAAAAAAAAAW0NvbnRlbnRfVHlwZXNdLnhtbFBLAQItABQABgAIAAAAIQBa9CxbvwAAABUB&#10;AAALAAAAAAAAAAAAAAAAAB8BAABfcmVscy8ucmVsc1BLAQItABQABgAIAAAAIQDjS600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116" style="position:absolute;left:573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TNDyAAAAOAAAAAPAAAAZHJzL2Rvd25yZXYueG1sRI9Ba8JA&#10;FITvgv9heUJvddNAU4muUpVCD0VqLEVvj+wzWZJ9G7JbTf99Vyh4GRiG+YZZrAbbigv13jhW8DRN&#10;QBCXThuuFHwd3h5nIHxA1tg6JgW/5GG1HI8WmGt35T1dilCJCGGfo4I6hC6X0pc1WfRT1xHH7Ox6&#10;iyHavpK6x2uE21amSZJJi4bjQo0dbWoqm+LHKvjQaeXM9+m4O72Y7efa+SY8l0o9TIbtPMrrHESg&#10;Idwb/4h3rSDL4HYongG5/AMAAP//AwBQSwECLQAUAAYACAAAACEA2+H2y+4AAACFAQAAEwAAAAAA&#10;AAAAAAAAAAAAAAAAW0NvbnRlbnRfVHlwZXNdLnhtbFBLAQItABQABgAIAAAAIQBa9CxbvwAAABUB&#10;AAALAAAAAAAAAAAAAAAAAB8BAABfcmVscy8ucmVsc1BLAQItABQABgAIAAAAIQATmTND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117" style="position:absolute;left:5849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ZbYyAAAAOAAAAAPAAAAZHJzL2Rvd25yZXYueG1sRI9BawIx&#10;FITvBf9DeIXeutkK1bIaRSuFHkTstojeHpvnbnDzsiSprv/eCIVeBoZhvmGm89624kw+GMcKXrIc&#10;BHHltOFawc/3x/MbiBCRNbaOScGVAsxng4cpFtpd+IvOZaxFgnAoUEETY1dIGaqGLIbMdcQpOzpv&#10;MSbra6k9XhLctnKY5yNp0XBaaLCj94aqU/lrFaz1sHZmd9hvDmOz2i5dOMXXSqmnx341SbKYgIjU&#10;x//GH+JTKxiN4X4onQE5uwEAAP//AwBQSwECLQAUAAYACAAAACEA2+H2y+4AAACFAQAAEwAAAAAA&#10;AAAAAAAAAAAAAAAAW0NvbnRlbnRfVHlwZXNdLnhtbFBLAQItABQABgAIAAAAIQBa9CxbvwAAABUB&#10;AAALAAAAAAAAAAAAAAAAAB8BAABfcmVscy8ucmVsc1BLAQItABQABgAIAAAAIQB81ZbY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118" style="position:absolute;left:596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gKqyAAAAOAAAAAPAAAAZHJzL2Rvd25yZXYueG1sRI/BasJA&#10;EIbvgu+wjNCbbhSqJbpKrRR6KMWmRfQ2ZKfJYnY2ZLeavn3nIHgZ+Bn+b+ZbbXrfqAt10QU2MJ1k&#10;oIjLYB1XBr6/XsdPoGJCttgEJgN/FGGzHg5WmNtw5U+6FKlSAuGYo4E6pTbXOpY1eYyT0BLL7id0&#10;HpPErtK2w6vAfaNnWTbXHh3LhRpbeqmpPBe/3sC7nVXBHU7Hj9PC7fbbEM/psTTmYdTvljKel6AS&#10;9eneuCHerIG5fCxCIgN6/Q8AAP//AwBQSwECLQAUAAYACAAAACEA2+H2y+4AAACFAQAAEwAAAAAA&#10;AAAAAAAAAAAAAAAAW0NvbnRlbnRfVHlwZXNdLnhtbFBLAQItABQABgAIAAAAIQBa9CxbvwAAABUB&#10;AAALAAAAAAAAAAAAAAAAAB8BAABfcmVscy8ucmVsc1BLAQItABQABgAIAAAAIQANSgKq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119" style="position:absolute;left:608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qcxyAAAAOAAAAAPAAAAZHJzL2Rvd25yZXYueG1sRI9PawIx&#10;FMTvBb9DeII3zSpo7WoU/yB4EGm1lHp7bJ67wc3Lsom6fntTEHoZGIb5DTOdN7YUN6q9cayg30tA&#10;EGdOG84VfB833TEIH5A1lo5JwYM8zGettymm2t35i26HkIsIYZ+igiKEKpXSZwVZ9D1XEcfs7GqL&#10;Ido6l7rGe4TbUg6SZCQtGo4LBVa0Kii7HK5WwU4Pcmd+Tr/707tZfy6dv4RhplSn3awnURYTEIGa&#10;8N94IbZawegD/g7FMyBnTwAAAP//AwBQSwECLQAUAAYACAAAACEA2+H2y+4AAACFAQAAEwAAAAAA&#10;AAAAAAAAAAAAAAAAW0NvbnRlbnRfVHlwZXNdLnhtbFBLAQItABQABgAIAAAAIQBa9CxbvwAAABUB&#10;AAALAAAAAAAAAAAAAAAAAB8BAABfcmVscy8ucmVsc1BLAQItABQABgAIAAAAIQBiBqcx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120" style="position:absolute;left:6194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ZhxyAAAAOAAAAAPAAAAZHJzL2Rvd25yZXYueG1sRI9Ba8JA&#10;EIXvQv/DMkJvulGoSnSVtlLoQYqmRfQ2ZKfJYnY2ZLea/vvOoeBl4DG87/GtNr1v1JW66AIbmIwz&#10;UMRlsI4rA1+fb6MFqJiQLTaBycAvRdisHwYrzG248YGuRaqUQDjmaKBOqc21jmVNHuM4tMTy+w6d&#10;xySxq7Tt8CZw3+hpls20R8eyUGNLrzWVl+LHG9jZaRXc8Xz6OM/ddv8S4iU9lcY8DvvtUs7zElSi&#10;Pt0b/4h3a2AuCiIkMqDXfwAAAP//AwBQSwECLQAUAAYACAAAACEA2+H2y+4AAACFAQAAEwAAAAAA&#10;AAAAAAAAAAAAAAAAW0NvbnRlbnRfVHlwZXNdLnhtbFBLAQItABQABgAIAAAAIQBa9CxbvwAAABUB&#10;AAALAAAAAAAAAAAAAAAAAB8BAABfcmVscy8ucmVsc1BLAQItABQABgAIAAAAIQB25Zhx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121" style="position:absolute;left:630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T3qxwAAAOAAAAAPAAAAZHJzL2Rvd25yZXYueG1sRI9Pi8Iw&#10;FMTvgt8hPMGbpgqrUo2yKgt7WMR/LOvt0bxtg81LaaLWb28EwcvAMMxvmNmisaW4Uu2NYwWDfgKC&#10;OHPacK7gePjqTUD4gKyxdEwK7uRhMW+3Zphqd+MdXfchFxHCPkUFRQhVKqXPCrLo+64ijtm/qy2G&#10;aOtc6hpvEW5LOUySkbRoOC4UWNGqoOy8v1gFP3qYO/N7+tucxma9XTp/Dh+ZUt1Os55G+ZyCCNSE&#10;d+OF+NYKxgN4HopnQM4fAAAA//8DAFBLAQItABQABgAIAAAAIQDb4fbL7gAAAIUBAAATAAAAAAAA&#10;AAAAAAAAAAAAAABbQ29udGVudF9UeXBlc10ueG1sUEsBAi0AFAAGAAgAAAAhAFr0LFu/AAAAFQEA&#10;AAsAAAAAAAAAAAAAAAAAHwEAAF9yZWxzLy5yZWxzUEsBAi0AFAAGAAgAAAAhABmpPerHAAAA4AAA&#10;AA8AAAAAAAAAAAAAAAAABwIAAGRycy9kb3ducmV2LnhtbFBLBQYAAAAAAwADALcAAAD7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122" style="position:absolute;left:642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6OdyAAAAOAAAAAPAAAAZHJzL2Rvd25yZXYueG1sRI9Ba8JA&#10;FITvQv/D8gq96aaBaolZpa0UeiiiaSnm9sg+k8Xs25Ddavz3riB4GRiG+YbJl4NtxZF6bxwreJ4k&#10;IIgrpw3XCn5/PsevIHxA1tg6JgVn8rBcPIxyzLQ78ZaORahFhLDPUEETQpdJ6auGLPqJ64hjtne9&#10;xRBtX0vd4ynCbSvTJJlKi4bjQoMdfTRUHYp/q+Bbp7Uzf+VuXc7MavPu/CG8VEo9PQ6reZS3OYhA&#10;Q7g3bogvrWCWwvVQPANycQEAAP//AwBQSwECLQAUAAYACAAAACEA2+H2y+4AAACFAQAAEwAAAAAA&#10;AAAAAAAAAAAAAAAAW0NvbnRlbnRfVHlwZXNdLnhtbFBLAQItABQABgAIAAAAIQBa9CxbvwAAABUB&#10;AAALAAAAAAAAAAAAAAAAAB8BAABfcmVscy8ucmVsc1BLAQItABQABgAIAAAAIQDpe6Od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123" style="position:absolute;left:653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YGyAAAAOAAAAAPAAAAZHJzL2Rvd25yZXYueG1sRI9BawIx&#10;FITvgv8hPMGbZrW0ymoUrQgeSqmriN4em+ducPOybKJu/31TKPQyMAzzDTNftrYSD2q8caxgNExA&#10;EOdOGy4UHA/bwRSED8gaK8ek4Js8LBfdzhxT7Z68p0cWChEh7FNUUIZQp1L6vCSLfuhq4phdXWMx&#10;RNsUUjf4jHBbyXGSvEmLhuNCiTW9l5TfsrtV8KHHhTOny/nzMjGbr7Xzt/CaK9XvtZtZlNUMRKA2&#10;/Df+EDutYPICv4fiGZCLHwAAAP//AwBQSwECLQAUAAYACAAAACEA2+H2y+4AAACFAQAAEwAAAAAA&#10;AAAAAAAAAAAAAAAAW0NvbnRlbnRfVHlwZXNdLnhtbFBLAQItABQABgAIAAAAIQBa9CxbvwAAABUB&#10;AAALAAAAAAAAAAAAAAAAAB8BAABfcmVscy8ucmVsc1BLAQItABQABgAIAAAAIQCGNwYG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124" style="position:absolute;left:665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p5yyAAAAOAAAAAPAAAAZHJzL2Rvd25yZXYueG1sRI9BawIx&#10;FITvgv8hPMGbZpW2ymoUrQgeSqmriN4em+ducPOybKJu/31TKPQyMAzzDTNftrYSD2q8caxgNExA&#10;EOdOGy4UHA/bwRSED8gaK8ek4Js8LBfdzhxT7Z68p0cWChEh7FNUUIZQp1L6vCSLfuhq4phdXWMx&#10;RNsUUjf4jHBbyXGSvEmLhuNCiTW9l5TfsrtV8KHHhTOny/nzMjGbr7Xzt/CaK9XvtZtZlNUMRKA2&#10;/Df+EDutYPICv4fiGZCLHwAAAP//AwBQSwECLQAUAAYACAAAACEA2+H2y+4AAACFAQAAEwAAAAAA&#10;AAAAAAAAAAAAAAAAW0NvbnRlbnRfVHlwZXNdLnhtbFBLAQItABQABgAIAAAAIQBa9CxbvwAAABUB&#10;AAALAAAAAAAAAAAAAAAAAB8BAABfcmVscy8ucmVsc1BLAQItABQABgAIAAAAIQAJ3p5y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125" style="position:absolute;left:344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jvpyAAAAOAAAAAPAAAAZHJzL2Rvd25yZXYueG1sRI9Ba8JA&#10;FITvgv9heUJvulFIlcRVaqXQQylqS2luj+xrsph9G7LbmP77riB4GRiG+YZZbwfbiJ46bxwrmM8S&#10;EMSl04YrBZ8fL9MVCB+QNTaOScEfedhuxqM1Ztpd+Ej9KVQiQthnqKAOoc2k9GVNFv3MtcQx+3Gd&#10;xRBtV0nd4SXCbSMXSfIoLRqOCzW29FxTeT79WgVvelE581V8vxdLsz/snD+HtFTqYTLs8yhPOYhA&#10;Q7g3bohXrWCZwvVQPANy8w8AAP//AwBQSwECLQAUAAYACAAAACEA2+H2y+4AAACFAQAAEwAAAAAA&#10;AAAAAAAAAAAAAAAAW0NvbnRlbnRfVHlwZXNdLnhtbFBLAQItABQABgAIAAAAIQBa9CxbvwAAABUB&#10;AAALAAAAAAAAAAAAAAAAAB8BAABfcmVscy8ucmVsc1BLAQItABQABgAIAAAAIQBmkjvp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126" style="position:absolute;left:344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KWeyAAAAOAAAAAPAAAAZHJzL2Rvd25yZXYueG1sRI9BawIx&#10;FITvBf9DeIXeutkK1bIaRSuFHkTstojeHpvnbnDzsiSprv/eCIVeBoZhvmGm89624kw+GMcKXrIc&#10;BHHltOFawc/3x/MbiBCRNbaOScGVAsxng4cpFtpd+IvOZaxFgnAoUEETY1dIGaqGLIbMdcQpOzpv&#10;MSbra6k9XhLctnKY5yNp0XBaaLCj94aqU/lrFaz1sHZmd9hvDmOz2i5dOMXXSqmnx341SbKYgIjU&#10;x//GH+JTKxiP4H4onQE5uwEAAP//AwBQSwECLQAUAAYACAAAACEA2+H2y+4AAACFAQAAEwAAAAAA&#10;AAAAAAAAAAAAAAAAW0NvbnRlbnRfVHlwZXNdLnhtbFBLAQItABQABgAIAAAAIQBa9CxbvwAAABUB&#10;AAALAAAAAAAAAAAAAAAAAB8BAABfcmVscy8ucmVsc1BLAQItABQABgAIAAAAIQCWQKWe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127" style="position:absolute;left:1156;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AAFyAAAAOAAAAAPAAAAZHJzL2Rvd25yZXYueG1sRI9Ba8JA&#10;FITvBf/D8oTe6qaBNhJdpSqFHopoLEVvj+wzWZJ9G7JbTf+9KxR6GRiG+YaZLwfbigv13jhW8DxJ&#10;QBCXThuuFHwd3p+mIHxA1tg6JgW/5GG5GD3MMdfuynu6FKESEcI+RwV1CF0upS9rsugnriOO2dn1&#10;FkO0fSV1j9cIt61Mk+RVWjQcF2rsaF1T2RQ/VsGnTitnvk/H7Skzm93K+Sa8lEo9jofNLMrbDESg&#10;Ifw3/hAfWkGWwf1QPANycQMAAP//AwBQSwECLQAUAAYACAAAACEA2+H2y+4AAACFAQAAEwAAAAAA&#10;AAAAAAAAAAAAAAAAW0NvbnRlbnRfVHlwZXNdLnhtbFBLAQItABQABgAIAAAAIQBa9CxbvwAAABUB&#10;AAALAAAAAAAAAAAAAAAAAB8BAABfcmVscy8ucmVsc1BLAQItABQABgAIAAAAIQD5DAAF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128" style="position:absolute;left:231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5R3yAAAAOAAAAAPAAAAZHJzL2Rvd25yZXYueG1sRI/BasJA&#10;EIbvQt9hGaE33ShUJbpKWyn0IEXTInobstNkMTsbsltN375zKHgZ+Bn+b+ZbbXrfqCt10QU2MBln&#10;oIjLYB1XBr4+30YLUDEhW2wCk4FfirBZPwxWmNtw4wNdi1QpgXDM0UCdUptrHcuaPMZxaIll9x06&#10;j0liV2nb4U3gvtHTLJtpj47lQo0tvdZUXoofb2Bnp1Vwx/Pp4zx32/1LiJf0VBrzOOy3SxnPS1CJ&#10;+nRv/CPerYG5fCxCIgN6/QcAAP//AwBQSwECLQAUAAYACAAAACEA2+H2y+4AAACFAQAAEwAAAAAA&#10;AAAAAAAAAAAAAAAAW0NvbnRlbnRfVHlwZXNdLnhtbFBLAQItABQABgAIAAAAIQBa9CxbvwAAABUB&#10;AAALAAAAAAAAAAAAAAAAAB8BAABfcmVscy8ucmVsc1BLAQItABQABgAIAAAAIQCIk5R3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129" style="position:absolute;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zHsyAAAAOAAAAAPAAAAZHJzL2Rvd25yZXYueG1sRI9BawIx&#10;FITvgv8hPMFbzSq06moUrQgeSmlXEb09Ns/d4OZl2UTd/vumUPAyMAzzDTNftrYSd2q8caxgOEhA&#10;EOdOGy4UHPbblwkIH5A1Vo5JwQ95WC66nTmm2j34m+5ZKESEsE9RQRlCnUrp85Is+oGriWN2cY3F&#10;EG1TSN3gI8JtJUdJ8iYtGo4LJdb0XlJ+zW5WwYceFc4cz6fP89hsvtbOX8NrrlS/125mUVYzEIHa&#10;8Gz8I3ZawXgKf4fiGZCLXwAAAP//AwBQSwECLQAUAAYACAAAACEA2+H2y+4AAACFAQAAEwAAAAAA&#10;AAAAAAAAAAAAAAAAW0NvbnRlbnRfVHlwZXNdLnhtbFBLAQItABQABgAIAAAAIQBa9CxbvwAAABUB&#10;AAALAAAAAAAAAAAAAAAAAB8BAABfcmVscy8ucmVsc1BLAQItABQABgAIAAAAIQDn3zHs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130" style="position:absolute;left:1156;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OhWyAAAAOAAAAAPAAAAZHJzL2Rvd25yZXYueG1sRI9Ba8JA&#10;EIXvQv/DMkJvulGoSnSVtlLoQYqmRfQ2ZKfJYnY2ZLea/vvOoeBl4DG87/GtNr1v1JW66AIbmIwz&#10;UMRlsI4rA1+fb6MFqJiQLTaBycAvRdisHwYrzG248YGuRaqUQDjmaKBOqc21jmVNHuM4tMTy+w6d&#10;xySxq7Tt8CZw3+hpls20R8eyUGNLrzWVl+LHG9jZaRXc8Xz6OM/ddv8S4iU9lcY8DvvtUs7zElSi&#10;Pt0b/4h3a2AhCiIkMqDXfwAAAP//AwBQSwECLQAUAAYACAAAACEA2+H2y+4AAACFAQAAEwAAAAAA&#10;AAAAAAAAAAAAAAAAW0NvbnRlbnRfVHlwZXNdLnhtbFBLAQItABQABgAIAAAAIQBa9CxbvwAAABUB&#10;AAALAAAAAAAAAAAAAAAAAB8BAABfcmVscy8ucmVsc1BLAQItABQABgAIAAAAIQBDMOhW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131" style="position:absolute;left:231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3NxwAAAOAAAAAPAAAAZHJzL2Rvd25yZXYueG1sRI9Pi8Iw&#10;FMTvgt8hPMGbpgqrUo2yKgt7WMR/LOvt0bxtg81LaaLWb28EwcvAMMxvmNmisaW4Uu2NYwWDfgKC&#10;OHPacK7gePjqTUD4gKyxdEwK7uRhMW+3Zphqd+MdXfchFxHCPkUFRQhVKqXPCrLo+64ijtm/qy2G&#10;aOtc6hpvEW5LOUySkbRoOC4UWNGqoOy8v1gFP3qYO/N7+tucxma9XTp/Dh+ZUt1Os55G+ZyCCNSE&#10;d+OF+NYKJgN4HopnQM4fAAAA//8DAFBLAQItABQABgAIAAAAIQDb4fbL7gAAAIUBAAATAAAAAAAA&#10;AAAAAAAAAAAAAABbQ29udGVudF9UeXBlc10ueG1sUEsBAi0AFAAGAAgAAAAhAFr0LFu/AAAAFQEA&#10;AAsAAAAAAAAAAAAAAAAAHwEAAF9yZWxzLy5yZWxzUEsBAi0AFAAGAAgAAAAhACx8Tc3HAAAA4AAA&#10;AA8AAAAAAAAAAAAAAAAABwIAAGRycy9kb3ducmV2LnhtbFBLBQYAAAAAAwADALcAAAD7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132" style="position:absolute;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tO6yAAAAOAAAAAPAAAAZHJzL2Rvd25yZXYueG1sRI9Ba8JA&#10;FITvQv/D8gq96aaBqsSs0lYKPRSxaSnm9sg+k8Xs25Ddavz3riB4GRiG+YbJV4NtxZF6bxwreJ4k&#10;IIgrpw3XCn5/PsZzED4ga2wdk4IzeVgtH0Y5Ztqd+JuORahFhLDPUEETQpdJ6auGLPqJ64hjtne9&#10;xRBtX0vd4ynCbSvTJJlKi4bjQoMdvTdUHYp/q+BLp7Uzf+VuU87Mevvm/CG8VEo9PQ7rRZTXBYhA&#10;Q7g3bohPrWCewvVQPANyeQEAAP//AwBQSwECLQAUAAYACAAAACEA2+H2y+4AAACFAQAAEwAAAAAA&#10;AAAAAAAAAAAAAAAAW0NvbnRlbnRfVHlwZXNdLnhtbFBLAQItABQABgAIAAAAIQBa9CxbvwAAABUB&#10;AAALAAAAAAAAAAAAAAAAAB8BAABfcmVscy8ucmVsc1BLAQItABQABgAIAAAAIQDcrtO6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r w:rsidR="00CD7764" w:rsidRPr="00D01930">
              <w:rPr>
                <w:rStyle w:val="Ttulo3Car"/>
                <w:rFonts w:ascii="Arial" w:hAnsi="Arial" w:cs="Arial"/>
                <w:noProof/>
                <w:spacing w:val="0"/>
              </w:rPr>
              <w:t>High School &amp; Beyond Planning (Kōkar ko ñan High Jikuul &amp; Tokãlik)</w:t>
            </w:r>
          </w:p>
          <w:p w14:paraId="4CEE5AD0" w14:textId="29F2C834" w:rsidR="00221E59" w:rsidRPr="00D01930" w:rsidRDefault="00221E59" w:rsidP="00D01930">
            <w:pPr>
              <w:rPr>
                <w:rFonts w:ascii="Arial" w:hAnsi="Arial" w:cs="Arial"/>
                <w:noProof/>
              </w:rPr>
            </w:pPr>
            <w:r w:rsidRPr="00D01930">
              <w:rPr>
                <w:rStyle w:val="Ttulo2Car"/>
                <w:rFonts w:ascii="Arial" w:hAnsi="Arial" w:cs="Arial"/>
                <w:noProof/>
                <w:color w:val="000000" w:themeColor="text1"/>
                <w:spacing w:val="0"/>
              </w:rPr>
              <w:t xml:space="preserve"> Kilaaj Jiljilimjuon | Mōttan eo an Jōmar | gearup.wa.gov </w:t>
            </w:r>
          </w:p>
        </w:tc>
      </w:tr>
      <w:tr w:rsidR="003924B1" w:rsidRPr="00D01930" w14:paraId="68BDF0EE" w14:textId="77777777" w:rsidTr="00280130">
        <w:trPr>
          <w:trHeight w:val="144"/>
        </w:trPr>
        <w:tc>
          <w:tcPr>
            <w:tcW w:w="10790" w:type="dxa"/>
            <w:gridSpan w:val="6"/>
            <w:tcBorders>
              <w:top w:val="single" w:sz="18" w:space="0" w:color="auto"/>
            </w:tcBorders>
          </w:tcPr>
          <w:p w14:paraId="0267F210" w14:textId="77777777" w:rsidR="003924B1" w:rsidRPr="00D01930" w:rsidRDefault="003924B1" w:rsidP="00D01930">
            <w:pPr>
              <w:rPr>
                <w:rFonts w:ascii="Arial" w:hAnsi="Arial" w:cs="Arial"/>
                <w:noProof/>
                <w:sz w:val="14"/>
                <w:szCs w:val="14"/>
              </w:rPr>
            </w:pPr>
          </w:p>
        </w:tc>
      </w:tr>
      <w:tr w:rsidR="00735F99" w:rsidRPr="00D01930" w14:paraId="41244D99" w14:textId="77777777" w:rsidTr="004C530F">
        <w:trPr>
          <w:trHeight w:val="20"/>
        </w:trPr>
        <w:tc>
          <w:tcPr>
            <w:tcW w:w="3678" w:type="dxa"/>
          </w:tcPr>
          <w:p w14:paraId="4C066566" w14:textId="77777777" w:rsidR="001256D7" w:rsidRPr="00D01930" w:rsidRDefault="001256D7" w:rsidP="00D01930">
            <w:pPr>
              <w:rPr>
                <w:rStyle w:val="Textoennegrita"/>
                <w:rFonts w:ascii="Arial" w:hAnsi="Arial" w:cs="Arial"/>
                <w:i/>
                <w:iCs/>
                <w:noProof/>
                <w:color w:val="C00000"/>
              </w:rPr>
            </w:pPr>
            <w:r w:rsidRPr="00D01930">
              <w:rPr>
                <w:rStyle w:val="Textoennegrita"/>
                <w:rFonts w:ascii="Arial" w:hAnsi="Arial" w:cs="Arial"/>
                <w:i/>
                <w:iCs/>
                <w:noProof/>
                <w:color w:val="C00000"/>
              </w:rPr>
              <w:t>Advertise Local Summer Programs Here</w:t>
            </w:r>
          </w:p>
          <w:p w14:paraId="346B1E21" w14:textId="14B82A1B" w:rsidR="00735F99" w:rsidRPr="00D01930" w:rsidRDefault="00735F99" w:rsidP="00D01930">
            <w:pPr>
              <w:pStyle w:val="Titlenormal"/>
              <w:rPr>
                <w:rFonts w:cs="Arial"/>
                <w:noProof/>
                <w:color w:val="C00000"/>
              </w:rPr>
            </w:pPr>
          </w:p>
        </w:tc>
        <w:tc>
          <w:tcPr>
            <w:tcW w:w="277" w:type="dxa"/>
            <w:vMerge w:val="restart"/>
          </w:tcPr>
          <w:p w14:paraId="3295F43E" w14:textId="220694F4" w:rsidR="00735F99" w:rsidRPr="00D01930" w:rsidRDefault="00735F99" w:rsidP="00D01930">
            <w:pPr>
              <w:rPr>
                <w:rFonts w:ascii="Arial" w:hAnsi="Arial" w:cs="Arial"/>
                <w:noProof/>
                <w:color w:val="C00000"/>
              </w:rPr>
            </w:pPr>
          </w:p>
        </w:tc>
        <w:tc>
          <w:tcPr>
            <w:tcW w:w="6835" w:type="dxa"/>
            <w:gridSpan w:val="4"/>
            <w:vMerge w:val="restart"/>
          </w:tcPr>
          <w:p w14:paraId="7D049F5B" w14:textId="6399C2BB" w:rsidR="001256D7" w:rsidRPr="00D01930" w:rsidRDefault="001256D7" w:rsidP="00D01930">
            <w:pPr>
              <w:rPr>
                <w:rStyle w:val="Textoennegrita"/>
                <w:rFonts w:ascii="Arial" w:hAnsi="Arial" w:cs="Arial"/>
                <w:i/>
                <w:iCs/>
                <w:noProof/>
                <w:color w:val="C00000"/>
              </w:rPr>
            </w:pPr>
            <w:r w:rsidRPr="00D01930">
              <w:rPr>
                <w:rStyle w:val="Textoennegrita"/>
                <w:rFonts w:ascii="Arial" w:hAnsi="Arial" w:cs="Arial"/>
                <w:i/>
                <w:iCs/>
                <w:noProof/>
                <w:color w:val="C00000"/>
              </w:rPr>
              <w:t>Advertise Local Summer Programs Here</w:t>
            </w:r>
            <w:r w:rsidR="00D01930">
              <w:rPr>
                <w:rStyle w:val="Textoennegrita"/>
                <w:rFonts w:ascii="Arial" w:hAnsi="Arial" w:cs="Arial"/>
                <w:i/>
                <w:noProof/>
                <w:color w:val="C00000"/>
              </w:rPr>
              <w:t xml:space="preserve"> </w:t>
            </w:r>
            <w:r w:rsidRPr="00D01930">
              <w:rPr>
                <w:rStyle w:val="Textoennegrita"/>
                <w:rFonts w:ascii="Arial" w:hAnsi="Arial" w:cs="Arial"/>
                <w:i/>
                <w:noProof/>
                <w:color w:val="C00000"/>
              </w:rPr>
              <w:t>Advertise Local Summer Programs Here</w:t>
            </w:r>
          </w:p>
          <w:p w14:paraId="6F246D2B" w14:textId="35625E8B" w:rsidR="001256D7" w:rsidRPr="00D01930" w:rsidRDefault="001256D7" w:rsidP="00D01930">
            <w:pPr>
              <w:rPr>
                <w:rStyle w:val="Textoennegrita"/>
                <w:rFonts w:ascii="Arial" w:hAnsi="Arial" w:cs="Arial"/>
                <w:i/>
                <w:iCs/>
                <w:noProof/>
                <w:color w:val="C00000"/>
              </w:rPr>
            </w:pPr>
          </w:p>
          <w:p w14:paraId="622F06CA" w14:textId="58DDBF1A" w:rsidR="00735F99" w:rsidRPr="00D01930" w:rsidRDefault="00735F99" w:rsidP="00D01930">
            <w:pPr>
              <w:rPr>
                <w:rFonts w:ascii="Arial" w:hAnsi="Arial" w:cs="Arial"/>
                <w:noProof/>
                <w:color w:val="C00000"/>
              </w:rPr>
            </w:pPr>
          </w:p>
        </w:tc>
      </w:tr>
      <w:tr w:rsidR="00735F99" w:rsidRPr="00D01930" w14:paraId="7CB159C4" w14:textId="77777777" w:rsidTr="00E24746">
        <w:trPr>
          <w:trHeight w:val="3580"/>
        </w:trPr>
        <w:tc>
          <w:tcPr>
            <w:tcW w:w="3678" w:type="dxa"/>
            <w:tcBorders>
              <w:bottom w:val="single" w:sz="18" w:space="0" w:color="auto"/>
            </w:tcBorders>
          </w:tcPr>
          <w:p w14:paraId="7CEC2781" w14:textId="309BD725" w:rsidR="00735F99" w:rsidRPr="00D01930" w:rsidRDefault="00735F99" w:rsidP="00D01930">
            <w:pPr>
              <w:pStyle w:val="TextBody"/>
              <w:rPr>
                <w:rFonts w:ascii="Arial" w:hAnsi="Arial" w:cs="Arial"/>
                <w:noProof/>
              </w:rPr>
            </w:pPr>
          </w:p>
        </w:tc>
        <w:tc>
          <w:tcPr>
            <w:tcW w:w="277" w:type="dxa"/>
            <w:vMerge/>
            <w:tcBorders>
              <w:bottom w:val="single" w:sz="18" w:space="0" w:color="auto"/>
            </w:tcBorders>
          </w:tcPr>
          <w:p w14:paraId="0AB48CA8" w14:textId="77777777" w:rsidR="00735F99" w:rsidRPr="00D01930" w:rsidRDefault="00735F99" w:rsidP="00D01930">
            <w:pPr>
              <w:rPr>
                <w:rFonts w:ascii="Arial" w:hAnsi="Arial" w:cs="Arial"/>
                <w:noProof/>
              </w:rPr>
            </w:pPr>
          </w:p>
        </w:tc>
        <w:tc>
          <w:tcPr>
            <w:tcW w:w="6835" w:type="dxa"/>
            <w:gridSpan w:val="4"/>
            <w:vMerge/>
            <w:tcBorders>
              <w:bottom w:val="single" w:sz="18" w:space="0" w:color="auto"/>
            </w:tcBorders>
          </w:tcPr>
          <w:p w14:paraId="021F0FE4" w14:textId="77777777" w:rsidR="00735F99" w:rsidRPr="00D01930" w:rsidRDefault="00735F99" w:rsidP="00D01930">
            <w:pPr>
              <w:pStyle w:val="TextBody"/>
              <w:rPr>
                <w:rFonts w:ascii="Arial" w:hAnsi="Arial" w:cs="Arial"/>
                <w:noProof/>
              </w:rPr>
            </w:pPr>
          </w:p>
        </w:tc>
      </w:tr>
      <w:tr w:rsidR="00A2081B" w:rsidRPr="00D01930" w14:paraId="6FE7AA31" w14:textId="77777777" w:rsidTr="00280130">
        <w:trPr>
          <w:trHeight w:val="2508"/>
        </w:trPr>
        <w:tc>
          <w:tcPr>
            <w:tcW w:w="7283" w:type="dxa"/>
            <w:gridSpan w:val="3"/>
            <w:tcBorders>
              <w:bottom w:val="single" w:sz="4" w:space="0" w:color="auto"/>
            </w:tcBorders>
          </w:tcPr>
          <w:p w14:paraId="6EA54A0F" w14:textId="3424B99F" w:rsidR="00A2081B" w:rsidRPr="00D01930" w:rsidRDefault="00280130" w:rsidP="00D01930">
            <w:pPr>
              <w:pStyle w:val="Titlenormal"/>
              <w:rPr>
                <w:rFonts w:cs="Arial"/>
                <w:noProof/>
              </w:rPr>
            </w:pPr>
            <w:r w:rsidRPr="00D01930">
              <w:rPr>
                <w:rFonts w:cs="Arial"/>
                <w:noProof/>
              </w:rPr>
              <w:t>LAAJRAK KO AN RIJIKUUL EO ÑAN KŌMMANI</w:t>
            </w:r>
          </w:p>
          <w:p w14:paraId="2D0ACDD5" w14:textId="04D39BC5" w:rsidR="00B5529A" w:rsidRPr="00D01930" w:rsidRDefault="00B5529A" w:rsidP="00D01930">
            <w:pPr>
              <w:pStyle w:val="TextBody"/>
              <w:numPr>
                <w:ilvl w:val="0"/>
                <w:numId w:val="25"/>
              </w:numPr>
              <w:rPr>
                <w:rFonts w:ascii="Arial" w:hAnsi="Arial" w:cs="Arial"/>
                <w:noProof/>
              </w:rPr>
            </w:pPr>
            <w:r w:rsidRPr="00D01930">
              <w:rPr>
                <w:rFonts w:ascii="Arial" w:hAnsi="Arial" w:cs="Arial"/>
                <w:noProof/>
              </w:rPr>
              <w:t>Bōk kaminene ko ilo am kōjerbal make</w:t>
            </w:r>
            <w:r w:rsidR="00D01930">
              <w:rPr>
                <w:rFonts w:ascii="Arial" w:hAnsi="Arial" w:cs="Arial"/>
                <w:noProof/>
              </w:rPr>
              <w:noBreakHyphen/>
            </w:r>
            <w:r w:rsidRPr="00D01930">
              <w:rPr>
                <w:rFonts w:ascii="Arial" w:hAnsi="Arial" w:cs="Arial"/>
                <w:noProof/>
              </w:rPr>
              <w:t>peim. Kawōr toijen jōmar eo am ilo am bōk konaam kaminene jerbal ko ilo lal eo, emaroñ ilo juon jerbal eo ej kōllãik eok, jerbal ko kwōj jipañ, ak ilo juon internship. Jerbal ilo jōmar ej kōtlok bwe kwōn ejaake jet kapeel kããl im emman ñe rej loe ilo aplikãjen eo ñan deloñe kallōj. Ej kwalok ke kwōj juon armej eo elap wujleplok eo ippãn, elap kōttōpar im elaplok an maroñ loe tōprak ko.</w:t>
            </w:r>
          </w:p>
          <w:p w14:paraId="12873D9F" w14:textId="00DD4990" w:rsidR="00B5529A" w:rsidRPr="00D01930" w:rsidRDefault="00B5529A" w:rsidP="00D01930">
            <w:pPr>
              <w:pStyle w:val="TextBody"/>
              <w:numPr>
                <w:ilvl w:val="0"/>
                <w:numId w:val="25"/>
              </w:numPr>
              <w:rPr>
                <w:rFonts w:ascii="Arial" w:hAnsi="Arial" w:cs="Arial"/>
                <w:noProof/>
              </w:rPr>
            </w:pPr>
            <w:r w:rsidRPr="00D01930">
              <w:rPr>
                <w:rFonts w:ascii="Arial" w:hAnsi="Arial" w:cs="Arial"/>
                <w:noProof/>
              </w:rPr>
              <w:t>Kobalok ak ejaake juon bok club. Bōk konaam ilo juon bok club ej juon wãween eo emman ñan kaminene eok kwalok lōmnak ko am ilo bulen juon kumi, juon makūtkūt eo ej kōmman aolep raan ilo kilaaj ko ilo kallōj. Kwōmaroñ barãinwōt jerbale kapeel ko ilo am karōk men ko im wãween tōl ñe kwōj kōmmane juon laajrak in riit ak karōk jet iien kwelok ko.</w:t>
            </w:r>
          </w:p>
          <w:p w14:paraId="19CD1360" w14:textId="4320A26D" w:rsidR="00A2081B" w:rsidRPr="00D01930" w:rsidRDefault="00B5529A" w:rsidP="00D01930">
            <w:pPr>
              <w:pStyle w:val="TextBody"/>
              <w:numPr>
                <w:ilvl w:val="0"/>
                <w:numId w:val="25"/>
              </w:numPr>
              <w:rPr>
                <w:rFonts w:ascii="Arial" w:hAnsi="Arial" w:cs="Arial"/>
                <w:noProof/>
              </w:rPr>
            </w:pPr>
            <w:r w:rsidRPr="00D01930">
              <w:rPr>
                <w:rFonts w:ascii="Arial" w:hAnsi="Arial" w:cs="Arial"/>
                <w:noProof/>
              </w:rPr>
              <w:t>Door e wōt ippam juon jōnōl. Door e wōt juon bok ak juon kein jeje ej juon wãween eo emman ñan kōkmanmanlok kapeel ko am ilo jeje. Kwōmaroñ loe juon topic (wūnin kōnono) ñan mōttan eo kwōj jeje aitok ilo aplikãjen in kallōj eo ilo am je kōn juon tūreep kwar etal ñane ak iminene ko am ilo jerbal ak ippãn ro mōttam.</w:t>
            </w:r>
          </w:p>
        </w:tc>
        <w:tc>
          <w:tcPr>
            <w:tcW w:w="270" w:type="dxa"/>
            <w:vMerge w:val="restart"/>
            <w:tcBorders>
              <w:right w:val="single" w:sz="18" w:space="0" w:color="auto"/>
            </w:tcBorders>
          </w:tcPr>
          <w:p w14:paraId="6B6D195F" w14:textId="2EE06A21" w:rsidR="00A2081B" w:rsidRPr="00D01930" w:rsidRDefault="00A2081B" w:rsidP="00D01930">
            <w:pPr>
              <w:rPr>
                <w:rFonts w:ascii="Arial" w:hAnsi="Arial" w:cs="Arial"/>
                <w:noProof/>
                <w:sz w:val="10"/>
                <w:szCs w:val="10"/>
              </w:rPr>
            </w:pPr>
          </w:p>
        </w:tc>
        <w:tc>
          <w:tcPr>
            <w:tcW w:w="236" w:type="dxa"/>
            <w:vMerge w:val="restart"/>
            <w:tcBorders>
              <w:left w:val="single" w:sz="18" w:space="0" w:color="auto"/>
            </w:tcBorders>
          </w:tcPr>
          <w:p w14:paraId="53734700" w14:textId="77777777" w:rsidR="00A2081B" w:rsidRPr="00D01930" w:rsidRDefault="00A2081B" w:rsidP="00D01930">
            <w:pPr>
              <w:rPr>
                <w:rFonts w:ascii="Arial" w:hAnsi="Arial" w:cs="Arial"/>
                <w:noProof/>
                <w:sz w:val="10"/>
                <w:szCs w:val="10"/>
              </w:rPr>
            </w:pPr>
          </w:p>
        </w:tc>
        <w:tc>
          <w:tcPr>
            <w:tcW w:w="3001" w:type="dxa"/>
            <w:vMerge w:val="restart"/>
          </w:tcPr>
          <w:p w14:paraId="6F50C7C7" w14:textId="4A85DFA8" w:rsidR="008D4894" w:rsidRPr="00D01930" w:rsidRDefault="00A2081B" w:rsidP="00D01930">
            <w:pPr>
              <w:pStyle w:val="Titlenormal"/>
              <w:rPr>
                <w:rFonts w:cs="Arial"/>
                <w:noProof/>
              </w:rPr>
            </w:pPr>
            <w:r w:rsidRPr="00D01930">
              <w:rPr>
                <w:rFonts w:cs="Arial"/>
                <w:noProof/>
              </w:rPr>
              <w:t>RUBWE INNOÑ BAJJŌK KO</w:t>
            </w:r>
          </w:p>
          <w:p w14:paraId="618766A5" w14:textId="4D39398E" w:rsidR="00BB30FE" w:rsidRPr="00D01930" w:rsidRDefault="00BB30FE" w:rsidP="00D01930">
            <w:pPr>
              <w:pStyle w:val="TextBody"/>
              <w:rPr>
                <w:rFonts w:ascii="Arial" w:hAnsi="Arial" w:cs="Arial"/>
                <w:noProof/>
              </w:rPr>
            </w:pPr>
            <w:r w:rsidRPr="00D01930">
              <w:rPr>
                <w:rFonts w:ascii="Arial" w:hAnsi="Arial" w:cs="Arial"/>
                <w:b/>
                <w:noProof/>
              </w:rPr>
              <w:t>INNOÑ BAJJŌK</w:t>
            </w:r>
            <w:r w:rsidRPr="00D01930">
              <w:rPr>
                <w:rFonts w:ascii="Arial" w:hAnsi="Arial" w:cs="Arial"/>
                <w:noProof/>
              </w:rPr>
              <w:t>: Iien eo emmantat ñan loelok kããmpōj eo an kallōj ej ãlikin kadeloñ ettam.</w:t>
            </w:r>
          </w:p>
          <w:p w14:paraId="2279C17A" w14:textId="6BAD4E4C" w:rsidR="00BB30FE" w:rsidRPr="00D01930" w:rsidRDefault="00BB30FE" w:rsidP="00D01930">
            <w:pPr>
              <w:pStyle w:val="TextBody"/>
              <w:rPr>
                <w:rFonts w:ascii="Arial" w:hAnsi="Arial" w:cs="Arial"/>
                <w:noProof/>
              </w:rPr>
            </w:pPr>
            <w:r w:rsidRPr="00D01930">
              <w:rPr>
                <w:rFonts w:ascii="Arial" w:hAnsi="Arial" w:cs="Arial"/>
                <w:b/>
                <w:noProof/>
              </w:rPr>
              <w:t>ILO MOOL:</w:t>
            </w:r>
            <w:r w:rsidRPr="00D01930">
              <w:rPr>
                <w:rFonts w:ascii="Arial" w:hAnsi="Arial" w:cs="Arial"/>
                <w:noProof/>
              </w:rPr>
              <w:t xml:space="preserve"> Enañin aolep rijikuul rej tōmak e innoñ bajjōk in ejjab wōt ke ejjelok ian kallōj ko emōj kadeloñ etaer ie ejjab lukun emman ippãer ãlikin aer loelok jikin ko. </w:t>
            </w:r>
          </w:p>
          <w:p w14:paraId="29345570" w14:textId="7ACCFBB8" w:rsidR="00713D0F" w:rsidRPr="00D01930" w:rsidRDefault="00713D0F" w:rsidP="00D01930">
            <w:pPr>
              <w:pStyle w:val="TextBody"/>
              <w:rPr>
                <w:rFonts w:ascii="Arial" w:hAnsi="Arial" w:cs="Arial"/>
                <w:noProof/>
              </w:rPr>
            </w:pPr>
            <w:r w:rsidRPr="00D01930">
              <w:rPr>
                <w:rFonts w:ascii="Arial" w:hAnsi="Arial" w:cs="Arial"/>
                <w:noProof/>
              </w:rPr>
              <w:t xml:space="preserve">Rijikuul ro rej aikuj loelok elōñ ian kããmpōj ko joñan eo remaroñ mokta jen aer kanne im bar loelok jikin ko ãlikin an deloñ etaer. Kwōjjab aikuj kōttar mae iiō in senior eo. </w:t>
            </w:r>
          </w:p>
          <w:p w14:paraId="2F333FEA" w14:textId="2CC8183D" w:rsidR="00A2081B" w:rsidRDefault="00C27711" w:rsidP="00D01930">
            <w:pPr>
              <w:pStyle w:val="TextBody"/>
              <w:rPr>
                <w:rFonts w:ascii="Arial" w:hAnsi="Arial" w:cs="Arial"/>
                <w:noProof/>
              </w:rPr>
            </w:pPr>
            <w:r w:rsidRPr="00D01930">
              <w:rPr>
                <w:rFonts w:ascii="Arial" w:hAnsi="Arial" w:cs="Arial"/>
                <w:noProof/>
              </w:rPr>
              <w:t>Lale ñe jikuul eo an ajri eo nejum enej kōmmane jabdewōt tūreep ko an jikuul ak kããm ko ilo jōmar ilo kããmpōj eo an kallōj.</w:t>
            </w:r>
          </w:p>
          <w:p w14:paraId="08779DA6" w14:textId="7C66FA43" w:rsidR="00D01930" w:rsidRPr="00D01930" w:rsidRDefault="00D01930" w:rsidP="00D01930">
            <w:pPr>
              <w:pStyle w:val="TextBody"/>
              <w:jc w:val="center"/>
              <w:rPr>
                <w:rFonts w:ascii="Arial" w:hAnsi="Arial" w:cs="Arial"/>
                <w:noProof/>
              </w:rPr>
            </w:pPr>
            <w:r w:rsidRPr="00D01930">
              <w:rPr>
                <w:rFonts w:ascii="Arial" w:hAnsi="Arial" w:cs="Arial"/>
                <w:noProof/>
              </w:rPr>
              <w:drawing>
                <wp:inline distT="0" distB="0" distL="0" distR="0" wp14:anchorId="159BD487" wp14:editId="16350002">
                  <wp:extent cx="734060" cy="734060"/>
                  <wp:effectExtent l="0" t="0" r="8890" b="8890"/>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34060" cy="734060"/>
                          </a:xfrm>
                          <a:prstGeom prst="rect">
                            <a:avLst/>
                          </a:prstGeom>
                        </pic:spPr>
                      </pic:pic>
                    </a:graphicData>
                  </a:graphic>
                </wp:inline>
              </w:drawing>
            </w:r>
          </w:p>
        </w:tc>
      </w:tr>
      <w:tr w:rsidR="00DF4B6A" w:rsidRPr="00D01930" w14:paraId="189CF860" w14:textId="77777777" w:rsidTr="00280130">
        <w:trPr>
          <w:trHeight w:val="67"/>
        </w:trPr>
        <w:tc>
          <w:tcPr>
            <w:tcW w:w="3678" w:type="dxa"/>
            <w:tcBorders>
              <w:top w:val="single" w:sz="4" w:space="0" w:color="auto"/>
            </w:tcBorders>
          </w:tcPr>
          <w:p w14:paraId="518A0B8D" w14:textId="20370C86" w:rsidR="00DF4B6A" w:rsidRPr="00D01930" w:rsidRDefault="00DF4B6A" w:rsidP="00D01930">
            <w:pPr>
              <w:pStyle w:val="TextBody"/>
              <w:rPr>
                <w:rFonts w:ascii="Arial" w:hAnsi="Arial" w:cs="Arial"/>
                <w:noProof/>
              </w:rPr>
            </w:pPr>
          </w:p>
        </w:tc>
        <w:tc>
          <w:tcPr>
            <w:tcW w:w="277" w:type="dxa"/>
            <w:tcBorders>
              <w:top w:val="single" w:sz="4" w:space="0" w:color="auto"/>
            </w:tcBorders>
          </w:tcPr>
          <w:p w14:paraId="37EA0407" w14:textId="77777777" w:rsidR="00DF4B6A" w:rsidRPr="00D01930" w:rsidRDefault="00DF4B6A" w:rsidP="00D01930">
            <w:pPr>
              <w:pStyle w:val="TextBody"/>
              <w:rPr>
                <w:rFonts w:ascii="Arial" w:hAnsi="Arial" w:cs="Arial"/>
                <w:noProof/>
              </w:rPr>
            </w:pPr>
          </w:p>
        </w:tc>
        <w:tc>
          <w:tcPr>
            <w:tcW w:w="3328" w:type="dxa"/>
            <w:tcBorders>
              <w:top w:val="single" w:sz="4" w:space="0" w:color="auto"/>
            </w:tcBorders>
          </w:tcPr>
          <w:p w14:paraId="27A95849" w14:textId="072D1BF7" w:rsidR="00DF4B6A" w:rsidRPr="00D01930" w:rsidRDefault="00DF4B6A" w:rsidP="00D01930">
            <w:pPr>
              <w:pStyle w:val="TextBody"/>
              <w:rPr>
                <w:rFonts w:ascii="Arial" w:hAnsi="Arial" w:cs="Arial"/>
                <w:noProof/>
              </w:rPr>
            </w:pPr>
          </w:p>
        </w:tc>
        <w:tc>
          <w:tcPr>
            <w:tcW w:w="270" w:type="dxa"/>
            <w:vMerge/>
            <w:tcBorders>
              <w:right w:val="single" w:sz="18" w:space="0" w:color="auto"/>
            </w:tcBorders>
          </w:tcPr>
          <w:p w14:paraId="26ACB6E5" w14:textId="77777777" w:rsidR="00DF4B6A" w:rsidRPr="00D01930" w:rsidRDefault="00DF4B6A" w:rsidP="00D01930">
            <w:pPr>
              <w:pStyle w:val="TextBody"/>
              <w:rPr>
                <w:rFonts w:ascii="Arial" w:hAnsi="Arial" w:cs="Arial"/>
                <w:noProof/>
                <w:sz w:val="10"/>
                <w:szCs w:val="10"/>
              </w:rPr>
            </w:pPr>
          </w:p>
        </w:tc>
        <w:tc>
          <w:tcPr>
            <w:tcW w:w="236" w:type="dxa"/>
            <w:vMerge/>
            <w:tcBorders>
              <w:left w:val="single" w:sz="18" w:space="0" w:color="auto"/>
            </w:tcBorders>
          </w:tcPr>
          <w:p w14:paraId="4AF148E1" w14:textId="77777777" w:rsidR="00DF4B6A" w:rsidRPr="00D01930" w:rsidRDefault="00DF4B6A" w:rsidP="00D01930">
            <w:pPr>
              <w:pStyle w:val="TextBody"/>
              <w:rPr>
                <w:rFonts w:ascii="Arial" w:hAnsi="Arial" w:cs="Arial"/>
                <w:noProof/>
                <w:sz w:val="10"/>
                <w:szCs w:val="10"/>
              </w:rPr>
            </w:pPr>
          </w:p>
        </w:tc>
        <w:tc>
          <w:tcPr>
            <w:tcW w:w="3001" w:type="dxa"/>
            <w:vMerge/>
          </w:tcPr>
          <w:p w14:paraId="2585C9D7" w14:textId="77777777" w:rsidR="00DF4B6A" w:rsidRPr="00D01930" w:rsidRDefault="00DF4B6A" w:rsidP="00D01930">
            <w:pPr>
              <w:pStyle w:val="TextBody"/>
              <w:rPr>
                <w:rFonts w:ascii="Arial" w:hAnsi="Arial" w:cs="Arial"/>
                <w:noProof/>
              </w:rPr>
            </w:pPr>
          </w:p>
        </w:tc>
      </w:tr>
      <w:tr w:rsidR="00A2081B" w:rsidRPr="00D01930" w14:paraId="5FF5C757" w14:textId="77777777" w:rsidTr="00035894">
        <w:trPr>
          <w:trHeight w:val="3600"/>
        </w:trPr>
        <w:tc>
          <w:tcPr>
            <w:tcW w:w="7283" w:type="dxa"/>
            <w:gridSpan w:val="3"/>
          </w:tcPr>
          <w:p w14:paraId="4D7751F6" w14:textId="11B394D1" w:rsidR="00A2081B" w:rsidRPr="00D01930" w:rsidRDefault="008D4894" w:rsidP="00D01930">
            <w:pPr>
              <w:pStyle w:val="Titlenormal"/>
              <w:rPr>
                <w:rFonts w:cs="Arial"/>
                <w:noProof/>
              </w:rPr>
            </w:pPr>
            <w:r w:rsidRPr="00D01930">
              <w:rPr>
                <w:rFonts w:cs="Arial"/>
                <w:noProof/>
              </w:rPr>
              <w:t xml:space="preserve">LAAJRAK EO AN BAAMLE EO ÑAN KŌMMANI </w:t>
            </w:r>
          </w:p>
          <w:p w14:paraId="68335B51" w14:textId="6934339D" w:rsidR="001256D7" w:rsidRPr="00D01930" w:rsidRDefault="00F504D1" w:rsidP="00D01930">
            <w:pPr>
              <w:pStyle w:val="TextBody"/>
              <w:numPr>
                <w:ilvl w:val="0"/>
                <w:numId w:val="26"/>
              </w:numPr>
              <w:rPr>
                <w:rFonts w:ascii="Arial" w:hAnsi="Arial" w:cs="Arial"/>
                <w:noProof/>
              </w:rPr>
            </w:pPr>
            <w:r w:rsidRPr="00D01930">
              <w:rPr>
                <w:rFonts w:ascii="Arial" w:hAnsi="Arial" w:cs="Arial"/>
                <w:noProof/>
              </w:rPr>
              <w:t>Ilo jōmar in, jipañ jodikdik eo nejum bwe en bōk wōt ijo konaan ilo kããm ko, būrokraam ko, bōk konaan, ak bar kappok an jerbal. Jumae eñjake in jelimo ko im bōbrae an jerwaani katak ko ilo am jibed ajri eo nejum bwe en pãd wōt ilo juon (en wōr jidik) juon jikejuul eo ej ãliji im bōk konaan ilo būrokraam ko ilo jōmar, jipañ, ak kappok juon jerbal ãinwōt jepjep ujooj ak lale ajri ro.</w:t>
            </w:r>
          </w:p>
          <w:p w14:paraId="70988759" w14:textId="2595561E" w:rsidR="00A2081B" w:rsidRPr="00D01930" w:rsidRDefault="001256D7" w:rsidP="00D01930">
            <w:pPr>
              <w:pStyle w:val="TextBody"/>
              <w:numPr>
                <w:ilvl w:val="0"/>
                <w:numId w:val="26"/>
              </w:numPr>
              <w:rPr>
                <w:rFonts w:ascii="Arial" w:hAnsi="Arial" w:cs="Arial"/>
                <w:noProof/>
              </w:rPr>
            </w:pPr>
            <w:r w:rsidRPr="00D01930">
              <w:rPr>
                <w:rFonts w:ascii="Arial" w:hAnsi="Arial" w:cs="Arial"/>
                <w:noProof/>
              </w:rPr>
              <w:t>Ñe maroñ, etal ñan kããmpōj in kallōj ko ippãn ajri eo nejum.</w:t>
            </w:r>
          </w:p>
        </w:tc>
        <w:tc>
          <w:tcPr>
            <w:tcW w:w="270" w:type="dxa"/>
            <w:vMerge/>
            <w:tcBorders>
              <w:right w:val="single" w:sz="18" w:space="0" w:color="auto"/>
            </w:tcBorders>
          </w:tcPr>
          <w:p w14:paraId="268D509A" w14:textId="77777777" w:rsidR="00A2081B" w:rsidRPr="00D01930" w:rsidRDefault="00A2081B" w:rsidP="00D01930">
            <w:pPr>
              <w:rPr>
                <w:rFonts w:ascii="Arial" w:hAnsi="Arial" w:cs="Arial"/>
                <w:noProof/>
                <w:sz w:val="10"/>
                <w:szCs w:val="10"/>
              </w:rPr>
            </w:pPr>
          </w:p>
        </w:tc>
        <w:tc>
          <w:tcPr>
            <w:tcW w:w="236" w:type="dxa"/>
            <w:vMerge/>
            <w:tcBorders>
              <w:left w:val="single" w:sz="18" w:space="0" w:color="auto"/>
            </w:tcBorders>
          </w:tcPr>
          <w:p w14:paraId="1659F3BF" w14:textId="77777777" w:rsidR="00A2081B" w:rsidRPr="00D01930" w:rsidRDefault="00A2081B" w:rsidP="00D01930">
            <w:pPr>
              <w:rPr>
                <w:rFonts w:ascii="Arial" w:hAnsi="Arial" w:cs="Arial"/>
                <w:noProof/>
                <w:sz w:val="10"/>
                <w:szCs w:val="10"/>
              </w:rPr>
            </w:pPr>
          </w:p>
        </w:tc>
        <w:tc>
          <w:tcPr>
            <w:tcW w:w="3001" w:type="dxa"/>
            <w:vMerge/>
          </w:tcPr>
          <w:p w14:paraId="13E8AB06" w14:textId="77777777" w:rsidR="00A2081B" w:rsidRPr="00D01930" w:rsidRDefault="00A2081B" w:rsidP="00D01930">
            <w:pPr>
              <w:pStyle w:val="TextBody"/>
              <w:rPr>
                <w:rFonts w:ascii="Arial" w:hAnsi="Arial" w:cs="Arial"/>
                <w:noProof/>
              </w:rPr>
            </w:pPr>
          </w:p>
        </w:tc>
      </w:tr>
    </w:tbl>
    <w:p w14:paraId="4229C740" w14:textId="43CF2146" w:rsidR="00A40213" w:rsidRPr="00D01930" w:rsidRDefault="00A40213" w:rsidP="00D01930">
      <w:pPr>
        <w:rPr>
          <w:rFonts w:ascii="Arial" w:hAnsi="Arial" w:cs="Arial"/>
          <w:noProof/>
        </w:rPr>
      </w:pPr>
    </w:p>
    <w:sectPr w:rsidR="00A40213" w:rsidRPr="00D01930"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C2198" w14:textId="77777777" w:rsidR="007A2F31" w:rsidRDefault="007A2F31" w:rsidP="001D6100">
      <w:r>
        <w:separator/>
      </w:r>
    </w:p>
  </w:endnote>
  <w:endnote w:type="continuationSeparator" w:id="0">
    <w:p w14:paraId="493B0737" w14:textId="77777777" w:rsidR="007A2F31" w:rsidRDefault="007A2F31"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Franklin Gothic Book">
    <w:altName w:val="Franklin Gothic"/>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4D1AD" w14:textId="77777777" w:rsidR="007A2F31" w:rsidRDefault="007A2F31" w:rsidP="001D6100">
      <w:r>
        <w:separator/>
      </w:r>
    </w:p>
  </w:footnote>
  <w:footnote w:type="continuationSeparator" w:id="0">
    <w:p w14:paraId="2D3A895E" w14:textId="77777777" w:rsidR="007A2F31" w:rsidRDefault="007A2F31"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C6101"/>
    <w:multiLevelType w:val="hybridMultilevel"/>
    <w:tmpl w:val="5798CD2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 w15:restartNumberingAfterBreak="0">
    <w:nsid w:val="070B65A1"/>
    <w:multiLevelType w:val="hybridMultilevel"/>
    <w:tmpl w:val="5CCEBFEC"/>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758DA"/>
    <w:multiLevelType w:val="hybridMultilevel"/>
    <w:tmpl w:val="987C3D94"/>
    <w:lvl w:ilvl="0" w:tplc="CCDEF67C">
      <w:numFmt w:val="bullet"/>
      <w:lvlText w:val="•"/>
      <w:lvlJc w:val="left"/>
      <w:pPr>
        <w:ind w:left="723" w:hanging="703"/>
      </w:pPr>
      <w:rPr>
        <w:rFonts w:ascii="Tw Cen MT" w:eastAsia="Franklin Gothic Book" w:hAnsi="Tw Cen MT" w:cs="Franklin Gothic Book"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3" w15:restartNumberingAfterBreak="0">
    <w:nsid w:val="13055359"/>
    <w:multiLevelType w:val="hybridMultilevel"/>
    <w:tmpl w:val="74045334"/>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F3757F"/>
    <w:multiLevelType w:val="hybridMultilevel"/>
    <w:tmpl w:val="954ACB1C"/>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5" w15:restartNumberingAfterBreak="0">
    <w:nsid w:val="1D5860FD"/>
    <w:multiLevelType w:val="hybridMultilevel"/>
    <w:tmpl w:val="1C483C0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6" w15:restartNumberingAfterBreak="0">
    <w:nsid w:val="25AF52F5"/>
    <w:multiLevelType w:val="hybridMultilevel"/>
    <w:tmpl w:val="7D3E1878"/>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7" w15:restartNumberingAfterBreak="0">
    <w:nsid w:val="26D9171E"/>
    <w:multiLevelType w:val="hybridMultilevel"/>
    <w:tmpl w:val="043A5E2A"/>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EC5CEF"/>
    <w:multiLevelType w:val="hybridMultilevel"/>
    <w:tmpl w:val="25C43A9E"/>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4A6684"/>
    <w:multiLevelType w:val="hybridMultilevel"/>
    <w:tmpl w:val="4CEA1E06"/>
    <w:lvl w:ilvl="0" w:tplc="0E5402EA">
      <w:numFmt w:val="bullet"/>
      <w:lvlText w:val="•"/>
      <w:lvlJc w:val="left"/>
      <w:pPr>
        <w:ind w:left="717" w:hanging="703"/>
      </w:pPr>
      <w:rPr>
        <w:rFonts w:ascii="Tw Cen MT" w:eastAsia="Franklin Gothic Book" w:hAnsi="Tw Cen MT" w:cs="Franklin Gothic Book"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10"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6A6AB1"/>
    <w:multiLevelType w:val="hybridMultilevel"/>
    <w:tmpl w:val="9326AED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2" w15:restartNumberingAfterBreak="0">
    <w:nsid w:val="3F70707B"/>
    <w:multiLevelType w:val="hybridMultilevel"/>
    <w:tmpl w:val="CF7412CA"/>
    <w:lvl w:ilvl="0" w:tplc="64C44C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130AC2"/>
    <w:multiLevelType w:val="hybridMultilevel"/>
    <w:tmpl w:val="C2E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54140D"/>
    <w:multiLevelType w:val="hybridMultilevel"/>
    <w:tmpl w:val="DE5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801468"/>
    <w:multiLevelType w:val="hybridMultilevel"/>
    <w:tmpl w:val="416C1920"/>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982D8F"/>
    <w:multiLevelType w:val="hybridMultilevel"/>
    <w:tmpl w:val="F1F255D0"/>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8472E3"/>
    <w:multiLevelType w:val="hybridMultilevel"/>
    <w:tmpl w:val="62302B0E"/>
    <w:lvl w:ilvl="0" w:tplc="CCDEF67C">
      <w:numFmt w:val="bullet"/>
      <w:lvlText w:val="•"/>
      <w:lvlJc w:val="left"/>
      <w:pPr>
        <w:ind w:left="743" w:hanging="703"/>
      </w:pPr>
      <w:rPr>
        <w:rFonts w:ascii="Tw Cen MT" w:eastAsia="Franklin Gothic Book" w:hAnsi="Tw Cen MT" w:cs="Franklin Gothic Book"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8" w15:restartNumberingAfterBreak="0">
    <w:nsid w:val="4CA05F78"/>
    <w:multiLevelType w:val="hybridMultilevel"/>
    <w:tmpl w:val="A35CA578"/>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9" w15:restartNumberingAfterBreak="0">
    <w:nsid w:val="4E386E56"/>
    <w:multiLevelType w:val="hybridMultilevel"/>
    <w:tmpl w:val="701EA4F8"/>
    <w:lvl w:ilvl="0" w:tplc="0E5402EA">
      <w:numFmt w:val="bullet"/>
      <w:lvlText w:val="•"/>
      <w:lvlJc w:val="left"/>
      <w:pPr>
        <w:ind w:left="731" w:hanging="703"/>
      </w:pPr>
      <w:rPr>
        <w:rFonts w:ascii="Tw Cen MT" w:eastAsia="Franklin Gothic Book" w:hAnsi="Tw Cen MT" w:cs="Franklin Gothic Book"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0" w15:restartNumberingAfterBreak="0">
    <w:nsid w:val="549A5009"/>
    <w:multiLevelType w:val="hybridMultilevel"/>
    <w:tmpl w:val="238C2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5E4581"/>
    <w:multiLevelType w:val="hybridMultilevel"/>
    <w:tmpl w:val="66204960"/>
    <w:lvl w:ilvl="0" w:tplc="CCDEF67C">
      <w:numFmt w:val="bullet"/>
      <w:lvlText w:val="•"/>
      <w:lvlJc w:val="left"/>
      <w:pPr>
        <w:ind w:left="743" w:hanging="703"/>
      </w:pPr>
      <w:rPr>
        <w:rFonts w:ascii="Tw Cen MT" w:eastAsia="Franklin Gothic Book" w:hAnsi="Tw Cen MT" w:cs="Franklin Gothic Book"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2" w15:restartNumberingAfterBreak="0">
    <w:nsid w:val="6E546E29"/>
    <w:multiLevelType w:val="hybridMultilevel"/>
    <w:tmpl w:val="DB74772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3" w15:restartNumberingAfterBreak="0">
    <w:nsid w:val="79C8471B"/>
    <w:multiLevelType w:val="hybridMultilevel"/>
    <w:tmpl w:val="138430E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701E85"/>
    <w:multiLevelType w:val="hybridMultilevel"/>
    <w:tmpl w:val="05B68DCA"/>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5" w15:restartNumberingAfterBreak="0">
    <w:nsid w:val="7DC677E7"/>
    <w:multiLevelType w:val="hybridMultilevel"/>
    <w:tmpl w:val="7D32737E"/>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86509810">
    <w:abstractNumId w:val="10"/>
  </w:num>
  <w:num w:numId="2" w16cid:durableId="1773696181">
    <w:abstractNumId w:val="13"/>
  </w:num>
  <w:num w:numId="3" w16cid:durableId="684285035">
    <w:abstractNumId w:val="20"/>
  </w:num>
  <w:num w:numId="4" w16cid:durableId="446848831">
    <w:abstractNumId w:val="23"/>
  </w:num>
  <w:num w:numId="5" w16cid:durableId="1793396765">
    <w:abstractNumId w:val="12"/>
  </w:num>
  <w:num w:numId="6" w16cid:durableId="703209714">
    <w:abstractNumId w:val="5"/>
  </w:num>
  <w:num w:numId="7" w16cid:durableId="689064031">
    <w:abstractNumId w:val="11"/>
  </w:num>
  <w:num w:numId="8" w16cid:durableId="980769972">
    <w:abstractNumId w:val="22"/>
  </w:num>
  <w:num w:numId="9" w16cid:durableId="1460761935">
    <w:abstractNumId w:val="14"/>
  </w:num>
  <w:num w:numId="10" w16cid:durableId="2043358367">
    <w:abstractNumId w:val="25"/>
  </w:num>
  <w:num w:numId="11" w16cid:durableId="5256686">
    <w:abstractNumId w:val="15"/>
  </w:num>
  <w:num w:numId="12" w16cid:durableId="429544102">
    <w:abstractNumId w:val="0"/>
  </w:num>
  <w:num w:numId="13" w16cid:durableId="1909420726">
    <w:abstractNumId w:val="2"/>
  </w:num>
  <w:num w:numId="14" w16cid:durableId="1334600694">
    <w:abstractNumId w:val="21"/>
  </w:num>
  <w:num w:numId="15" w16cid:durableId="220791910">
    <w:abstractNumId w:val="17"/>
  </w:num>
  <w:num w:numId="16" w16cid:durableId="1673142575">
    <w:abstractNumId w:val="4"/>
  </w:num>
  <w:num w:numId="17" w16cid:durableId="368455899">
    <w:abstractNumId w:val="6"/>
  </w:num>
  <w:num w:numId="18" w16cid:durableId="1418551808">
    <w:abstractNumId w:val="24"/>
  </w:num>
  <w:num w:numId="19" w16cid:durableId="612204517">
    <w:abstractNumId w:val="9"/>
  </w:num>
  <w:num w:numId="20" w16cid:durableId="1190142275">
    <w:abstractNumId w:val="19"/>
  </w:num>
  <w:num w:numId="21" w16cid:durableId="1862470748">
    <w:abstractNumId w:val="1"/>
  </w:num>
  <w:num w:numId="22" w16cid:durableId="23944956">
    <w:abstractNumId w:val="7"/>
  </w:num>
  <w:num w:numId="23" w16cid:durableId="1218936314">
    <w:abstractNumId w:val="16"/>
  </w:num>
  <w:num w:numId="24" w16cid:durableId="2138528345">
    <w:abstractNumId w:val="8"/>
  </w:num>
  <w:num w:numId="25" w16cid:durableId="224418390">
    <w:abstractNumId w:val="3"/>
  </w:num>
  <w:num w:numId="26" w16cid:durableId="5020843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proofState w:spelling="clean" w:grammar="clean"/>
  <w:stylePaneSortMethod w:val="0000"/>
  <w:defaultTabStop w:val="720"/>
  <w:hyphenationZone w:val="425"/>
  <w:characterSpacingControl w:val="doNotCompress"/>
  <w:hdrShapeDefaults>
    <o:shapedefaults v:ext="edit" spidmax="21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34A97"/>
    <w:rsid w:val="00035894"/>
    <w:rsid w:val="00060922"/>
    <w:rsid w:val="00075EA3"/>
    <w:rsid w:val="00077661"/>
    <w:rsid w:val="000A06A1"/>
    <w:rsid w:val="000B7BB9"/>
    <w:rsid w:val="000C04B2"/>
    <w:rsid w:val="000C1814"/>
    <w:rsid w:val="000C493D"/>
    <w:rsid w:val="0011588B"/>
    <w:rsid w:val="001256D7"/>
    <w:rsid w:val="0013534A"/>
    <w:rsid w:val="0016685B"/>
    <w:rsid w:val="00173094"/>
    <w:rsid w:val="001A1B0F"/>
    <w:rsid w:val="001D34B3"/>
    <w:rsid w:val="001D6100"/>
    <w:rsid w:val="00221E59"/>
    <w:rsid w:val="00235CED"/>
    <w:rsid w:val="002678D3"/>
    <w:rsid w:val="00280130"/>
    <w:rsid w:val="00287838"/>
    <w:rsid w:val="00302C98"/>
    <w:rsid w:val="00315984"/>
    <w:rsid w:val="00317977"/>
    <w:rsid w:val="003572FC"/>
    <w:rsid w:val="00361546"/>
    <w:rsid w:val="003766A2"/>
    <w:rsid w:val="00385D00"/>
    <w:rsid w:val="003924B1"/>
    <w:rsid w:val="003943A5"/>
    <w:rsid w:val="00397474"/>
    <w:rsid w:val="00397BC4"/>
    <w:rsid w:val="003D079F"/>
    <w:rsid w:val="003E115A"/>
    <w:rsid w:val="003E3E20"/>
    <w:rsid w:val="003F0744"/>
    <w:rsid w:val="003F34A6"/>
    <w:rsid w:val="00401410"/>
    <w:rsid w:val="00405FB7"/>
    <w:rsid w:val="00412376"/>
    <w:rsid w:val="00414D6A"/>
    <w:rsid w:val="00416435"/>
    <w:rsid w:val="00434553"/>
    <w:rsid w:val="00491B28"/>
    <w:rsid w:val="004B1CE7"/>
    <w:rsid w:val="004C440E"/>
    <w:rsid w:val="004C530F"/>
    <w:rsid w:val="004D4B2A"/>
    <w:rsid w:val="00513C62"/>
    <w:rsid w:val="00516D87"/>
    <w:rsid w:val="00542638"/>
    <w:rsid w:val="00545843"/>
    <w:rsid w:val="00567BC6"/>
    <w:rsid w:val="005728F5"/>
    <w:rsid w:val="00576013"/>
    <w:rsid w:val="00576355"/>
    <w:rsid w:val="005A22F1"/>
    <w:rsid w:val="005A7A4F"/>
    <w:rsid w:val="005C74D2"/>
    <w:rsid w:val="005E2184"/>
    <w:rsid w:val="005F67B2"/>
    <w:rsid w:val="0060774D"/>
    <w:rsid w:val="00615348"/>
    <w:rsid w:val="00645773"/>
    <w:rsid w:val="00654229"/>
    <w:rsid w:val="00685DBB"/>
    <w:rsid w:val="00692B40"/>
    <w:rsid w:val="006A6D66"/>
    <w:rsid w:val="006B498E"/>
    <w:rsid w:val="006C01D3"/>
    <w:rsid w:val="006C30F5"/>
    <w:rsid w:val="006C5F05"/>
    <w:rsid w:val="006C60E6"/>
    <w:rsid w:val="006F22CE"/>
    <w:rsid w:val="00702207"/>
    <w:rsid w:val="007118ED"/>
    <w:rsid w:val="00713D0F"/>
    <w:rsid w:val="00721089"/>
    <w:rsid w:val="00735F99"/>
    <w:rsid w:val="0078163A"/>
    <w:rsid w:val="00793BD6"/>
    <w:rsid w:val="00794584"/>
    <w:rsid w:val="007A2F31"/>
    <w:rsid w:val="007B27C5"/>
    <w:rsid w:val="007D2AC9"/>
    <w:rsid w:val="007D5022"/>
    <w:rsid w:val="00801748"/>
    <w:rsid w:val="00832D90"/>
    <w:rsid w:val="008557AA"/>
    <w:rsid w:val="008576D5"/>
    <w:rsid w:val="0086583D"/>
    <w:rsid w:val="00867351"/>
    <w:rsid w:val="0087169C"/>
    <w:rsid w:val="00896954"/>
    <w:rsid w:val="008B23BC"/>
    <w:rsid w:val="008D4894"/>
    <w:rsid w:val="008D6DD6"/>
    <w:rsid w:val="008E1844"/>
    <w:rsid w:val="009752A7"/>
    <w:rsid w:val="009A219F"/>
    <w:rsid w:val="009D6EE0"/>
    <w:rsid w:val="009E110F"/>
    <w:rsid w:val="009E509A"/>
    <w:rsid w:val="00A2081B"/>
    <w:rsid w:val="00A40213"/>
    <w:rsid w:val="00A55C9A"/>
    <w:rsid w:val="00AA33CE"/>
    <w:rsid w:val="00AA69D0"/>
    <w:rsid w:val="00AB137A"/>
    <w:rsid w:val="00AD52C4"/>
    <w:rsid w:val="00AE15EE"/>
    <w:rsid w:val="00AF5233"/>
    <w:rsid w:val="00B00C2B"/>
    <w:rsid w:val="00B031D1"/>
    <w:rsid w:val="00B056FD"/>
    <w:rsid w:val="00B20006"/>
    <w:rsid w:val="00B36600"/>
    <w:rsid w:val="00B428B4"/>
    <w:rsid w:val="00B50F4E"/>
    <w:rsid w:val="00B5429C"/>
    <w:rsid w:val="00B5529A"/>
    <w:rsid w:val="00BB30FE"/>
    <w:rsid w:val="00BC1075"/>
    <w:rsid w:val="00BF1870"/>
    <w:rsid w:val="00C04531"/>
    <w:rsid w:val="00C27711"/>
    <w:rsid w:val="00C37449"/>
    <w:rsid w:val="00C447EE"/>
    <w:rsid w:val="00C6273B"/>
    <w:rsid w:val="00C65DC8"/>
    <w:rsid w:val="00C7634D"/>
    <w:rsid w:val="00CA11E0"/>
    <w:rsid w:val="00CD05DA"/>
    <w:rsid w:val="00CD5E35"/>
    <w:rsid w:val="00CD7764"/>
    <w:rsid w:val="00CF03F0"/>
    <w:rsid w:val="00D01930"/>
    <w:rsid w:val="00D03044"/>
    <w:rsid w:val="00D22CF9"/>
    <w:rsid w:val="00D305C1"/>
    <w:rsid w:val="00D46CD2"/>
    <w:rsid w:val="00D76C68"/>
    <w:rsid w:val="00DD003B"/>
    <w:rsid w:val="00DD643B"/>
    <w:rsid w:val="00DF4B6A"/>
    <w:rsid w:val="00E24746"/>
    <w:rsid w:val="00E2788F"/>
    <w:rsid w:val="00E27D7D"/>
    <w:rsid w:val="00E35615"/>
    <w:rsid w:val="00E52F76"/>
    <w:rsid w:val="00E53889"/>
    <w:rsid w:val="00E75770"/>
    <w:rsid w:val="00E81FD1"/>
    <w:rsid w:val="00E979F7"/>
    <w:rsid w:val="00EB654D"/>
    <w:rsid w:val="00F04BB0"/>
    <w:rsid w:val="00F263B8"/>
    <w:rsid w:val="00F504D1"/>
    <w:rsid w:val="00F518FA"/>
    <w:rsid w:val="00F715CA"/>
    <w:rsid w:val="00F956DC"/>
    <w:rsid w:val="00F97485"/>
    <w:rsid w:val="00FB24E9"/>
    <w:rsid w:val="00FE1655"/>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VE"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1256D7"/>
    <w:rPr>
      <w:sz w:val="20"/>
    </w:rPr>
  </w:style>
  <w:style w:type="paragraph" w:styleId="Ttulo1">
    <w:name w:val="heading 1"/>
    <w:basedOn w:val="Normal"/>
    <w:next w:val="Normal"/>
    <w:link w:val="Ttulo1Car"/>
    <w:qFormat/>
    <w:rsid w:val="00D01930"/>
    <w:pPr>
      <w:jc w:val="center"/>
      <w:outlineLvl w:val="0"/>
    </w:pPr>
    <w:rPr>
      <w:rFonts w:ascii="Arial" w:hAnsi="Arial"/>
      <w:b/>
      <w:color w:val="0D5672" w:themeColor="accent1"/>
      <w:sz w:val="52"/>
    </w:rPr>
  </w:style>
  <w:style w:type="paragraph" w:styleId="Ttulo2">
    <w:name w:val="heading 2"/>
    <w:basedOn w:val="Normal"/>
    <w:next w:val="Normal"/>
    <w:link w:val="Ttulo2Car"/>
    <w:uiPriority w:val="1"/>
    <w:qFormat/>
    <w:rsid w:val="006B498E"/>
    <w:pPr>
      <w:spacing w:before="110"/>
      <w:jc w:val="center"/>
      <w:outlineLvl w:val="1"/>
    </w:pPr>
    <w:rPr>
      <w:rFonts w:asciiTheme="majorHAnsi" w:hAnsiTheme="majorHAnsi"/>
      <w:color w:val="124163" w:themeColor="accent2"/>
      <w:spacing w:val="40"/>
      <w:sz w:val="18"/>
    </w:rPr>
  </w:style>
  <w:style w:type="paragraph" w:styleId="Ttulo3">
    <w:name w:val="heading 3"/>
    <w:basedOn w:val="Normal"/>
    <w:next w:val="Normal"/>
    <w:link w:val="Ttulo3Car"/>
    <w:uiPriority w:val="2"/>
    <w:qFormat/>
    <w:rsid w:val="006B498E"/>
    <w:pPr>
      <w:spacing w:before="23"/>
      <w:jc w:val="center"/>
      <w:outlineLvl w:val="2"/>
    </w:pPr>
    <w:rPr>
      <w:rFonts w:ascii="Gill Sans MT" w:hAnsi="Gill Sans MT"/>
      <w:b/>
      <w:color w:val="0D5672" w:themeColor="accent1"/>
      <w:spacing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Franklin Gothic Book"/>
      <w:bCs/>
      <w:color w:val="0D5672" w:themeColor="accent1"/>
      <w:sz w:val="56"/>
      <w:szCs w:val="22"/>
      <w:lang w:bidi="en-US"/>
    </w:rPr>
  </w:style>
  <w:style w:type="character" w:customStyle="1" w:styleId="TitleBigChar">
    <w:name w:val="Title Big Char"/>
    <w:basedOn w:val="Fuentedeprrafopredeter"/>
    <w:link w:val="TitleBig"/>
    <w:uiPriority w:val="3"/>
    <w:rsid w:val="009E509A"/>
    <w:rPr>
      <w:rFonts w:ascii="Tw Cen MT" w:eastAsia="Franklin Gothic Book" w:hAnsi="Tw Cen MT" w:cs="Franklin Gothic Book"/>
      <w:bCs/>
      <w:color w:val="0D5672" w:themeColor="accent1"/>
      <w:sz w:val="56"/>
      <w:szCs w:val="22"/>
      <w:lang w:bidi="en-US"/>
    </w:rPr>
  </w:style>
  <w:style w:type="paragraph" w:customStyle="1" w:styleId="TextBody">
    <w:name w:val="Text Body"/>
    <w:basedOn w:val="Textoindependiente"/>
    <w:link w:val="TextBodyChar"/>
    <w:uiPriority w:val="7"/>
    <w:qFormat/>
    <w:rsid w:val="00D01930"/>
    <w:pPr>
      <w:widowControl w:val="0"/>
      <w:autoSpaceDE w:val="0"/>
      <w:autoSpaceDN w:val="0"/>
      <w:spacing w:before="7"/>
      <w:ind w:left="14" w:right="-14"/>
    </w:pPr>
    <w:rPr>
      <w:rFonts w:eastAsia="Franklin Gothic Book" w:cs="Franklin Gothic Book"/>
      <w:color w:val="000000" w:themeColor="text1"/>
      <w:sz w:val="18"/>
      <w:szCs w:val="22"/>
      <w:lang w:bidi="en-US"/>
    </w:rPr>
  </w:style>
  <w:style w:type="character" w:customStyle="1" w:styleId="TextBodyChar">
    <w:name w:val="Text Body Char"/>
    <w:basedOn w:val="TextoindependienteCar"/>
    <w:link w:val="TextBody"/>
    <w:uiPriority w:val="7"/>
    <w:rsid w:val="00D01930"/>
    <w:rPr>
      <w:rFonts w:eastAsia="Franklin Gothic Book" w:cs="Franklin Gothic Book"/>
      <w:color w:val="000000" w:themeColor="text1"/>
      <w:sz w:val="18"/>
      <w:szCs w:val="22"/>
      <w:lang w:bidi="en-US"/>
    </w:rPr>
  </w:style>
  <w:style w:type="paragraph" w:styleId="Textoindependiente">
    <w:name w:val="Body Text"/>
    <w:basedOn w:val="Normal"/>
    <w:link w:val="TextoindependienteCar"/>
    <w:uiPriority w:val="99"/>
    <w:semiHidden/>
    <w:rsid w:val="00A40213"/>
    <w:pPr>
      <w:spacing w:after="120"/>
    </w:pPr>
  </w:style>
  <w:style w:type="character" w:customStyle="1" w:styleId="TextoindependienteCar">
    <w:name w:val="Texto independiente Car"/>
    <w:basedOn w:val="Fuentedeprrafopredeter"/>
    <w:link w:val="Textoindependiente"/>
    <w:uiPriority w:val="99"/>
    <w:semiHidden/>
    <w:rsid w:val="008E1844"/>
  </w:style>
  <w:style w:type="paragraph" w:customStyle="1" w:styleId="Titlenormal">
    <w:name w:val="Title normal"/>
    <w:basedOn w:val="Normal"/>
    <w:link w:val="TitlenormalChar"/>
    <w:uiPriority w:val="4"/>
    <w:qFormat/>
    <w:rsid w:val="00D01930"/>
    <w:pPr>
      <w:widowControl w:val="0"/>
      <w:autoSpaceDE w:val="0"/>
      <w:autoSpaceDN w:val="0"/>
      <w:spacing w:before="20"/>
      <w:ind w:left="20" w:right="6"/>
    </w:pPr>
    <w:rPr>
      <w:rFonts w:ascii="Arial" w:eastAsia="Franklin Gothic Book" w:hAnsi="Arial" w:cs="Franklin Gothic Book"/>
      <w:b/>
      <w:bCs/>
      <w:color w:val="0D5672" w:themeColor="accent1"/>
      <w:sz w:val="28"/>
      <w:szCs w:val="22"/>
      <w:lang w:bidi="en-US"/>
    </w:rPr>
  </w:style>
  <w:style w:type="character" w:customStyle="1" w:styleId="TitlenormalChar">
    <w:name w:val="Title normal Char"/>
    <w:basedOn w:val="Fuentedeprrafopredeter"/>
    <w:link w:val="Titlenormal"/>
    <w:uiPriority w:val="4"/>
    <w:rsid w:val="00D01930"/>
    <w:rPr>
      <w:rFonts w:ascii="Arial" w:eastAsia="Franklin Gothic Book" w:hAnsi="Arial" w:cs="Franklin Gothic Book"/>
      <w:b/>
      <w:bCs/>
      <w:color w:val="0D5672" w:themeColor="accent1"/>
      <w:sz w:val="28"/>
      <w:szCs w:val="22"/>
      <w:lang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Book" w:eastAsia="Franklin Gothic Book" w:hAnsi="Franklin Gothic Book" w:cs="Franklin Gothic Book"/>
      <w:bCs/>
      <w:color w:val="4455A2"/>
      <w:szCs w:val="22"/>
      <w:lang w:bidi="en-US"/>
    </w:rPr>
  </w:style>
  <w:style w:type="character" w:customStyle="1" w:styleId="EventChar">
    <w:name w:val="Event Char"/>
    <w:basedOn w:val="Fuentedeprrafopredeter"/>
    <w:link w:val="Event"/>
    <w:uiPriority w:val="8"/>
    <w:rsid w:val="008E1844"/>
    <w:rPr>
      <w:rFonts w:ascii="Franklin Gothic Book" w:eastAsia="Franklin Gothic Book" w:hAnsi="Franklin Gothic Book" w:cs="Franklin Gothic Book"/>
      <w:bCs/>
      <w:color w:val="4455A2"/>
      <w:sz w:val="20"/>
      <w:szCs w:val="22"/>
      <w:lang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0D5672" w:themeColor="accent1"/>
      <w:szCs w:val="22"/>
      <w:lang w:bidi="en-US"/>
    </w:rPr>
  </w:style>
  <w:style w:type="character" w:customStyle="1" w:styleId="QuoteBigChar">
    <w:name w:val="Quote Big Char"/>
    <w:basedOn w:val="Fuentedeprrafopredeter"/>
    <w:link w:val="QuoteBig"/>
    <w:uiPriority w:val="5"/>
    <w:rsid w:val="007D2AC9"/>
    <w:rPr>
      <w:rFonts w:asciiTheme="majorHAnsi" w:eastAsia="Franklin Gothic Book" w:hAnsiTheme="majorHAnsi" w:cs="Franklin Gothic Book"/>
      <w:b/>
      <w:color w:val="0D5672" w:themeColor="accent1"/>
      <w:sz w:val="48"/>
      <w:szCs w:val="22"/>
      <w:lang w:bidi="en-US"/>
    </w:rPr>
  </w:style>
  <w:style w:type="character" w:customStyle="1" w:styleId="QuotenameChar">
    <w:name w:val="Quote name Char"/>
    <w:basedOn w:val="Fuentedeprrafopredeter"/>
    <w:link w:val="Quotename"/>
    <w:uiPriority w:val="6"/>
    <w:rsid w:val="008E1844"/>
    <w:rPr>
      <w:rFonts w:asciiTheme="majorHAnsi" w:eastAsia="Franklin Gothic Book" w:hAnsiTheme="majorHAnsi" w:cs="Franklin Gothic Book"/>
      <w:color w:val="0D5672" w:themeColor="accent1"/>
      <w:szCs w:val="22"/>
      <w:lang w:bidi="en-US"/>
    </w:rPr>
  </w:style>
  <w:style w:type="paragraph" w:customStyle="1" w:styleId="Info">
    <w:name w:val="Info"/>
    <w:basedOn w:val="Normal"/>
    <w:uiPriority w:val="8"/>
    <w:qFormat/>
    <w:rsid w:val="00FE1655"/>
    <w:rPr>
      <w:b/>
      <w:bCs/>
      <w:color w:val="0D5672" w:themeColor="accent1"/>
    </w:rPr>
  </w:style>
  <w:style w:type="character" w:customStyle="1" w:styleId="Ttulo1Car">
    <w:name w:val="Título 1 Car"/>
    <w:basedOn w:val="Fuentedeprrafopredeter"/>
    <w:link w:val="Ttulo1"/>
    <w:rsid w:val="00D01930"/>
    <w:rPr>
      <w:rFonts w:ascii="Arial" w:hAnsi="Arial"/>
      <w:b/>
      <w:color w:val="0D5672" w:themeColor="accent1"/>
      <w:sz w:val="52"/>
    </w:rPr>
  </w:style>
  <w:style w:type="character" w:customStyle="1" w:styleId="Ttulo2Car">
    <w:name w:val="Título 2 Car"/>
    <w:basedOn w:val="Fuentedeprrafopredeter"/>
    <w:link w:val="Ttulo2"/>
    <w:uiPriority w:val="1"/>
    <w:rsid w:val="008E1844"/>
    <w:rPr>
      <w:rFonts w:asciiTheme="majorHAnsi" w:hAnsiTheme="majorHAnsi"/>
      <w:color w:val="124163" w:themeColor="accent2"/>
      <w:spacing w:val="40"/>
      <w:sz w:val="18"/>
    </w:rPr>
  </w:style>
  <w:style w:type="character" w:customStyle="1" w:styleId="Ttulo3Car">
    <w:name w:val="Título 3 Car"/>
    <w:basedOn w:val="Fuentedeprrafopredeter"/>
    <w:link w:val="Ttulo3"/>
    <w:uiPriority w:val="2"/>
    <w:rsid w:val="008E1844"/>
    <w:rPr>
      <w:rFonts w:ascii="Gill Sans MT" w:hAnsi="Gill Sans MT"/>
      <w:b/>
      <w:color w:val="0D5672" w:themeColor="accent1"/>
      <w:spacing w:val="40"/>
    </w:rPr>
  </w:style>
  <w:style w:type="character" w:styleId="Textodelmarcadordeposicin">
    <w:name w:val="Placeholder Text"/>
    <w:basedOn w:val="Fuentedeprrafopredeter"/>
    <w:uiPriority w:val="99"/>
    <w:semiHidden/>
    <w:rsid w:val="008E1844"/>
    <w:rPr>
      <w:color w:val="808080"/>
    </w:rPr>
  </w:style>
  <w:style w:type="paragraph" w:styleId="Encabezado">
    <w:name w:val="header"/>
    <w:basedOn w:val="Normal"/>
    <w:link w:val="EncabezadoCar"/>
    <w:uiPriority w:val="99"/>
    <w:rsid w:val="001D6100"/>
    <w:pPr>
      <w:tabs>
        <w:tab w:val="center" w:pos="4677"/>
        <w:tab w:val="right" w:pos="9355"/>
      </w:tabs>
    </w:pPr>
  </w:style>
  <w:style w:type="character" w:customStyle="1" w:styleId="EncabezadoCar">
    <w:name w:val="Encabezado Car"/>
    <w:basedOn w:val="Fuentedeprrafopredeter"/>
    <w:link w:val="Encabezado"/>
    <w:uiPriority w:val="99"/>
    <w:rsid w:val="001D6100"/>
  </w:style>
  <w:style w:type="paragraph" w:styleId="Piedepgina">
    <w:name w:val="footer"/>
    <w:basedOn w:val="Normal"/>
    <w:link w:val="PiedepginaCar"/>
    <w:uiPriority w:val="99"/>
    <w:semiHidden/>
    <w:rsid w:val="001D6100"/>
    <w:pPr>
      <w:tabs>
        <w:tab w:val="center" w:pos="4677"/>
        <w:tab w:val="right" w:pos="9355"/>
      </w:tabs>
    </w:pPr>
  </w:style>
  <w:style w:type="character" w:customStyle="1" w:styleId="PiedepginaCar">
    <w:name w:val="Pie de página Car"/>
    <w:basedOn w:val="Fuentedeprrafopredeter"/>
    <w:link w:val="Piedepgina"/>
    <w:uiPriority w:val="99"/>
    <w:semiHidden/>
    <w:rsid w:val="001D6100"/>
  </w:style>
  <w:style w:type="paragraph" w:styleId="NormalWeb">
    <w:name w:val="Normal (Web)"/>
    <w:basedOn w:val="Normal"/>
    <w:uiPriority w:val="99"/>
    <w:semiHidden/>
    <w:rsid w:val="003E115A"/>
    <w:rPr>
      <w:rFonts w:ascii="Times New Roman" w:hAnsi="Times New Roman" w:cs="Times New Roman"/>
      <w:sz w:val="24"/>
    </w:rPr>
  </w:style>
  <w:style w:type="paragraph" w:customStyle="1" w:styleId="Heading2alt">
    <w:name w:val="Heading 2 alt"/>
    <w:basedOn w:val="Ttulo2"/>
    <w:uiPriority w:val="9"/>
    <w:qFormat/>
    <w:rsid w:val="00E2788F"/>
    <w:rPr>
      <w:color w:val="27CED7" w:themeColor="accent3"/>
    </w:rPr>
  </w:style>
  <w:style w:type="paragraph" w:styleId="Prrafodelista">
    <w:name w:val="List Paragraph"/>
    <w:basedOn w:val="Normal"/>
    <w:uiPriority w:val="34"/>
    <w:qFormat/>
    <w:rsid w:val="00FF5E20"/>
    <w:pPr>
      <w:spacing w:after="200" w:line="276" w:lineRule="auto"/>
      <w:ind w:left="720"/>
      <w:contextualSpacing/>
    </w:pPr>
    <w:rPr>
      <w:sz w:val="22"/>
      <w:szCs w:val="22"/>
    </w:rPr>
  </w:style>
  <w:style w:type="paragraph" w:styleId="Sinespaciado">
    <w:name w:val="No Spacing"/>
    <w:link w:val="SinespaciadoCar"/>
    <w:uiPriority w:val="1"/>
    <w:qFormat/>
    <w:rsid w:val="00E979F7"/>
    <w:pPr>
      <w:spacing w:after="0"/>
    </w:pPr>
    <w:rPr>
      <w:kern w:val="2"/>
      <w:sz w:val="20"/>
      <w:szCs w:val="20"/>
      <w14:ligatures w14:val="standardContextual"/>
    </w:rPr>
  </w:style>
  <w:style w:type="character" w:customStyle="1" w:styleId="SinespaciadoCar">
    <w:name w:val="Sin espaciado Car"/>
    <w:basedOn w:val="Fuentedeprrafopredeter"/>
    <w:link w:val="Sinespaciado"/>
    <w:uiPriority w:val="1"/>
    <w:rsid w:val="00E979F7"/>
    <w:rPr>
      <w:kern w:val="2"/>
      <w:sz w:val="20"/>
      <w:szCs w:val="20"/>
      <w14:ligatures w14:val="standardContextual"/>
    </w:rPr>
  </w:style>
  <w:style w:type="character" w:customStyle="1" w:styleId="contenttext">
    <w:name w:val="contenttext"/>
    <w:basedOn w:val="Fuentedeprrafopredeter"/>
    <w:rsid w:val="00E979F7"/>
  </w:style>
  <w:style w:type="character" w:styleId="Hipervnculo">
    <w:name w:val="Hyperlink"/>
    <w:basedOn w:val="Fuentedeprrafopredeter"/>
    <w:unhideWhenUsed/>
    <w:rsid w:val="00B00C2B"/>
    <w:rPr>
      <w:color w:val="6FA0C0" w:themeColor="text2" w:themeTint="99"/>
      <w:u w:val="single"/>
    </w:rPr>
  </w:style>
  <w:style w:type="table" w:styleId="Tablaconcuadrculaclara">
    <w:name w:val="Grid Table Light"/>
    <w:basedOn w:val="Tablanormal"/>
    <w:uiPriority w:val="40"/>
    <w:rsid w:val="0028783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xtoennegrita">
    <w:name w:val="Strong"/>
    <w:basedOn w:val="Fuentedeprrafopredeter"/>
    <w:uiPriority w:val="22"/>
    <w:qFormat/>
    <w:rsid w:val="003F34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D1345C0BC234164A73CBC25A85FDC75"/>
        <w:category>
          <w:name w:val="General"/>
          <w:gallery w:val="placeholder"/>
        </w:category>
        <w:types>
          <w:type w:val="bbPlcHdr"/>
        </w:types>
        <w:behaviors>
          <w:behavior w:val="content"/>
        </w:behaviors>
        <w:guid w:val="{0961B90F-3E5C-4F47-AE68-BD74225DA86A}"/>
      </w:docPartPr>
      <w:docPartBody>
        <w:p w:rsidR="00424686" w:rsidRDefault="00424686" w:rsidP="00424686">
          <w:pPr>
            <w:pStyle w:val="2D1345C0BC234164A73CBC25A85FDC75"/>
          </w:pPr>
          <w:r>
            <w:t>IIEN KO RELLAP IMAAN</w:t>
          </w:r>
        </w:p>
      </w:docPartBody>
    </w:docPart>
    <w:docPart>
      <w:docPartPr>
        <w:name w:val="15C565B3416944C991C5A9A41837BEF1"/>
        <w:category>
          <w:name w:val="General"/>
          <w:gallery w:val="placeholder"/>
        </w:category>
        <w:types>
          <w:type w:val="bbPlcHdr"/>
        </w:types>
        <w:behaviors>
          <w:behavior w:val="content"/>
        </w:behaviors>
        <w:guid w:val="{C5080778-30A8-4A1F-B22F-AC7361AF1A7F}"/>
      </w:docPartPr>
      <w:docPartBody>
        <w:p w:rsidR="00424686" w:rsidRDefault="00424686" w:rsidP="00424686">
          <w:pPr>
            <w:pStyle w:val="15C565B3416944C991C5A9A41837BEF1"/>
          </w:pPr>
          <w:r>
            <w:rPr>
              <w:rStyle w:val="Textodelmarcadordeposicin"/>
            </w:rPr>
            <w:t>Jibed ijin ñan kadeloñ jeje ko.</w:t>
          </w:r>
        </w:p>
      </w:docPartBody>
    </w:docPart>
    <w:docPart>
      <w:docPartPr>
        <w:name w:val="FBB2214C99914F7FAF4F666050B4C86F"/>
        <w:category>
          <w:name w:val="General"/>
          <w:gallery w:val="placeholder"/>
        </w:category>
        <w:types>
          <w:type w:val="bbPlcHdr"/>
        </w:types>
        <w:behaviors>
          <w:behavior w:val="content"/>
        </w:behaviors>
        <w:guid w:val="{7C2FE00C-5A8F-4DD1-B6F9-7EE4364864B2}"/>
      </w:docPartPr>
      <w:docPartBody>
        <w:p w:rsidR="00424686" w:rsidRDefault="00424686" w:rsidP="00424686">
          <w:pPr>
            <w:pStyle w:val="FBB2214C99914F7FAF4F666050B4C86F"/>
          </w:pPr>
          <w:r>
            <w:rPr>
              <w:rStyle w:val="Textodelmarcadordeposicin"/>
            </w:rPr>
            <w:t>Jibed ijin ñan kadeloñ jeje ko.</w:t>
          </w:r>
        </w:p>
      </w:docPartBody>
    </w:docPart>
    <w:docPart>
      <w:docPartPr>
        <w:name w:val="1DE01C0FA5C44BC7B9FC0E72FC47D0DD"/>
        <w:category>
          <w:name w:val="General"/>
          <w:gallery w:val="placeholder"/>
        </w:category>
        <w:types>
          <w:type w:val="bbPlcHdr"/>
        </w:types>
        <w:behaviors>
          <w:behavior w:val="content"/>
        </w:behaviors>
        <w:guid w:val="{CB13DD9E-3AC4-47AD-8E9F-1783046902B6}"/>
      </w:docPartPr>
      <w:docPartBody>
        <w:p w:rsidR="00424686" w:rsidRDefault="00424686" w:rsidP="00424686">
          <w:pPr>
            <w:pStyle w:val="1DE01C0FA5C44BC7B9FC0E72FC47D0DD"/>
          </w:pPr>
          <w:r>
            <w:rPr>
              <w:rStyle w:val="Textodelmarcadordeposicin"/>
            </w:rPr>
            <w:t>Jibed ijin ñan kadeloñ jeje ko.</w:t>
          </w:r>
        </w:p>
      </w:docPartBody>
    </w:docPart>
    <w:docPart>
      <w:docPartPr>
        <w:name w:val="94ED5E55BCA84BD5B0E2376C2ED99367"/>
        <w:category>
          <w:name w:val="General"/>
          <w:gallery w:val="placeholder"/>
        </w:category>
        <w:types>
          <w:type w:val="bbPlcHdr"/>
        </w:types>
        <w:behaviors>
          <w:behavior w:val="content"/>
        </w:behaviors>
        <w:guid w:val="{9A3D613D-45CB-4AA2-8A7F-5A86289A8760}"/>
      </w:docPartPr>
      <w:docPartBody>
        <w:p w:rsidR="00E5329D" w:rsidRDefault="004E73C5" w:rsidP="004E73C5">
          <w:pPr>
            <w:pStyle w:val="94ED5E55BCA84BD5B0E2376C2ED99367"/>
          </w:pPr>
          <w:r w:rsidRPr="00094E8D">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Franklin Gothic Book">
    <w:altName w:val="Franklin Gothic"/>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6253"/>
    <w:rsid w:val="000E05F4"/>
    <w:rsid w:val="002A38AC"/>
    <w:rsid w:val="00313AE9"/>
    <w:rsid w:val="003E3E20"/>
    <w:rsid w:val="00424686"/>
    <w:rsid w:val="00491B28"/>
    <w:rsid w:val="004C440E"/>
    <w:rsid w:val="004E73C5"/>
    <w:rsid w:val="0054736B"/>
    <w:rsid w:val="00725E3D"/>
    <w:rsid w:val="007544FF"/>
    <w:rsid w:val="007752A5"/>
    <w:rsid w:val="008066EA"/>
    <w:rsid w:val="0096038D"/>
    <w:rsid w:val="009D04E1"/>
    <w:rsid w:val="009F1B4B"/>
    <w:rsid w:val="00A20D2B"/>
    <w:rsid w:val="00AE71C1"/>
    <w:rsid w:val="00BD06C3"/>
    <w:rsid w:val="00C65DC8"/>
    <w:rsid w:val="00DF7BFC"/>
    <w:rsid w:val="00E5329D"/>
    <w:rsid w:val="00F15F8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E73C5"/>
    <w:rPr>
      <w:color w:val="808080"/>
    </w:rPr>
  </w:style>
  <w:style w:type="paragraph" w:customStyle="1" w:styleId="2D1345C0BC234164A73CBC25A85FDC75">
    <w:name w:val="2D1345C0BC234164A73CBC25A85FDC75"/>
    <w:rsid w:val="00424686"/>
    <w:rPr>
      <w:kern w:val="2"/>
      <w:lang w:val="en-US" w:eastAsia="en-US"/>
      <w14:ligatures w14:val="standardContextual"/>
    </w:rPr>
  </w:style>
  <w:style w:type="paragraph" w:customStyle="1" w:styleId="15C565B3416944C991C5A9A41837BEF1">
    <w:name w:val="15C565B3416944C991C5A9A41837BEF1"/>
    <w:rsid w:val="00424686"/>
    <w:rPr>
      <w:kern w:val="2"/>
      <w:lang w:val="en-US" w:eastAsia="en-US"/>
      <w14:ligatures w14:val="standardContextual"/>
    </w:rPr>
  </w:style>
  <w:style w:type="paragraph" w:customStyle="1" w:styleId="FBB2214C99914F7FAF4F666050B4C86F">
    <w:name w:val="FBB2214C99914F7FAF4F666050B4C86F"/>
    <w:rsid w:val="00424686"/>
    <w:rPr>
      <w:kern w:val="2"/>
      <w:lang w:val="en-US" w:eastAsia="en-US"/>
      <w14:ligatures w14:val="standardContextual"/>
    </w:rPr>
  </w:style>
  <w:style w:type="paragraph" w:customStyle="1" w:styleId="1DE01C0FA5C44BC7B9FC0E72FC47D0DD">
    <w:name w:val="1DE01C0FA5C44BC7B9FC0E72FC47D0DD"/>
    <w:rsid w:val="00424686"/>
    <w:rPr>
      <w:kern w:val="2"/>
      <w:lang w:val="en-US" w:eastAsia="en-US"/>
      <w14:ligatures w14:val="standardContextual"/>
    </w:rPr>
  </w:style>
  <w:style w:type="paragraph" w:styleId="Textoindependiente">
    <w:name w:val="Body Text"/>
    <w:basedOn w:val="Normal"/>
    <w:link w:val="TextoindependienteCar"/>
    <w:uiPriority w:val="99"/>
    <w:semiHidden/>
    <w:unhideWhenUsed/>
    <w:rsid w:val="00DF7BFC"/>
    <w:pPr>
      <w:spacing w:after="120"/>
    </w:pPr>
  </w:style>
  <w:style w:type="character" w:customStyle="1" w:styleId="TextoindependienteCar">
    <w:name w:val="Texto independiente Car"/>
    <w:basedOn w:val="Fuentedeprrafopredeter"/>
    <w:link w:val="Textoindependiente"/>
    <w:uiPriority w:val="99"/>
    <w:semiHidden/>
    <w:rsid w:val="00DF7BFC"/>
  </w:style>
  <w:style w:type="paragraph" w:customStyle="1" w:styleId="94ED5E55BCA84BD5B0E2376C2ED99367">
    <w:name w:val="94ED5E55BCA84BD5B0E2376C2ED99367"/>
    <w:rsid w:val="004E73C5"/>
    <w:rPr>
      <w:kern w:val="2"/>
      <w:lang w:val="es-VE" w:eastAsia="es-V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Custom 5">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BCA364-D026-428B-BBA7-26E8EC1880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customXml/itemProps3.xml><?xml version="1.0" encoding="utf-8"?>
<ds:datastoreItem xmlns:ds="http://schemas.openxmlformats.org/officeDocument/2006/customXml" ds:itemID="{4440EFC4-AA51-400B-92B3-41B1BB32FB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2025-01-07T15:39:00Z</dcterms:created>
  <dcterms:modified xsi:type="dcterms:W3CDTF">2025-01-14T17:43:00Z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